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404F" w:rsidRDefault="0090213C">
      <w:pPr>
        <w:pStyle w:val="CTNormal"/>
        <w:spacing w:after="40"/>
      </w:pPr>
      <w:bookmarkStart w:id="0" w:name="_GoBack"/>
      <w:r>
        <w:rPr>
          <w:b/>
          <w:sz w:val="40"/>
        </w:rPr>
        <w:t>Clinical Trial Registration Protocol</w:t>
      </w:r>
    </w:p>
    <w:p w:rsidR="0097404F" w:rsidRDefault="0090213C">
      <w:pPr>
        <w:pStyle w:val="CTNormal"/>
        <w:spacing w:after="160"/>
      </w:pPr>
      <w:r>
        <w:t>Study Record Template</w:t>
      </w:r>
    </w:p>
    <w:p w:rsidR="0097404F" w:rsidRDefault="0090213C">
      <w:pPr>
        <w:pStyle w:val="CTNormal"/>
        <w:spacing w:after="60" w:line="120" w:lineRule="exact"/>
      </w:pPr>
    </w:p>
    <w:p w:rsidR="0097404F" w:rsidRDefault="0090213C">
      <w:pPr>
        <w:pStyle w:val="CTheading1"/>
        <w:shd w:val="clear" w:color="auto" w:fill="1B2B4B"/>
        <w:spacing w:before="320" w:after="100"/>
      </w:pPr>
      <w:r>
        <w:rPr>
          <w:szCs w:val="26"/>
        </w:rPr>
        <w:t>1. Study Identification</w:t>
      </w:r>
    </w:p>
    <w:p w:rsidR="0097404F" w:rsidRDefault="0090213C">
      <w:pPr>
        <w:pStyle w:val="CTNormal"/>
        <w:keepNext/>
        <w:spacing w:after="80"/>
      </w:pPr>
      <w:r>
        <w:rPr>
          <w:i/>
          <w:color w:val="6B6B6B"/>
          <w:sz w:val="18"/>
          <w:szCs w:val="18"/>
        </w:rPr>
        <w:t>Information that uniquely identifies this study.</w:t>
      </w:r>
    </w:p>
    <w:tbl>
      <w:tblPr>
        <w:tblW w:w="9906" w:type="dxa"/>
        <w:tblBorders>
          <w:top w:val="single" w:sz="4" w:space="0" w:color="9AA8BC"/>
          <w:left w:val="single" w:sz="4" w:space="0" w:color="9AA8BC"/>
          <w:bottom w:val="single" w:sz="4" w:space="0" w:color="9AA8BC"/>
          <w:right w:val="single" w:sz="4" w:space="0" w:color="9AA8BC"/>
          <w:insideH w:val="single" w:sz="4" w:space="0" w:color="9AA8BC"/>
          <w:insideV w:val="single" w:sz="4" w:space="0" w:color="9AA8BC"/>
        </w:tblBorders>
        <w:tblLayout w:type="fixed"/>
        <w:tblCellMar>
          <w:top w:w="70" w:type="dxa"/>
          <w:left w:w="110" w:type="dxa"/>
          <w:bottom w:w="70" w:type="dxa"/>
          <w:right w:w="110" w:type="dxa"/>
        </w:tblCellMar>
        <w:tblLook w:val="04A0" w:firstRow="1" w:lastRow="0" w:firstColumn="1" w:lastColumn="0" w:noHBand="0" w:noVBand="1"/>
      </w:tblPr>
      <w:tblGrid>
        <w:gridCol w:w="3300"/>
        <w:gridCol w:w="6606"/>
      </w:tblGrid>
      <w:tr w:rsidR="0097404F">
        <w:trPr>
          <w:trHeight w:val="900"/>
        </w:trPr>
        <w:tc>
          <w:tcPr>
            <w:tcW w:w="3300" w:type="dxa"/>
            <w:shd w:val="clear" w:color="auto" w:fill="EAF1F8"/>
          </w:tcPr>
          <w:p w:rsidR="0097404F" w:rsidRDefault="0090213C">
            <w:pPr>
              <w:pStyle w:val="CTNormal"/>
            </w:pPr>
            <w:r>
              <w:rPr>
                <w:b/>
              </w:rPr>
              <w:t>Brief Title</w:t>
            </w:r>
            <w:r>
              <w:rPr>
                <w:b/>
                <w:color w:val="C00000"/>
              </w:rPr>
              <w:t xml:space="preserve"> </w:t>
            </w:r>
          </w:p>
          <w:p w:rsidR="0097404F" w:rsidRDefault="0090213C">
            <w:pPr>
              <w:pStyle w:val="CTNormal"/>
              <w:spacing w:before="20"/>
            </w:pPr>
            <w:r>
              <w:rPr>
                <w:color w:val="6B6B6B"/>
                <w:sz w:val="16"/>
                <w:szCs w:val="16"/>
              </w:rPr>
              <w:t xml:space="preserve">Short, easy-to-understand version of the official title, in title case. 300 characters allowed; at least 18 </w:t>
            </w:r>
            <w:r>
              <w:rPr>
                <w:color w:val="6B6B6B"/>
                <w:sz w:val="16"/>
                <w:szCs w:val="16"/>
              </w:rPr>
              <w:t>required.</w:t>
            </w:r>
          </w:p>
        </w:tc>
        <w:tc>
          <w:tcPr>
            <w:tcW w:w="6606" w:type="dxa"/>
          </w:tcPr>
          <w:p w:rsidR="0097404F" w:rsidRDefault="0090213C">
            <w:pPr>
              <w:pStyle w:val="CTNormal"/>
            </w:pPr>
            <w:sdt>
              <w:sdtPr>
                <w:alias w:val="Brief title"/>
                <w:tag w:val="Brief title"/>
                <w:id w:val="1001"/>
                <w:showingPlcHdr/>
                <w:text w:multiLine="1"/>
              </w:sdtPr>
              <w:sdtEndPr/>
              <w:sdtContent>
                <w:r>
                  <w:rPr>
                    <w:rStyle w:val="CTPlaceholderText"/>
                  </w:rPr>
                  <w:t>Click here to type</w:t>
                </w:r>
              </w:sdtContent>
            </w:sdt>
          </w:p>
        </w:tc>
      </w:tr>
      <w:tr w:rsidR="0097404F">
        <w:tc>
          <w:tcPr>
            <w:tcW w:w="3300" w:type="dxa"/>
            <w:shd w:val="clear" w:color="auto" w:fill="EAF1F8"/>
          </w:tcPr>
          <w:p w:rsidR="0097404F" w:rsidRDefault="0090213C">
            <w:pPr>
              <w:pStyle w:val="CTNormal"/>
            </w:pPr>
            <w:r>
              <w:rPr>
                <w:b/>
              </w:rPr>
              <w:t>Acronym</w:t>
            </w:r>
            <w:r>
              <w:rPr>
                <w:b/>
                <w:color w:val="1F4FBF"/>
              </w:rPr>
              <w:t xml:space="preserve"> </w:t>
            </w:r>
          </w:p>
          <w:p w:rsidR="0097404F" w:rsidRDefault="0090213C">
            <w:pPr>
              <w:pStyle w:val="CTNormal"/>
              <w:spacing w:before="20"/>
            </w:pPr>
            <w:r>
              <w:rPr>
                <w:color w:val="6B6B6B"/>
                <w:sz w:val="16"/>
                <w:szCs w:val="16"/>
              </w:rPr>
              <w:t>Required if one exists. Appears in parentheses at the end of the Brief Title. 14 characters allowed.</w:t>
            </w:r>
          </w:p>
        </w:tc>
        <w:tc>
          <w:tcPr>
            <w:tcW w:w="6606" w:type="dxa"/>
          </w:tcPr>
          <w:p w:rsidR="0097404F" w:rsidRDefault="0090213C">
            <w:pPr>
              <w:pStyle w:val="CTNormal"/>
            </w:pPr>
            <w:sdt>
              <w:sdtPr>
                <w:alias w:val="Acronym"/>
                <w:tag w:val="Acronym"/>
                <w:id w:val="1002"/>
                <w:showingPlcHdr/>
                <w:text/>
              </w:sdtPr>
              <w:sdtEndPr/>
              <w:sdtContent>
                <w:r>
                  <w:rPr>
                    <w:rStyle w:val="CTPlaceholderText"/>
                  </w:rPr>
                  <w:t>Click here to type</w:t>
                </w:r>
              </w:sdtContent>
            </w:sdt>
          </w:p>
        </w:tc>
      </w:tr>
      <w:tr w:rsidR="0097404F">
        <w:tc>
          <w:tcPr>
            <w:tcW w:w="3300" w:type="dxa"/>
            <w:shd w:val="clear" w:color="auto" w:fill="EAF1F8"/>
          </w:tcPr>
          <w:p w:rsidR="0097404F" w:rsidRDefault="0090213C">
            <w:pPr>
              <w:pStyle w:val="CTNormal"/>
            </w:pPr>
            <w:r>
              <w:rPr>
                <w:b/>
              </w:rPr>
              <w:t>Study Type</w:t>
            </w:r>
            <w:r>
              <w:rPr>
                <w:b/>
                <w:color w:val="C00000"/>
              </w:rPr>
              <w:t xml:space="preserve"> </w:t>
            </w:r>
          </w:p>
        </w:tc>
        <w:tc>
          <w:tcPr>
            <w:tcW w:w="6606" w:type="dxa"/>
          </w:tcPr>
          <w:p w:rsidR="0097404F" w:rsidRDefault="0090213C">
            <w:pPr>
              <w:pStyle w:val="CTNormal"/>
              <w:spacing w:before="20"/>
            </w:pPr>
            <w:sdt>
              <w:sdtPr>
                <w:alias w:val="Study type - Interventional"/>
                <w:tag w:val="Study type - Interventional"/>
                <w:id w:val="1003"/>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Interventional</w:t>
            </w:r>
          </w:p>
          <w:p w:rsidR="0097404F" w:rsidRDefault="0090213C">
            <w:pPr>
              <w:pStyle w:val="CTNormal"/>
              <w:ind w:left="360"/>
            </w:pPr>
            <w:r>
              <w:rPr>
                <w:color w:val="6B6B6B"/>
                <w:sz w:val="17"/>
                <w:szCs w:val="17"/>
              </w:rPr>
              <w:t xml:space="preserve">Participants are assigned to one or more interventions, </w:t>
            </w:r>
            <w:r>
              <w:rPr>
                <w:color w:val="6B6B6B"/>
                <w:sz w:val="17"/>
                <w:szCs w:val="17"/>
              </w:rPr>
              <w:t>based on a protocol.</w:t>
            </w:r>
          </w:p>
          <w:p w:rsidR="0097404F" w:rsidRDefault="0090213C">
            <w:pPr>
              <w:pStyle w:val="CTNormal"/>
              <w:spacing w:before="20"/>
            </w:pPr>
            <w:sdt>
              <w:sdtPr>
                <w:alias w:val="Study type - Observational"/>
                <w:tag w:val="Study type - Observational"/>
                <w:id w:val="100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Observational</w:t>
            </w:r>
          </w:p>
          <w:p w:rsidR="0097404F" w:rsidRDefault="0090213C">
            <w:pPr>
              <w:pStyle w:val="CTNormal"/>
              <w:ind w:left="360"/>
            </w:pPr>
            <w:r>
              <w:rPr>
                <w:color w:val="6B6B6B"/>
                <w:sz w:val="17"/>
                <w:szCs w:val="17"/>
              </w:rPr>
              <w:t>Participants are not assigned to interventions based on a protocol.</w:t>
            </w:r>
          </w:p>
          <w:p w:rsidR="0097404F" w:rsidRDefault="0090213C">
            <w:pPr>
              <w:pStyle w:val="CTNormal"/>
              <w:spacing w:before="20"/>
            </w:pPr>
            <w:sdt>
              <w:sdtPr>
                <w:alias w:val="Study type - Expanded Access"/>
                <w:tag w:val="Study type - Expanded Access"/>
                <w:id w:val="100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Expanded Access</w:t>
            </w:r>
          </w:p>
          <w:p w:rsidR="0097404F" w:rsidRDefault="0090213C">
            <w:pPr>
              <w:pStyle w:val="CTNormal"/>
              <w:ind w:left="360"/>
            </w:pPr>
            <w:r>
              <w:rPr>
                <w:color w:val="6B6B6B"/>
                <w:sz w:val="17"/>
                <w:szCs w:val="17"/>
              </w:rPr>
              <w:t>Participants receive an experimental drug or device outside of a clinical trial protocol.</w:t>
            </w:r>
          </w:p>
        </w:tc>
      </w:tr>
      <w:tr w:rsidR="0097404F">
        <w:trPr>
          <w:trHeight w:val="1100"/>
        </w:trPr>
        <w:tc>
          <w:tcPr>
            <w:tcW w:w="3300" w:type="dxa"/>
            <w:shd w:val="clear" w:color="auto" w:fill="EAF1F8"/>
          </w:tcPr>
          <w:p w:rsidR="0097404F" w:rsidRDefault="0090213C">
            <w:pPr>
              <w:pStyle w:val="CTNormal"/>
            </w:pPr>
            <w:r>
              <w:rPr>
                <w:b/>
              </w:rPr>
              <w:t>Official Title</w:t>
            </w:r>
            <w:r>
              <w:rPr>
                <w:b/>
                <w:color w:val="C00000"/>
              </w:rPr>
              <w:t xml:space="preserve"> </w:t>
            </w:r>
            <w:r>
              <w:rPr>
                <w:b/>
                <w:color w:val="1F4FBF"/>
              </w:rPr>
              <w:t xml:space="preserve"> </w:t>
            </w:r>
          </w:p>
          <w:p w:rsidR="0097404F" w:rsidRDefault="0090213C">
            <w:pPr>
              <w:pStyle w:val="CTNormal"/>
              <w:spacing w:before="20"/>
            </w:pPr>
            <w:r>
              <w:rPr>
                <w:color w:val="6B6B6B"/>
                <w:sz w:val="16"/>
                <w:szCs w:val="16"/>
              </w:rPr>
              <w:t>Title used in the s</w:t>
            </w:r>
            <w:r>
              <w:rPr>
                <w:color w:val="6B6B6B"/>
                <w:sz w:val="16"/>
                <w:szCs w:val="16"/>
              </w:rPr>
              <w:t>tudy protocol, in title case. 600 characters allowed.</w:t>
            </w:r>
          </w:p>
        </w:tc>
        <w:tc>
          <w:tcPr>
            <w:tcW w:w="6606" w:type="dxa"/>
          </w:tcPr>
          <w:p w:rsidR="0097404F" w:rsidRDefault="0090213C">
            <w:pPr>
              <w:pStyle w:val="CTNormal"/>
            </w:pPr>
            <w:sdt>
              <w:sdtPr>
                <w:alias w:val="Official title"/>
                <w:tag w:val="Official title"/>
                <w:id w:val="1006"/>
                <w:showingPlcHdr/>
                <w:text w:multiLine="1"/>
              </w:sdtPr>
              <w:sdtEndPr/>
              <w:sdtContent>
                <w:r>
                  <w:rPr>
                    <w:rStyle w:val="CTPlaceholderText"/>
                  </w:rPr>
                  <w:t>Click here to type</w:t>
                </w:r>
              </w:sdtContent>
            </w:sdt>
          </w:p>
        </w:tc>
      </w:tr>
    </w:tbl>
    <w:p w:rsidR="0097404F" w:rsidRDefault="0090213C">
      <w:pPr>
        <w:pStyle w:val="CTNormal"/>
        <w:spacing w:after="60" w:line="120" w:lineRule="exact"/>
      </w:pPr>
    </w:p>
    <w:p w:rsidR="0097404F" w:rsidRDefault="0090213C">
      <w:pPr>
        <w:pStyle w:val="CTheading2"/>
        <w:pBdr>
          <w:bottom w:val="single" w:sz="6" w:space="1" w:color="1B2B4B"/>
        </w:pBdr>
        <w:spacing w:before="160" w:after="80"/>
      </w:pPr>
      <w:r>
        <w:rPr>
          <w:szCs w:val="22"/>
        </w:rPr>
        <w:t xml:space="preserve">Secondary IDs </w:t>
      </w:r>
    </w:p>
    <w:p w:rsidR="0097404F" w:rsidRDefault="0090213C">
      <w:pPr>
        <w:pStyle w:val="CTNormal"/>
        <w:keepNext/>
        <w:spacing w:after="80"/>
      </w:pPr>
      <w:r>
        <w:rPr>
          <w:i/>
          <w:color w:val="6B6B6B"/>
          <w:sz w:val="18"/>
          <w:szCs w:val="18"/>
        </w:rPr>
        <w:t>Provide if they exist. If the study is funded, the grant or contract number must be included as a Secondary ID.</w:t>
      </w:r>
    </w:p>
    <w:tbl>
      <w:tblPr>
        <w:tblW w:w="9906" w:type="dxa"/>
        <w:tblBorders>
          <w:top w:val="single" w:sz="4" w:space="0" w:color="9AA8BC"/>
          <w:left w:val="single" w:sz="4" w:space="0" w:color="9AA8BC"/>
          <w:bottom w:val="single" w:sz="4" w:space="0" w:color="9AA8BC"/>
          <w:right w:val="single" w:sz="4" w:space="0" w:color="9AA8BC"/>
          <w:insideH w:val="single" w:sz="4" w:space="0" w:color="9AA8BC"/>
          <w:insideV w:val="single" w:sz="4" w:space="0" w:color="9AA8BC"/>
        </w:tblBorders>
        <w:tblLayout w:type="fixed"/>
        <w:tblCellMar>
          <w:top w:w="70" w:type="dxa"/>
          <w:left w:w="110" w:type="dxa"/>
          <w:bottom w:w="70" w:type="dxa"/>
          <w:right w:w="110" w:type="dxa"/>
        </w:tblCellMar>
        <w:tblLook w:val="04A0" w:firstRow="1" w:lastRow="0" w:firstColumn="1" w:lastColumn="0" w:noHBand="0" w:noVBand="1"/>
      </w:tblPr>
      <w:tblGrid>
        <w:gridCol w:w="4200"/>
        <w:gridCol w:w="5706"/>
      </w:tblGrid>
      <w:tr w:rsidR="0097404F">
        <w:trPr>
          <w:tblHeader/>
        </w:trPr>
        <w:tc>
          <w:tcPr>
            <w:tcW w:w="4200" w:type="dxa"/>
            <w:shd w:val="clear" w:color="auto" w:fill="EAF1F8"/>
          </w:tcPr>
          <w:p w:rsidR="0097404F" w:rsidRDefault="0090213C">
            <w:pPr>
              <w:pStyle w:val="CTNormal"/>
            </w:pPr>
            <w:r>
              <w:rPr>
                <w:b/>
              </w:rPr>
              <w:t>Secondary ID Type</w:t>
            </w:r>
          </w:p>
        </w:tc>
        <w:tc>
          <w:tcPr>
            <w:tcW w:w="5706" w:type="dxa"/>
            <w:shd w:val="clear" w:color="auto" w:fill="EAF1F8"/>
          </w:tcPr>
          <w:p w:rsidR="0097404F" w:rsidRDefault="0090213C">
            <w:pPr>
              <w:pStyle w:val="CTNormal"/>
            </w:pPr>
            <w:r>
              <w:rPr>
                <w:b/>
              </w:rPr>
              <w:t>ID</w:t>
            </w:r>
          </w:p>
        </w:tc>
      </w:tr>
      <w:tr w:rsidR="0097404F">
        <w:trPr>
          <w:cantSplit/>
        </w:trPr>
        <w:tc>
          <w:tcPr>
            <w:tcW w:w="4200" w:type="dxa"/>
          </w:tcPr>
          <w:p w:rsidR="0097404F" w:rsidRDefault="0090213C">
            <w:pPr>
              <w:pStyle w:val="CTNormal"/>
            </w:pPr>
            <w:sdt>
              <w:sdtPr>
                <w:alias w:val="Secondary ID type 1"/>
                <w:tag w:val="Secondary ID type 1"/>
                <w:id w:val="1007"/>
                <w:showingPlcHdr/>
                <w:dropDownList>
                  <w:listItem w:displayText="Choose ID type" w:value=""/>
                  <w:listItem w:displayText="US NIH Grant/Contract Award Number" w:value="US NIH Grant/Contract Award Number"/>
                  <w:listItem w:displayText="Other Grant/Funding Number" w:value="Other Grant/Funding Number"/>
                  <w:listItem w:displayText="Registry Identifier" w:value="Registry Identifier"/>
                  <w:listItem w:displayText="EU Trial (CTIS) Number" w:value="EU Trial (CTIS) Number"/>
                  <w:listItem w:displayText="EudraCT Number" w:value="EudraCT Number"/>
                  <w:listItem w:displayText="Other Identifier" w:value="Other Identifier"/>
                </w:dropDownList>
              </w:sdtPr>
              <w:sdtEndPr/>
              <w:sdtContent>
                <w:r>
                  <w:rPr>
                    <w:rStyle w:val="CTPlaceholderText"/>
                  </w:rPr>
                  <w:t>Choose ID type</w:t>
                </w:r>
              </w:sdtContent>
            </w:sdt>
          </w:p>
        </w:tc>
        <w:tc>
          <w:tcPr>
            <w:tcW w:w="5706" w:type="dxa"/>
          </w:tcPr>
          <w:p w:rsidR="0097404F" w:rsidRDefault="0090213C">
            <w:pPr>
              <w:pStyle w:val="CTNormal"/>
            </w:pPr>
            <w:sdt>
              <w:sdtPr>
                <w:alias w:val="Secondary ID 1"/>
                <w:tag w:val="Secondary ID 1"/>
                <w:id w:val="1008"/>
                <w:showingPlcHdr/>
                <w:text/>
              </w:sdtPr>
              <w:sdtEndPr/>
              <w:sdtContent>
                <w:r>
                  <w:rPr>
                    <w:rStyle w:val="CTPlaceholderText"/>
                  </w:rPr>
                  <w:t>Enter ID</w:t>
                </w:r>
              </w:sdtContent>
            </w:sdt>
          </w:p>
        </w:tc>
      </w:tr>
      <w:tr w:rsidR="0097404F">
        <w:trPr>
          <w:cantSplit/>
        </w:trPr>
        <w:tc>
          <w:tcPr>
            <w:tcW w:w="4200" w:type="dxa"/>
          </w:tcPr>
          <w:p w:rsidR="0097404F" w:rsidRDefault="0090213C">
            <w:pPr>
              <w:pStyle w:val="CTNormal"/>
            </w:pPr>
            <w:sdt>
              <w:sdtPr>
                <w:alias w:val="Secondary ID type 2"/>
                <w:tag w:val="Secondary ID type 2"/>
                <w:id w:val="1009"/>
                <w:showingPlcHdr/>
                <w:dropDownList>
                  <w:listItem w:displayText="Choose ID type" w:value=""/>
                  <w:listItem w:displayText="US NIH Grant/Contract Award Number" w:value="US NIH Grant/Contract Award Number"/>
                  <w:listItem w:displayText="Other Grant/Funding Number" w:value="Other Grant/Funding Number"/>
                  <w:listItem w:displayText="Registry Identifier" w:value="Registry Identifier"/>
                  <w:listItem w:displayText="EU Trial (CTIS) Number" w:value="EU Trial (CTIS) Number"/>
                  <w:listItem w:displayText="EudraCT Number" w:value="EudraCT Number"/>
                  <w:listItem w:displayText="Other Identifier" w:value="Other Identifier"/>
                </w:dropDownList>
              </w:sdtPr>
              <w:sdtEndPr/>
              <w:sdtContent>
                <w:r>
                  <w:rPr>
                    <w:rStyle w:val="CTPlaceholderText"/>
                  </w:rPr>
                  <w:t>Choose ID type</w:t>
                </w:r>
              </w:sdtContent>
            </w:sdt>
          </w:p>
        </w:tc>
        <w:tc>
          <w:tcPr>
            <w:tcW w:w="5706" w:type="dxa"/>
          </w:tcPr>
          <w:p w:rsidR="0097404F" w:rsidRDefault="0090213C">
            <w:pPr>
              <w:pStyle w:val="CTNormal"/>
            </w:pPr>
            <w:sdt>
              <w:sdtPr>
                <w:alias w:val="Secondary ID 2"/>
                <w:tag w:val="Secondary ID 2"/>
                <w:id w:val="1010"/>
                <w:showingPlcHdr/>
                <w:text/>
              </w:sdtPr>
              <w:sdtEndPr/>
              <w:sdtContent>
                <w:r>
                  <w:rPr>
                    <w:rStyle w:val="CTPlaceholderText"/>
                  </w:rPr>
                  <w:t>Enter ID</w:t>
                </w:r>
              </w:sdtContent>
            </w:sdt>
          </w:p>
        </w:tc>
      </w:tr>
      <w:tr w:rsidR="0097404F">
        <w:trPr>
          <w:cantSplit/>
        </w:trPr>
        <w:tc>
          <w:tcPr>
            <w:tcW w:w="4200" w:type="dxa"/>
          </w:tcPr>
          <w:p w:rsidR="0097404F" w:rsidRDefault="0090213C">
            <w:pPr>
              <w:pStyle w:val="CTNormal"/>
            </w:pPr>
            <w:sdt>
              <w:sdtPr>
                <w:alias w:val="Secondary ID type 3"/>
                <w:tag w:val="Secondary ID type 3"/>
                <w:id w:val="1011"/>
                <w:showingPlcHdr/>
                <w:dropDownList>
                  <w:listItem w:displayText="Choose ID type" w:value=""/>
                  <w:listItem w:displayText="US NIH Grant/Contract Award Number" w:value="US NIH Grant/Contract Award Number"/>
                  <w:listItem w:displayText="Other Grant/Funding Number" w:value="Other Grant/Funding Number"/>
                  <w:listItem w:displayText="Registry Identifier" w:value="Registry Identifier"/>
                  <w:listItem w:displayText="EU Trial (CTIS) Number" w:value="EU Trial (CTIS) Number"/>
                  <w:listItem w:displayText="EudraCT Number" w:value="EudraCT Number"/>
                  <w:listItem w:displayText="Other Identifier" w:value="Other Identifier"/>
                </w:dropDownList>
              </w:sdtPr>
              <w:sdtEndPr/>
              <w:sdtContent>
                <w:r>
                  <w:rPr>
                    <w:rStyle w:val="CTPlaceholderText"/>
                  </w:rPr>
                  <w:t>Choose ID type</w:t>
                </w:r>
              </w:sdtContent>
            </w:sdt>
          </w:p>
        </w:tc>
        <w:tc>
          <w:tcPr>
            <w:tcW w:w="5706" w:type="dxa"/>
          </w:tcPr>
          <w:p w:rsidR="0097404F" w:rsidRDefault="0090213C">
            <w:pPr>
              <w:pStyle w:val="CTNormal"/>
            </w:pPr>
            <w:sdt>
              <w:sdtPr>
                <w:alias w:val="Secondary ID 3"/>
                <w:tag w:val="Secondary ID 3"/>
                <w:id w:val="1012"/>
                <w:showingPlcHdr/>
                <w:text/>
              </w:sdtPr>
              <w:sdtEndPr/>
              <w:sdtContent>
                <w:r>
                  <w:rPr>
                    <w:rStyle w:val="CTPlaceholderText"/>
                  </w:rPr>
                  <w:t>Enter ID</w:t>
                </w:r>
              </w:sdtContent>
            </w:sdt>
          </w:p>
        </w:tc>
      </w:tr>
    </w:tbl>
    <w:p w:rsidR="0097404F" w:rsidRDefault="0090213C">
      <w:pPr>
        <w:pStyle w:val="CTNormal"/>
        <w:spacing w:after="60" w:line="120" w:lineRule="exact"/>
      </w:pPr>
    </w:p>
    <w:p w:rsidR="0097404F" w:rsidRDefault="0090213C">
      <w:pPr>
        <w:pStyle w:val="CTheading1"/>
        <w:shd w:val="clear" w:color="auto" w:fill="1B2B4B"/>
        <w:spacing w:before="320" w:after="100"/>
      </w:pPr>
      <w:r>
        <w:rPr>
          <w:szCs w:val="26"/>
        </w:rPr>
        <w:t>2. Study Status</w:t>
      </w:r>
    </w:p>
    <w:p w:rsidR="0097404F" w:rsidRDefault="0090213C">
      <w:pPr>
        <w:pStyle w:val="CTNormal"/>
        <w:keepNext/>
        <w:spacing w:after="80"/>
      </w:pPr>
      <w:r>
        <w:rPr>
          <w:i/>
          <w:color w:val="6B6B6B"/>
          <w:sz w:val="18"/>
          <w:szCs w:val="18"/>
        </w:rPr>
        <w:t>Start and completion dates and recruitment status.</w:t>
      </w:r>
    </w:p>
    <w:tbl>
      <w:tblPr>
        <w:tblW w:w="9906" w:type="dxa"/>
        <w:tblBorders>
          <w:top w:val="single" w:sz="4" w:space="0" w:color="9AA8BC"/>
          <w:left w:val="single" w:sz="4" w:space="0" w:color="9AA8BC"/>
          <w:bottom w:val="single" w:sz="4" w:space="0" w:color="9AA8BC"/>
          <w:right w:val="single" w:sz="4" w:space="0" w:color="9AA8BC"/>
          <w:insideH w:val="single" w:sz="4" w:space="0" w:color="9AA8BC"/>
          <w:insideV w:val="single" w:sz="4" w:space="0" w:color="9AA8BC"/>
        </w:tblBorders>
        <w:tblLayout w:type="fixed"/>
        <w:tblCellMar>
          <w:top w:w="70" w:type="dxa"/>
          <w:left w:w="110" w:type="dxa"/>
          <w:bottom w:w="70" w:type="dxa"/>
          <w:right w:w="110" w:type="dxa"/>
        </w:tblCellMar>
        <w:tblLook w:val="04A0" w:firstRow="1" w:lastRow="0" w:firstColumn="1" w:lastColumn="0" w:noHBand="0" w:noVBand="1"/>
      </w:tblPr>
      <w:tblGrid>
        <w:gridCol w:w="3300"/>
        <w:gridCol w:w="6606"/>
      </w:tblGrid>
      <w:tr w:rsidR="0097404F">
        <w:tc>
          <w:tcPr>
            <w:tcW w:w="3300" w:type="dxa"/>
            <w:shd w:val="clear" w:color="auto" w:fill="EAF1F8"/>
          </w:tcPr>
          <w:p w:rsidR="0097404F" w:rsidRDefault="0090213C">
            <w:pPr>
              <w:pStyle w:val="CTNormal"/>
            </w:pPr>
            <w:r>
              <w:rPr>
                <w:b/>
              </w:rPr>
              <w:t>Record Verification Date</w:t>
            </w:r>
            <w:r>
              <w:rPr>
                <w:b/>
                <w:color w:val="C00000"/>
              </w:rPr>
              <w:t xml:space="preserve"> </w:t>
            </w:r>
          </w:p>
        </w:tc>
        <w:tc>
          <w:tcPr>
            <w:tcW w:w="6606" w:type="dxa"/>
          </w:tcPr>
          <w:p w:rsidR="0097404F" w:rsidRDefault="0090213C">
            <w:pPr>
              <w:pStyle w:val="CTNormal"/>
            </w:pPr>
            <w:r>
              <w:rPr>
                <w:b/>
              </w:rPr>
              <w:t xml:space="preserve">Month </w:t>
            </w:r>
            <w:sdt>
              <w:sdtPr>
                <w:alias w:val="Record verification month"/>
                <w:tag w:val="Record verification month"/>
                <w:id w:val="1015"/>
                <w:showingPlcHdr/>
                <w:dropDownList>
                  <w:listItem w:displayText="Month" w:value=""/>
                  <w:listItem w:displayText="Jan" w:value="Jan"/>
                  <w:listItem w:displayText="Feb" w:value="Feb"/>
                  <w:listItem w:displayText="Mar" w:value="Mar"/>
                  <w:listItem w:displayText="Apr" w:value="Apr"/>
                  <w:listItem w:displayText="May" w:value="May"/>
                  <w:listItem w:displayText="Jun" w:value="Jun"/>
                  <w:listItem w:displayText="Jul" w:value="Jul"/>
                  <w:listItem w:displayText="Aug" w:value="Aug"/>
                  <w:listItem w:displayText="Sep" w:value="Sep"/>
                  <w:listItem w:displayText="Oct" w:value="Oct"/>
                  <w:listItem w:displayText="Nov" w:value="Nov"/>
                  <w:listItem w:displayText="Dec" w:value="Dec"/>
                </w:dropDownList>
              </w:sdtPr>
              <w:sdtEndPr/>
              <w:sdtContent>
                <w:r>
                  <w:rPr>
                    <w:rStyle w:val="CTPlaceholderText"/>
                  </w:rPr>
                  <w:t>Month</w:t>
                </w:r>
              </w:sdtContent>
            </w:sdt>
            <w:r>
              <w:t xml:space="preserve">     </w:t>
            </w:r>
            <w:r>
              <w:rPr>
                <w:b/>
              </w:rPr>
              <w:t xml:space="preserve">Year </w:t>
            </w:r>
            <w:sdt>
              <w:sdtPr>
                <w:alias w:val="Record verification year"/>
                <w:tag w:val="Record verification year"/>
                <w:id w:val="1016"/>
                <w:showingPlcHdr/>
                <w:text/>
              </w:sdtPr>
              <w:sdtEndPr/>
              <w:sdtContent>
                <w:r>
                  <w:rPr>
                    <w:rStyle w:val="CTPlaceholderText"/>
                  </w:rPr>
                  <w:t>YYYY</w:t>
                </w:r>
              </w:sdtContent>
            </w:sdt>
          </w:p>
        </w:tc>
      </w:tr>
      <w:tr w:rsidR="0097404F">
        <w:tc>
          <w:tcPr>
            <w:tcW w:w="3300" w:type="dxa"/>
            <w:shd w:val="clear" w:color="auto" w:fill="EAF1F8"/>
          </w:tcPr>
          <w:p w:rsidR="0097404F" w:rsidRDefault="0090213C">
            <w:pPr>
              <w:pStyle w:val="CTNormal"/>
            </w:pPr>
            <w:r>
              <w:rPr>
                <w:b/>
              </w:rPr>
              <w:t>Overall Recruitment Status</w:t>
            </w:r>
            <w:r>
              <w:rPr>
                <w:b/>
                <w:color w:val="C00000"/>
              </w:rPr>
              <w:t xml:space="preserve"> </w:t>
            </w:r>
          </w:p>
          <w:p w:rsidR="0097404F" w:rsidRDefault="0090213C">
            <w:pPr>
              <w:pStyle w:val="CTNormal"/>
              <w:spacing w:before="20"/>
            </w:pPr>
            <w:r>
              <w:rPr>
                <w:color w:val="6B6B6B"/>
                <w:sz w:val="16"/>
                <w:szCs w:val="16"/>
              </w:rPr>
              <w:t xml:space="preserve">If Suspended, Terminated or Withdrawn, an </w:t>
            </w:r>
            <w:r>
              <w:rPr>
                <w:color w:val="6B6B6B"/>
                <w:sz w:val="16"/>
                <w:szCs w:val="16"/>
              </w:rPr>
              <w:t>explanation of why the study was stopped is required.</w:t>
            </w:r>
          </w:p>
        </w:tc>
        <w:tc>
          <w:tcPr>
            <w:tcW w:w="6606" w:type="dxa"/>
          </w:tcPr>
          <w:p w:rsidR="0097404F" w:rsidRDefault="0090213C">
            <w:pPr>
              <w:pStyle w:val="CTNormal"/>
            </w:pPr>
            <w:sdt>
              <w:sdtPr>
                <w:alias w:val="Recruitment status"/>
                <w:tag w:val="Recruitment status"/>
                <w:id w:val="1017"/>
                <w:showingPlcHdr/>
                <w:dropDownList>
                  <w:listItem w:displayText="Choose an item" w:value=""/>
                  <w:listItem w:displayText="Not yet recruiting" w:value="Not yet recruiting"/>
                  <w:listItem w:displayText="Recruiting" w:value="Recruiting"/>
                  <w:listItem w:displayText="Enrolling by invitation" w:value="Enrolling by invitation"/>
                  <w:listItem w:displayText="Active, not recruiting" w:value="Active, not recruiting"/>
                  <w:listItem w:displayText="Suspended" w:value="Suspended"/>
                  <w:listItem w:displayText="Terminated" w:value="Terminated"/>
                  <w:listItem w:displayText="Completed" w:value="Completed"/>
                  <w:listItem w:displayText="Withdrawn" w:value="Withdrawn"/>
                  <w:listItem w:displayText="Unknown status" w:value="Unknown status"/>
                </w:dropDownList>
              </w:sdtPr>
              <w:sdtEndPr/>
              <w:sdtContent>
                <w:r>
                  <w:rPr>
                    <w:rStyle w:val="CTPlaceholderText"/>
                  </w:rPr>
                  <w:t>Choose an item</w:t>
                </w:r>
              </w:sdtContent>
            </w:sdt>
          </w:p>
        </w:tc>
      </w:tr>
      <w:tr w:rsidR="0097404F">
        <w:tc>
          <w:tcPr>
            <w:tcW w:w="3300" w:type="dxa"/>
            <w:shd w:val="clear" w:color="auto" w:fill="EAF1F8"/>
          </w:tcPr>
          <w:p w:rsidR="0097404F" w:rsidRDefault="0090213C">
            <w:pPr>
              <w:pStyle w:val="CTNormal"/>
            </w:pPr>
            <w:r>
              <w:rPr>
                <w:b/>
              </w:rPr>
              <w:t>Study Start Date</w:t>
            </w:r>
            <w:r>
              <w:rPr>
                <w:b/>
                <w:color w:val="C00000"/>
              </w:rPr>
              <w:t xml:space="preserve"> </w:t>
            </w:r>
            <w:r>
              <w:rPr>
                <w:b/>
                <w:color w:val="1F4FBF"/>
              </w:rPr>
              <w:t xml:space="preserve"> </w:t>
            </w:r>
          </w:p>
          <w:p w:rsidR="0097404F" w:rsidRDefault="0090213C">
            <w:pPr>
              <w:pStyle w:val="CTNormal"/>
              <w:spacing w:before="20"/>
            </w:pPr>
            <w:r>
              <w:rPr>
                <w:color w:val="6B6B6B"/>
                <w:sz w:val="16"/>
                <w:szCs w:val="16"/>
              </w:rPr>
              <w:t>Date of enrollment of the first participant.</w:t>
            </w:r>
          </w:p>
        </w:tc>
        <w:tc>
          <w:tcPr>
            <w:tcW w:w="6606" w:type="dxa"/>
          </w:tcPr>
          <w:p w:rsidR="0097404F" w:rsidRDefault="0090213C">
            <w:pPr>
              <w:pStyle w:val="CTNormal"/>
            </w:pPr>
            <w:r>
              <w:rPr>
                <w:b/>
              </w:rPr>
              <w:t xml:space="preserve">Month </w:t>
            </w:r>
            <w:sdt>
              <w:sdtPr>
                <w:alias w:val="Study start month"/>
                <w:tag w:val="Study start month"/>
                <w:id w:val="1018"/>
                <w:showingPlcHdr/>
                <w:dropDownList>
                  <w:listItem w:displayText="Month" w:value=""/>
                  <w:listItem w:displayText="Jan" w:value="Jan"/>
                  <w:listItem w:displayText="Feb" w:value="Feb"/>
                  <w:listItem w:displayText="Mar" w:value="Mar"/>
                  <w:listItem w:displayText="Apr" w:value="Apr"/>
                  <w:listItem w:displayText="May" w:value="May"/>
                  <w:listItem w:displayText="Jun" w:value="Jun"/>
                  <w:listItem w:displayText="Jul" w:value="Jul"/>
                  <w:listItem w:displayText="Aug" w:value="Aug"/>
                  <w:listItem w:displayText="Sep" w:value="Sep"/>
                  <w:listItem w:displayText="Oct" w:value="Oct"/>
                  <w:listItem w:displayText="Nov" w:value="Nov"/>
                  <w:listItem w:displayText="Dec" w:value="Dec"/>
                </w:dropDownList>
              </w:sdtPr>
              <w:sdtEndPr/>
              <w:sdtContent>
                <w:r>
                  <w:rPr>
                    <w:rStyle w:val="CTPlaceholderText"/>
                  </w:rPr>
                  <w:t>Month</w:t>
                </w:r>
              </w:sdtContent>
            </w:sdt>
            <w:r>
              <w:t xml:space="preserve">     </w:t>
            </w:r>
            <w:r>
              <w:rPr>
                <w:b/>
              </w:rPr>
              <w:t xml:space="preserve">Day </w:t>
            </w:r>
            <w:sdt>
              <w:sdtPr>
                <w:alias w:val="Study start day"/>
                <w:tag w:val="Study start day"/>
                <w:id w:val="1019"/>
                <w:showingPlcHdr/>
                <w:text/>
              </w:sdtPr>
              <w:sdtEndPr/>
              <w:sdtContent>
                <w:r>
                  <w:rPr>
                    <w:rStyle w:val="CTPlaceholderText"/>
                  </w:rPr>
                  <w:t>DD</w:t>
                </w:r>
              </w:sdtContent>
            </w:sdt>
            <w:r>
              <w:t xml:space="preserve">     </w:t>
            </w:r>
            <w:r>
              <w:rPr>
                <w:b/>
              </w:rPr>
              <w:t xml:space="preserve">Year </w:t>
            </w:r>
            <w:sdt>
              <w:sdtPr>
                <w:alias w:val="Study start year"/>
                <w:tag w:val="Study start year"/>
                <w:id w:val="1020"/>
                <w:showingPlcHdr/>
                <w:text/>
              </w:sdtPr>
              <w:sdtEndPr/>
              <w:sdtContent>
                <w:r>
                  <w:rPr>
                    <w:rStyle w:val="CTPlaceholderText"/>
                  </w:rPr>
                  <w:t>YYYY</w:t>
                </w:r>
              </w:sdtContent>
            </w:sdt>
          </w:p>
          <w:p w:rsidR="0097404F" w:rsidRDefault="0090213C">
            <w:pPr>
              <w:pStyle w:val="CTNormal"/>
            </w:pPr>
            <w:sdt>
              <w:sdtPr>
                <w:alias w:val="Study start type - Anticipated"/>
                <w:tag w:val="Study start type - Anticipated"/>
                <w:id w:val="1021"/>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Anticipated      </w:t>
            </w:r>
            <w:sdt>
              <w:sdtPr>
                <w:alias w:val="Study start type - Actual"/>
                <w:tag w:val="Study start type - Actual"/>
                <w:id w:val="102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Actual      </w:t>
            </w:r>
          </w:p>
        </w:tc>
      </w:tr>
      <w:tr w:rsidR="0097404F">
        <w:tc>
          <w:tcPr>
            <w:tcW w:w="3300" w:type="dxa"/>
            <w:shd w:val="clear" w:color="auto" w:fill="EAF1F8"/>
          </w:tcPr>
          <w:p w:rsidR="0097404F" w:rsidRDefault="0090213C">
            <w:pPr>
              <w:pStyle w:val="CTNormal"/>
            </w:pPr>
            <w:r>
              <w:rPr>
                <w:b/>
              </w:rPr>
              <w:t>Primary Completion Date</w:t>
            </w:r>
            <w:r>
              <w:rPr>
                <w:b/>
                <w:color w:val="C00000"/>
              </w:rPr>
              <w:t xml:space="preserve"> </w:t>
            </w:r>
          </w:p>
          <w:p w:rsidR="0097404F" w:rsidRDefault="0090213C">
            <w:pPr>
              <w:pStyle w:val="CTNormal"/>
              <w:spacing w:before="20"/>
            </w:pPr>
            <w:r>
              <w:rPr>
                <w:color w:val="6B6B6B"/>
                <w:sz w:val="16"/>
                <w:szCs w:val="16"/>
              </w:rPr>
              <w:t xml:space="preserve">Final data </w:t>
            </w:r>
            <w:r>
              <w:rPr>
                <w:color w:val="6B6B6B"/>
                <w:sz w:val="16"/>
                <w:szCs w:val="16"/>
              </w:rPr>
              <w:t>collection date for the primary outcome measures.</w:t>
            </w:r>
          </w:p>
        </w:tc>
        <w:tc>
          <w:tcPr>
            <w:tcW w:w="6606" w:type="dxa"/>
          </w:tcPr>
          <w:p w:rsidR="0097404F" w:rsidRDefault="0090213C">
            <w:pPr>
              <w:pStyle w:val="CTNormal"/>
            </w:pPr>
            <w:r>
              <w:rPr>
                <w:b/>
              </w:rPr>
              <w:t xml:space="preserve">Month </w:t>
            </w:r>
            <w:sdt>
              <w:sdtPr>
                <w:alias w:val="Primary completion month"/>
                <w:tag w:val="Primary completion month"/>
                <w:id w:val="1023"/>
                <w:showingPlcHdr/>
                <w:dropDownList>
                  <w:listItem w:displayText="Month" w:value=""/>
                  <w:listItem w:displayText="Jan" w:value="Jan"/>
                  <w:listItem w:displayText="Feb" w:value="Feb"/>
                  <w:listItem w:displayText="Mar" w:value="Mar"/>
                  <w:listItem w:displayText="Apr" w:value="Apr"/>
                  <w:listItem w:displayText="May" w:value="May"/>
                  <w:listItem w:displayText="Jun" w:value="Jun"/>
                  <w:listItem w:displayText="Jul" w:value="Jul"/>
                  <w:listItem w:displayText="Aug" w:value="Aug"/>
                  <w:listItem w:displayText="Sep" w:value="Sep"/>
                  <w:listItem w:displayText="Oct" w:value="Oct"/>
                  <w:listItem w:displayText="Nov" w:value="Nov"/>
                  <w:listItem w:displayText="Dec" w:value="Dec"/>
                </w:dropDownList>
              </w:sdtPr>
              <w:sdtEndPr/>
              <w:sdtContent>
                <w:r>
                  <w:rPr>
                    <w:rStyle w:val="CTPlaceholderText"/>
                  </w:rPr>
                  <w:t>Month</w:t>
                </w:r>
              </w:sdtContent>
            </w:sdt>
            <w:r>
              <w:t xml:space="preserve">     </w:t>
            </w:r>
            <w:r>
              <w:rPr>
                <w:b/>
              </w:rPr>
              <w:t xml:space="preserve">Day </w:t>
            </w:r>
            <w:sdt>
              <w:sdtPr>
                <w:alias w:val="Primary completion day"/>
                <w:tag w:val="Primary completion day"/>
                <w:id w:val="1024"/>
                <w:showingPlcHdr/>
                <w:text/>
              </w:sdtPr>
              <w:sdtEndPr/>
              <w:sdtContent>
                <w:r>
                  <w:rPr>
                    <w:rStyle w:val="CTPlaceholderText"/>
                  </w:rPr>
                  <w:t>DD</w:t>
                </w:r>
              </w:sdtContent>
            </w:sdt>
            <w:r>
              <w:t xml:space="preserve">     </w:t>
            </w:r>
            <w:r>
              <w:rPr>
                <w:b/>
              </w:rPr>
              <w:t xml:space="preserve">Year </w:t>
            </w:r>
            <w:sdt>
              <w:sdtPr>
                <w:alias w:val="Primary completion year"/>
                <w:tag w:val="Primary completion year"/>
                <w:id w:val="1025"/>
                <w:showingPlcHdr/>
                <w:text/>
              </w:sdtPr>
              <w:sdtEndPr/>
              <w:sdtContent>
                <w:r>
                  <w:rPr>
                    <w:rStyle w:val="CTPlaceholderText"/>
                  </w:rPr>
                  <w:t>YYYY</w:t>
                </w:r>
              </w:sdtContent>
            </w:sdt>
          </w:p>
          <w:p w:rsidR="0097404F" w:rsidRDefault="0090213C">
            <w:pPr>
              <w:pStyle w:val="CTNormal"/>
            </w:pPr>
            <w:sdt>
              <w:sdtPr>
                <w:alias w:val="Primary completion type - Anticipated"/>
                <w:tag w:val="Primary completion type - Anticipated"/>
                <w:id w:val="1026"/>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Anticipated      </w:t>
            </w:r>
            <w:sdt>
              <w:sdtPr>
                <w:alias w:val="Primary completion type - Actual"/>
                <w:tag w:val="Primary completion type - Actual"/>
                <w:id w:val="102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Actual      </w:t>
            </w:r>
          </w:p>
        </w:tc>
      </w:tr>
      <w:tr w:rsidR="0097404F">
        <w:tc>
          <w:tcPr>
            <w:tcW w:w="3300" w:type="dxa"/>
            <w:shd w:val="clear" w:color="auto" w:fill="EAF1F8"/>
          </w:tcPr>
          <w:p w:rsidR="0097404F" w:rsidRDefault="0090213C">
            <w:pPr>
              <w:pStyle w:val="CTNormal"/>
            </w:pPr>
            <w:r>
              <w:rPr>
                <w:b/>
              </w:rPr>
              <w:t>Study Completion Date</w:t>
            </w:r>
            <w:r>
              <w:rPr>
                <w:b/>
                <w:color w:val="C00000"/>
              </w:rPr>
              <w:t xml:space="preserve"> </w:t>
            </w:r>
            <w:r>
              <w:rPr>
                <w:b/>
                <w:color w:val="1F4FBF"/>
              </w:rPr>
              <w:t xml:space="preserve"> </w:t>
            </w:r>
          </w:p>
          <w:p w:rsidR="0097404F" w:rsidRDefault="0090213C">
            <w:pPr>
              <w:pStyle w:val="CTNormal"/>
              <w:spacing w:before="20"/>
            </w:pPr>
            <w:r>
              <w:rPr>
                <w:color w:val="6B6B6B"/>
                <w:sz w:val="16"/>
                <w:szCs w:val="16"/>
              </w:rPr>
              <w:lastRenderedPageBreak/>
              <w:t>Final data collection date for primary and secondary outcome measures and adverse event information.</w:t>
            </w:r>
          </w:p>
        </w:tc>
        <w:tc>
          <w:tcPr>
            <w:tcW w:w="6606" w:type="dxa"/>
          </w:tcPr>
          <w:p w:rsidR="0097404F" w:rsidRDefault="0090213C">
            <w:pPr>
              <w:pStyle w:val="CTNormal"/>
            </w:pPr>
            <w:r>
              <w:rPr>
                <w:b/>
              </w:rPr>
              <w:lastRenderedPageBreak/>
              <w:t xml:space="preserve">Month </w:t>
            </w:r>
            <w:sdt>
              <w:sdtPr>
                <w:alias w:val="Study completion month"/>
                <w:tag w:val="Study completion month"/>
                <w:id w:val="1028"/>
                <w:showingPlcHdr/>
                <w:dropDownList>
                  <w:listItem w:displayText="Month" w:value=""/>
                  <w:listItem w:displayText="Jan" w:value="Jan"/>
                  <w:listItem w:displayText="Feb" w:value="Feb"/>
                  <w:listItem w:displayText="Mar" w:value="Mar"/>
                  <w:listItem w:displayText="Apr" w:value="Apr"/>
                  <w:listItem w:displayText="May" w:value="May"/>
                  <w:listItem w:displayText="Jun" w:value="Jun"/>
                  <w:listItem w:displayText="Jul" w:value="Jul"/>
                  <w:listItem w:displayText="Aug" w:value="Aug"/>
                  <w:listItem w:displayText="Sep" w:value="Sep"/>
                  <w:listItem w:displayText="Oct" w:value="Oct"/>
                  <w:listItem w:displayText="Nov" w:value="Nov"/>
                  <w:listItem w:displayText="Dec" w:value="Dec"/>
                </w:dropDownList>
              </w:sdtPr>
              <w:sdtEndPr/>
              <w:sdtContent>
                <w:r>
                  <w:rPr>
                    <w:rStyle w:val="CTPlaceholderText"/>
                  </w:rPr>
                  <w:t>Month</w:t>
                </w:r>
              </w:sdtContent>
            </w:sdt>
            <w:r>
              <w:t xml:space="preserve">     </w:t>
            </w:r>
            <w:r>
              <w:rPr>
                <w:b/>
              </w:rPr>
              <w:t xml:space="preserve">Day </w:t>
            </w:r>
            <w:sdt>
              <w:sdtPr>
                <w:alias w:val="Study completion day"/>
                <w:tag w:val="Study completion day"/>
                <w:id w:val="1029"/>
                <w:showingPlcHdr/>
                <w:text/>
              </w:sdtPr>
              <w:sdtEndPr/>
              <w:sdtContent>
                <w:r>
                  <w:rPr>
                    <w:rStyle w:val="CTPlaceholderText"/>
                  </w:rPr>
                  <w:t>DD</w:t>
                </w:r>
              </w:sdtContent>
            </w:sdt>
            <w:r>
              <w:t xml:space="preserve">     </w:t>
            </w:r>
            <w:r>
              <w:rPr>
                <w:b/>
              </w:rPr>
              <w:t xml:space="preserve">Year </w:t>
            </w:r>
            <w:sdt>
              <w:sdtPr>
                <w:alias w:val="Study completion year"/>
                <w:tag w:val="Study completion year"/>
                <w:id w:val="1030"/>
                <w:showingPlcHdr/>
                <w:text/>
              </w:sdtPr>
              <w:sdtEndPr/>
              <w:sdtContent>
                <w:r>
                  <w:rPr>
                    <w:rStyle w:val="CTPlaceholderText"/>
                  </w:rPr>
                  <w:t>YYYY</w:t>
                </w:r>
              </w:sdtContent>
            </w:sdt>
          </w:p>
          <w:p w:rsidR="0097404F" w:rsidRDefault="0090213C">
            <w:pPr>
              <w:pStyle w:val="CTNormal"/>
            </w:pPr>
            <w:sdt>
              <w:sdtPr>
                <w:alias w:val="Study completion type - Anticipated"/>
                <w:tag w:val="Study completion type - Anticipated"/>
                <w:id w:val="1031"/>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Anticipated      </w:t>
            </w:r>
            <w:sdt>
              <w:sdtPr>
                <w:alias w:val="Study completion type - Actual"/>
                <w:tag w:val="Study completion type - Actual"/>
                <w:id w:val="103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Actual      </w:t>
            </w:r>
          </w:p>
        </w:tc>
      </w:tr>
    </w:tbl>
    <w:p w:rsidR="0097404F" w:rsidRDefault="0090213C">
      <w:pPr>
        <w:pStyle w:val="CTNormal"/>
        <w:spacing w:after="60" w:line="120" w:lineRule="exact"/>
      </w:pPr>
    </w:p>
    <w:p w:rsidR="0097404F" w:rsidRDefault="0090213C">
      <w:pPr>
        <w:pStyle w:val="CTheading1"/>
        <w:shd w:val="clear" w:color="auto" w:fill="1B2B4B"/>
        <w:spacing w:before="320" w:after="100"/>
      </w:pPr>
      <w:r>
        <w:rPr>
          <w:szCs w:val="26"/>
        </w:rPr>
        <w:t>3. Sponsors and Collaborators</w:t>
      </w:r>
    </w:p>
    <w:p w:rsidR="0097404F" w:rsidRDefault="0090213C">
      <w:pPr>
        <w:pStyle w:val="CTNormal"/>
        <w:keepNext/>
        <w:spacing w:after="80"/>
      </w:pPr>
      <w:r>
        <w:rPr>
          <w:i/>
          <w:color w:val="6B6B6B"/>
          <w:sz w:val="18"/>
          <w:szCs w:val="18"/>
        </w:rPr>
        <w:t>Organization and individuals responsible for starting, funding, designing and conducting the study.</w:t>
      </w:r>
    </w:p>
    <w:tbl>
      <w:tblPr>
        <w:tblW w:w="9906" w:type="dxa"/>
        <w:tblBorders>
          <w:top w:val="single" w:sz="4" w:space="0" w:color="9AA8BC"/>
          <w:left w:val="single" w:sz="4" w:space="0" w:color="9AA8BC"/>
          <w:bottom w:val="single" w:sz="4" w:space="0" w:color="9AA8BC"/>
          <w:right w:val="single" w:sz="4" w:space="0" w:color="9AA8BC"/>
          <w:insideH w:val="single" w:sz="4" w:space="0" w:color="9AA8BC"/>
          <w:insideV w:val="single" w:sz="4" w:space="0" w:color="9AA8BC"/>
        </w:tblBorders>
        <w:tblLayout w:type="fixed"/>
        <w:tblCellMar>
          <w:top w:w="70" w:type="dxa"/>
          <w:left w:w="110" w:type="dxa"/>
          <w:bottom w:w="70" w:type="dxa"/>
          <w:right w:w="110" w:type="dxa"/>
        </w:tblCellMar>
        <w:tblLook w:val="04A0" w:firstRow="1" w:lastRow="0" w:firstColumn="1" w:lastColumn="0" w:noHBand="0" w:noVBand="1"/>
      </w:tblPr>
      <w:tblGrid>
        <w:gridCol w:w="3300"/>
        <w:gridCol w:w="6606"/>
      </w:tblGrid>
      <w:tr w:rsidR="0097404F">
        <w:tc>
          <w:tcPr>
            <w:tcW w:w="3300" w:type="dxa"/>
            <w:shd w:val="clear" w:color="auto" w:fill="EAF1F8"/>
          </w:tcPr>
          <w:p w:rsidR="0097404F" w:rsidRDefault="0090213C">
            <w:pPr>
              <w:pStyle w:val="CTNormal"/>
            </w:pPr>
            <w:r>
              <w:rPr>
                <w:b/>
              </w:rPr>
              <w:t>Responsible Party, by Official Title</w:t>
            </w:r>
            <w:r>
              <w:rPr>
                <w:b/>
                <w:color w:val="C00000"/>
              </w:rPr>
              <w:t xml:space="preserve"> </w:t>
            </w:r>
          </w:p>
          <w:p w:rsidR="0097404F" w:rsidRDefault="0090213C">
            <w:pPr>
              <w:pStyle w:val="CTNormal"/>
              <w:spacing w:before="20"/>
            </w:pPr>
            <w:r>
              <w:rPr>
                <w:color w:val="6B6B6B"/>
                <w:sz w:val="16"/>
                <w:szCs w:val="16"/>
              </w:rPr>
              <w:t>Select the type of responsible party, usually the sponsor.</w:t>
            </w:r>
          </w:p>
        </w:tc>
        <w:tc>
          <w:tcPr>
            <w:tcW w:w="6606" w:type="dxa"/>
          </w:tcPr>
          <w:p w:rsidR="0097404F" w:rsidRDefault="0090213C">
            <w:pPr>
              <w:pStyle w:val="CTNormal"/>
              <w:spacing w:before="20"/>
            </w:pPr>
            <w:sdt>
              <w:sdtPr>
                <w:alias w:val="Responsible party - Sponsor"/>
                <w:tag w:val="Responsible party - Sponsor"/>
                <w:id w:val="1036"/>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Sponsor</w:t>
            </w:r>
          </w:p>
          <w:p w:rsidR="0097404F" w:rsidRDefault="0090213C">
            <w:pPr>
              <w:pStyle w:val="CTNormal"/>
              <w:spacing w:before="20"/>
            </w:pPr>
            <w:sdt>
              <w:sdtPr>
                <w:alias w:val="Responsible party - Principal Investigator"/>
                <w:tag w:val="Responsible party - Principal Investigator"/>
                <w:id w:val="103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Principal Investigator</w:t>
            </w:r>
          </w:p>
          <w:p w:rsidR="0097404F" w:rsidRDefault="0090213C">
            <w:pPr>
              <w:pStyle w:val="CTNormal"/>
              <w:spacing w:before="20"/>
            </w:pPr>
            <w:sdt>
              <w:sdtPr>
                <w:alias w:val="Responsible party - Sponsor-Investigator"/>
                <w:tag w:val="Responsible party - Sponsor-Investigator"/>
                <w:id w:val="103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Sponsor-Investigator</w:t>
            </w:r>
          </w:p>
        </w:tc>
      </w:tr>
      <w:tr w:rsidR="0097404F">
        <w:tc>
          <w:tcPr>
            <w:tcW w:w="3300" w:type="dxa"/>
            <w:shd w:val="clear" w:color="auto" w:fill="EAF1F8"/>
          </w:tcPr>
          <w:p w:rsidR="0097404F" w:rsidRDefault="0090213C">
            <w:pPr>
              <w:pStyle w:val="CTNormal"/>
            </w:pPr>
            <w:r>
              <w:rPr>
                <w:b/>
              </w:rPr>
              <w:t>Name of the Sponsor</w:t>
            </w:r>
            <w:r>
              <w:rPr>
                <w:b/>
                <w:color w:val="C00000"/>
              </w:rPr>
              <w:t xml:space="preserve"> </w:t>
            </w:r>
          </w:p>
        </w:tc>
        <w:tc>
          <w:tcPr>
            <w:tcW w:w="6606" w:type="dxa"/>
          </w:tcPr>
          <w:p w:rsidR="0097404F" w:rsidRDefault="0090213C">
            <w:pPr>
              <w:pStyle w:val="CTNormal"/>
            </w:pPr>
            <w:sdt>
              <w:sdtPr>
                <w:alias w:val="Sponsor name"/>
                <w:tag w:val="Sponsor name"/>
                <w:id w:val="1039"/>
                <w:showingPlcHdr/>
                <w:text/>
              </w:sdtPr>
              <w:sdtEndPr/>
              <w:sdtContent>
                <w:r>
                  <w:rPr>
                    <w:rStyle w:val="CTPlaceholderText"/>
                  </w:rPr>
                  <w:t>Organization name</w:t>
                </w:r>
              </w:sdtContent>
            </w:sdt>
          </w:p>
        </w:tc>
      </w:tr>
      <w:tr w:rsidR="0097404F">
        <w:tc>
          <w:tcPr>
            <w:tcW w:w="3300" w:type="dxa"/>
            <w:shd w:val="clear" w:color="auto" w:fill="EAF1F8"/>
          </w:tcPr>
          <w:p w:rsidR="0097404F" w:rsidRDefault="0090213C">
            <w:pPr>
              <w:pStyle w:val="CTNormal"/>
            </w:pPr>
            <w:r>
              <w:rPr>
                <w:b/>
              </w:rPr>
              <w:t>Collaborator 1</w:t>
            </w:r>
          </w:p>
          <w:p w:rsidR="0097404F" w:rsidRDefault="0090213C">
            <w:pPr>
              <w:pStyle w:val="CTNormal"/>
              <w:spacing w:before="20"/>
            </w:pPr>
            <w:r>
              <w:rPr>
                <w:color w:val="6B6B6B"/>
                <w:sz w:val="16"/>
                <w:szCs w:val="16"/>
              </w:rPr>
              <w:t>Name of an organization providing support. 160 characters allowed.</w:t>
            </w:r>
          </w:p>
        </w:tc>
        <w:tc>
          <w:tcPr>
            <w:tcW w:w="6606" w:type="dxa"/>
          </w:tcPr>
          <w:p w:rsidR="0097404F" w:rsidRDefault="0090213C">
            <w:pPr>
              <w:pStyle w:val="CTNormal"/>
            </w:pPr>
            <w:sdt>
              <w:sdtPr>
                <w:alias w:val="Collaborator 1"/>
                <w:tag w:val="Collaborator 1"/>
                <w:id w:val="1033"/>
                <w:showingPlcHdr/>
                <w:text/>
              </w:sdtPr>
              <w:sdtEndPr/>
              <w:sdtContent>
                <w:r>
                  <w:rPr>
                    <w:rStyle w:val="CTPlaceholderText"/>
                  </w:rPr>
                  <w:t>Organization name</w:t>
                </w:r>
              </w:sdtContent>
            </w:sdt>
          </w:p>
        </w:tc>
      </w:tr>
      <w:tr w:rsidR="0097404F">
        <w:tc>
          <w:tcPr>
            <w:tcW w:w="3300" w:type="dxa"/>
            <w:shd w:val="clear" w:color="auto" w:fill="EAF1F8"/>
          </w:tcPr>
          <w:p w:rsidR="0097404F" w:rsidRDefault="0090213C">
            <w:pPr>
              <w:pStyle w:val="CTNormal"/>
            </w:pPr>
            <w:r>
              <w:rPr>
                <w:b/>
              </w:rPr>
              <w:t>Collaborator 2</w:t>
            </w:r>
          </w:p>
        </w:tc>
        <w:tc>
          <w:tcPr>
            <w:tcW w:w="6606" w:type="dxa"/>
          </w:tcPr>
          <w:p w:rsidR="0097404F" w:rsidRDefault="0090213C">
            <w:pPr>
              <w:pStyle w:val="CTNormal"/>
            </w:pPr>
            <w:sdt>
              <w:sdtPr>
                <w:alias w:val="Collaborator 2"/>
                <w:tag w:val="Collaborator 2"/>
                <w:id w:val="1034"/>
                <w:showingPlcHdr/>
                <w:text/>
              </w:sdtPr>
              <w:sdtEndPr/>
              <w:sdtContent>
                <w:r>
                  <w:rPr>
                    <w:rStyle w:val="CTPlaceholderText"/>
                  </w:rPr>
                  <w:t>Organization name</w:t>
                </w:r>
              </w:sdtContent>
            </w:sdt>
          </w:p>
        </w:tc>
      </w:tr>
      <w:tr w:rsidR="0097404F">
        <w:tc>
          <w:tcPr>
            <w:tcW w:w="3300" w:type="dxa"/>
            <w:shd w:val="clear" w:color="auto" w:fill="EAF1F8"/>
          </w:tcPr>
          <w:p w:rsidR="0097404F" w:rsidRDefault="0090213C">
            <w:pPr>
              <w:pStyle w:val="CTNormal"/>
            </w:pPr>
            <w:r>
              <w:rPr>
                <w:b/>
              </w:rPr>
              <w:t>Collaborator 3</w:t>
            </w:r>
          </w:p>
        </w:tc>
        <w:tc>
          <w:tcPr>
            <w:tcW w:w="6606" w:type="dxa"/>
          </w:tcPr>
          <w:p w:rsidR="0097404F" w:rsidRDefault="0090213C">
            <w:pPr>
              <w:pStyle w:val="CTNormal"/>
            </w:pPr>
            <w:sdt>
              <w:sdtPr>
                <w:alias w:val="Collaborator 3"/>
                <w:tag w:val="Collaborator 3"/>
                <w:id w:val="1035"/>
                <w:showingPlcHdr/>
                <w:text/>
              </w:sdtPr>
              <w:sdtEndPr/>
              <w:sdtContent>
                <w:r>
                  <w:rPr>
                    <w:rStyle w:val="CTPlaceholderText"/>
                  </w:rPr>
                  <w:t>Organization name</w:t>
                </w:r>
              </w:sdtContent>
            </w:sdt>
          </w:p>
        </w:tc>
      </w:tr>
    </w:tbl>
    <w:p w:rsidR="0097404F" w:rsidRDefault="0090213C">
      <w:pPr>
        <w:pStyle w:val="CTNormal"/>
        <w:spacing w:after="60" w:line="120" w:lineRule="exact"/>
      </w:pPr>
    </w:p>
    <w:p w:rsidR="0097404F" w:rsidRDefault="0090213C">
      <w:pPr>
        <w:pStyle w:val="CTheading1"/>
        <w:shd w:val="clear" w:color="auto" w:fill="1B2B4B"/>
        <w:spacing w:before="320" w:after="100"/>
      </w:pPr>
      <w:r>
        <w:rPr>
          <w:szCs w:val="26"/>
        </w:rPr>
        <w:t>4. Oversight</w:t>
      </w:r>
    </w:p>
    <w:p w:rsidR="0097404F" w:rsidRDefault="0090213C">
      <w:pPr>
        <w:pStyle w:val="CTNormal"/>
        <w:keepNext/>
        <w:spacing w:after="80"/>
      </w:pPr>
      <w:r>
        <w:rPr>
          <w:i/>
          <w:color w:val="6B6B6B"/>
          <w:sz w:val="18"/>
          <w:szCs w:val="18"/>
        </w:rPr>
        <w:t>Oversight of the interventions involved in this study.</w:t>
      </w:r>
    </w:p>
    <w:p w:rsidR="0097404F" w:rsidRDefault="0090213C">
      <w:pPr>
        <w:pStyle w:val="CTheading2"/>
        <w:pBdr>
          <w:bottom w:val="single" w:sz="6" w:space="1" w:color="1B2B4B"/>
        </w:pBdr>
        <w:spacing w:before="160" w:after="80"/>
      </w:pPr>
      <w:r>
        <w:rPr>
          <w:szCs w:val="22"/>
        </w:rPr>
        <w:t>U.S. FDA-Regulated Product</w:t>
      </w:r>
    </w:p>
    <w:tbl>
      <w:tblPr>
        <w:tblW w:w="9906" w:type="dxa"/>
        <w:tblBorders>
          <w:top w:val="single" w:sz="4" w:space="0" w:color="9AA8BC"/>
          <w:left w:val="single" w:sz="4" w:space="0" w:color="9AA8BC"/>
          <w:bottom w:val="single" w:sz="4" w:space="0" w:color="9AA8BC"/>
          <w:right w:val="single" w:sz="4" w:space="0" w:color="9AA8BC"/>
          <w:insideH w:val="single" w:sz="4" w:space="0" w:color="9AA8BC"/>
          <w:insideV w:val="single" w:sz="4" w:space="0" w:color="9AA8BC"/>
        </w:tblBorders>
        <w:tblLayout w:type="fixed"/>
        <w:tblCellMar>
          <w:top w:w="70" w:type="dxa"/>
          <w:left w:w="110" w:type="dxa"/>
          <w:bottom w:w="70" w:type="dxa"/>
          <w:right w:w="110" w:type="dxa"/>
        </w:tblCellMar>
        <w:tblLook w:val="04A0" w:firstRow="1" w:lastRow="0" w:firstColumn="1" w:lastColumn="0" w:noHBand="0" w:noVBand="1"/>
      </w:tblPr>
      <w:tblGrid>
        <w:gridCol w:w="3300"/>
        <w:gridCol w:w="6606"/>
      </w:tblGrid>
      <w:tr w:rsidR="0097404F">
        <w:tc>
          <w:tcPr>
            <w:tcW w:w="3300" w:type="dxa"/>
            <w:shd w:val="clear" w:color="auto" w:fill="EAF1F8"/>
          </w:tcPr>
          <w:p w:rsidR="0097404F" w:rsidRDefault="0090213C">
            <w:pPr>
              <w:pStyle w:val="CTNormal"/>
            </w:pPr>
            <w:r>
              <w:rPr>
                <w:b/>
              </w:rPr>
              <w:t>U.S. FDA-regulated Drug</w:t>
            </w:r>
            <w:r>
              <w:rPr>
                <w:b/>
                <w:color w:val="C00000"/>
              </w:rPr>
              <w:t xml:space="preserve"> </w:t>
            </w:r>
            <w:r>
              <w:rPr>
                <w:b/>
                <w:color w:val="1F4FBF"/>
              </w:rPr>
              <w:t xml:space="preserve"> </w:t>
            </w:r>
          </w:p>
          <w:p w:rsidR="0097404F" w:rsidRDefault="0090213C">
            <w:pPr>
              <w:pStyle w:val="CTNormal"/>
              <w:spacing w:before="20"/>
            </w:pPr>
            <w:r>
              <w:rPr>
                <w:color w:val="6B6B6B"/>
                <w:sz w:val="16"/>
                <w:szCs w:val="16"/>
              </w:rPr>
              <w:t xml:space="preserve">Is the study investigating one or more </w:t>
            </w:r>
            <w:r>
              <w:rPr>
                <w:color w:val="6B6B6B"/>
                <w:sz w:val="16"/>
                <w:szCs w:val="16"/>
              </w:rPr>
              <w:t>U.S. FDA-regulated drug or biologic products?</w:t>
            </w:r>
          </w:p>
        </w:tc>
        <w:tc>
          <w:tcPr>
            <w:tcW w:w="6606" w:type="dxa"/>
          </w:tcPr>
          <w:p w:rsidR="0097404F" w:rsidRDefault="0090213C">
            <w:pPr>
              <w:pStyle w:val="CTNormal"/>
            </w:pPr>
            <w:sdt>
              <w:sdtPr>
                <w:alias w:val="FDA drug - Yes"/>
                <w:tag w:val="FDA drug - Yes"/>
                <w:id w:val="104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Yes      </w:t>
            </w:r>
            <w:sdt>
              <w:sdtPr>
                <w:alias w:val="FDA drug - No"/>
                <w:tag w:val="FDA drug - No"/>
                <w:id w:val="1041"/>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p>
        </w:tc>
      </w:tr>
      <w:tr w:rsidR="0097404F">
        <w:tc>
          <w:tcPr>
            <w:tcW w:w="3300" w:type="dxa"/>
            <w:shd w:val="clear" w:color="auto" w:fill="EAF1F8"/>
          </w:tcPr>
          <w:p w:rsidR="0097404F" w:rsidRDefault="0090213C">
            <w:pPr>
              <w:pStyle w:val="CTNormal"/>
            </w:pPr>
            <w:r>
              <w:rPr>
                <w:b/>
              </w:rPr>
              <w:t>U.S. FDA-regulated Device</w:t>
            </w:r>
            <w:r>
              <w:rPr>
                <w:b/>
                <w:color w:val="C00000"/>
              </w:rPr>
              <w:t xml:space="preserve"> </w:t>
            </w:r>
            <w:r>
              <w:rPr>
                <w:b/>
                <w:color w:val="1F4FBF"/>
              </w:rPr>
              <w:t xml:space="preserve"> </w:t>
            </w:r>
          </w:p>
          <w:p w:rsidR="0097404F" w:rsidRDefault="0090213C">
            <w:pPr>
              <w:pStyle w:val="CTNormal"/>
              <w:spacing w:before="20"/>
            </w:pPr>
            <w:r>
              <w:rPr>
                <w:color w:val="6B6B6B"/>
                <w:sz w:val="16"/>
                <w:szCs w:val="16"/>
              </w:rPr>
              <w:t>Is the study investigating one or more U.S. FDA-regulated device products?</w:t>
            </w:r>
          </w:p>
        </w:tc>
        <w:tc>
          <w:tcPr>
            <w:tcW w:w="6606" w:type="dxa"/>
          </w:tcPr>
          <w:p w:rsidR="0097404F" w:rsidRDefault="0090213C">
            <w:pPr>
              <w:pStyle w:val="CTNormal"/>
            </w:pPr>
            <w:sdt>
              <w:sdtPr>
                <w:alias w:val="FDA device - Yes"/>
                <w:tag w:val="FDA device - Yes"/>
                <w:id w:val="104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Yes      </w:t>
            </w:r>
            <w:sdt>
              <w:sdtPr>
                <w:alias w:val="FDA device - No"/>
                <w:tag w:val="FDA device - No"/>
                <w:id w:val="1043"/>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p>
        </w:tc>
      </w:tr>
    </w:tbl>
    <w:p w:rsidR="0097404F" w:rsidRDefault="0090213C">
      <w:pPr>
        <w:pStyle w:val="CTNormal"/>
        <w:spacing w:after="60" w:line="120" w:lineRule="exact"/>
      </w:pPr>
    </w:p>
    <w:p w:rsidR="0097404F" w:rsidRDefault="0090213C">
      <w:pPr>
        <w:pStyle w:val="CTheading2"/>
        <w:pBdr>
          <w:bottom w:val="single" w:sz="6" w:space="1" w:color="1B2B4B"/>
        </w:pBdr>
        <w:spacing w:before="160" w:after="80"/>
      </w:pPr>
      <w:r>
        <w:rPr>
          <w:szCs w:val="22"/>
        </w:rPr>
        <w:t xml:space="preserve">Investigational New Drug Application (IND) / </w:t>
      </w:r>
      <w:r>
        <w:rPr>
          <w:szCs w:val="22"/>
        </w:rPr>
        <w:t>Investigational Device Exemption (IDE) Information</w:t>
      </w:r>
    </w:p>
    <w:tbl>
      <w:tblPr>
        <w:tblW w:w="9906" w:type="dxa"/>
        <w:tblBorders>
          <w:top w:val="single" w:sz="4" w:space="0" w:color="9AA8BC"/>
          <w:left w:val="single" w:sz="4" w:space="0" w:color="9AA8BC"/>
          <w:bottom w:val="single" w:sz="4" w:space="0" w:color="9AA8BC"/>
          <w:right w:val="single" w:sz="4" w:space="0" w:color="9AA8BC"/>
          <w:insideH w:val="single" w:sz="4" w:space="0" w:color="9AA8BC"/>
          <w:insideV w:val="single" w:sz="4" w:space="0" w:color="9AA8BC"/>
        </w:tblBorders>
        <w:tblLayout w:type="fixed"/>
        <w:tblCellMar>
          <w:top w:w="70" w:type="dxa"/>
          <w:left w:w="110" w:type="dxa"/>
          <w:bottom w:w="70" w:type="dxa"/>
          <w:right w:w="110" w:type="dxa"/>
        </w:tblCellMar>
        <w:tblLook w:val="04A0" w:firstRow="1" w:lastRow="0" w:firstColumn="1" w:lastColumn="0" w:noHBand="0" w:noVBand="1"/>
      </w:tblPr>
      <w:tblGrid>
        <w:gridCol w:w="3300"/>
        <w:gridCol w:w="6606"/>
      </w:tblGrid>
      <w:tr w:rsidR="0097404F">
        <w:tc>
          <w:tcPr>
            <w:tcW w:w="3300" w:type="dxa"/>
            <w:shd w:val="clear" w:color="auto" w:fill="EAF1F8"/>
          </w:tcPr>
          <w:p w:rsidR="0097404F" w:rsidRDefault="0090213C">
            <w:pPr>
              <w:pStyle w:val="CTNormal"/>
            </w:pPr>
            <w:r>
              <w:rPr>
                <w:b/>
              </w:rPr>
              <w:t>U.S. FDA IND/IDE</w:t>
            </w:r>
            <w:r>
              <w:rPr>
                <w:b/>
                <w:color w:val="C00000"/>
              </w:rPr>
              <w:t xml:space="preserve"> </w:t>
            </w:r>
          </w:p>
          <w:p w:rsidR="0097404F" w:rsidRDefault="0090213C">
            <w:pPr>
              <w:pStyle w:val="CTNormal"/>
              <w:spacing w:before="20"/>
            </w:pPr>
            <w:r>
              <w:rPr>
                <w:color w:val="6B6B6B"/>
                <w:sz w:val="16"/>
                <w:szCs w:val="16"/>
              </w:rPr>
              <w:t>Is this study being done under a U.S. FDA IND application or IDE?</w:t>
            </w:r>
          </w:p>
        </w:tc>
        <w:tc>
          <w:tcPr>
            <w:tcW w:w="6606" w:type="dxa"/>
          </w:tcPr>
          <w:p w:rsidR="0097404F" w:rsidRDefault="0090213C">
            <w:pPr>
              <w:pStyle w:val="CTNormal"/>
            </w:pPr>
            <w:sdt>
              <w:sdtPr>
                <w:alias w:val="FDA IND IDE - Yes"/>
                <w:tag w:val="FDA IND IDE - Yes"/>
                <w:id w:val="104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Yes      </w:t>
            </w:r>
            <w:sdt>
              <w:sdtPr>
                <w:alias w:val="FDA IND IDE - No"/>
                <w:tag w:val="FDA IND IDE - No"/>
                <w:id w:val="104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p>
        </w:tc>
      </w:tr>
    </w:tbl>
    <w:p w:rsidR="0097404F" w:rsidRDefault="0090213C">
      <w:pPr>
        <w:pStyle w:val="CTNormal"/>
        <w:spacing w:after="60" w:line="120" w:lineRule="exact"/>
      </w:pPr>
    </w:p>
    <w:p w:rsidR="0097404F" w:rsidRDefault="0090213C">
      <w:pPr>
        <w:pStyle w:val="CTheading2"/>
        <w:pBdr>
          <w:bottom w:val="single" w:sz="6" w:space="1" w:color="1B2B4B"/>
        </w:pBdr>
        <w:spacing w:before="160" w:after="80"/>
      </w:pPr>
      <w:r>
        <w:rPr>
          <w:szCs w:val="22"/>
        </w:rPr>
        <w:t>Human Subjects Protection Review</w:t>
      </w:r>
    </w:p>
    <w:p w:rsidR="0097404F" w:rsidRDefault="0090213C">
      <w:pPr>
        <w:pStyle w:val="CTNormal"/>
        <w:keepNext/>
        <w:spacing w:after="80"/>
      </w:pPr>
      <w:r>
        <w:rPr>
          <w:i/>
          <w:color w:val="6B6B6B"/>
          <w:sz w:val="18"/>
          <w:szCs w:val="18"/>
        </w:rPr>
        <w:t xml:space="preserve">Board information must be provided if the study is not </w:t>
      </w:r>
      <w:r>
        <w:rPr>
          <w:i/>
          <w:color w:val="6B6B6B"/>
          <w:sz w:val="18"/>
          <w:szCs w:val="18"/>
        </w:rPr>
        <w:t xml:space="preserve">required to be registered under 42 CFR Part 11, not funded by the U.S. government, and not conducted under an IND or IDE. </w:t>
      </w:r>
      <w:r>
        <w:rPr>
          <w:i/>
          <w:color w:val="6B6B6B"/>
          <w:sz w:val="18"/>
          <w:szCs w:val="18"/>
        </w:rPr>
        <w:t>It is not displayed on ClinicalTrials.gov.</w:t>
      </w:r>
    </w:p>
    <w:tbl>
      <w:tblPr>
        <w:tblW w:w="9906" w:type="dxa"/>
        <w:tblBorders>
          <w:top w:val="single" w:sz="4" w:space="0" w:color="9AA8BC"/>
          <w:left w:val="single" w:sz="4" w:space="0" w:color="9AA8BC"/>
          <w:bottom w:val="single" w:sz="4" w:space="0" w:color="9AA8BC"/>
          <w:right w:val="single" w:sz="4" w:space="0" w:color="9AA8BC"/>
          <w:insideH w:val="single" w:sz="4" w:space="0" w:color="9AA8BC"/>
          <w:insideV w:val="single" w:sz="4" w:space="0" w:color="9AA8BC"/>
        </w:tblBorders>
        <w:tblLayout w:type="fixed"/>
        <w:tblCellMar>
          <w:top w:w="70" w:type="dxa"/>
          <w:left w:w="110" w:type="dxa"/>
          <w:bottom w:w="70" w:type="dxa"/>
          <w:right w:w="110" w:type="dxa"/>
        </w:tblCellMar>
        <w:tblLook w:val="04A0" w:firstRow="1" w:lastRow="0" w:firstColumn="1" w:lastColumn="0" w:noHBand="0" w:noVBand="1"/>
      </w:tblPr>
      <w:tblGrid>
        <w:gridCol w:w="3300"/>
        <w:gridCol w:w="6606"/>
      </w:tblGrid>
      <w:tr w:rsidR="0097404F">
        <w:tc>
          <w:tcPr>
            <w:tcW w:w="3300" w:type="dxa"/>
            <w:shd w:val="clear" w:color="auto" w:fill="EAF1F8"/>
          </w:tcPr>
          <w:p w:rsidR="0097404F" w:rsidRDefault="0090213C">
            <w:pPr>
              <w:pStyle w:val="CTNormal"/>
            </w:pPr>
            <w:r>
              <w:rPr>
                <w:b/>
              </w:rPr>
              <w:t>Board Status</w:t>
            </w:r>
            <w:r>
              <w:rPr>
                <w:b/>
                <w:color w:val="C00000"/>
              </w:rPr>
              <w:t xml:space="preserve"> </w:t>
            </w:r>
          </w:p>
        </w:tc>
        <w:tc>
          <w:tcPr>
            <w:tcW w:w="6606" w:type="dxa"/>
          </w:tcPr>
          <w:p w:rsidR="0097404F" w:rsidRDefault="0090213C">
            <w:pPr>
              <w:pStyle w:val="CTNormal"/>
            </w:pPr>
            <w:sdt>
              <w:sdtPr>
                <w:alias w:val="Board status"/>
                <w:tag w:val="Board status"/>
                <w:id w:val="1046"/>
                <w:showingPlcHdr/>
                <w:dropDownList>
                  <w:listItem w:displayText="Choose an item" w:value=""/>
                  <w:listItem w:displayText="Request not yet submitted" w:value="Request not yet submitted"/>
                  <w:listItem w:displayText="Submitted, pending" w:value="Submitted, pending"/>
                  <w:listItem w:displayText="Submitted, approved" w:value="Submitted, approved"/>
                  <w:listItem w:displayText="Submitted, exempt" w:value="Submitted, exempt"/>
                  <w:listItem w:displayText="Submitted, denied" w:value="Submitted, denied"/>
                  <w:listItem w:displayText="Submission not required" w:value="Submission not required"/>
                </w:dropDownList>
              </w:sdtPr>
              <w:sdtEndPr/>
              <w:sdtContent>
                <w:r>
                  <w:rPr>
                    <w:rStyle w:val="CTPlaceholderText"/>
                  </w:rPr>
                  <w:t>Choose an item</w:t>
                </w:r>
              </w:sdtContent>
            </w:sdt>
          </w:p>
        </w:tc>
      </w:tr>
      <w:tr w:rsidR="0097404F">
        <w:tc>
          <w:tcPr>
            <w:tcW w:w="3300" w:type="dxa"/>
            <w:shd w:val="clear" w:color="auto" w:fill="EAF1F8"/>
          </w:tcPr>
          <w:p w:rsidR="0097404F" w:rsidRDefault="0090213C">
            <w:pPr>
              <w:pStyle w:val="CTNormal"/>
            </w:pPr>
            <w:r>
              <w:rPr>
                <w:b/>
              </w:rPr>
              <w:t>Approval Number</w:t>
            </w:r>
            <w:r>
              <w:rPr>
                <w:b/>
                <w:color w:val="1F4FBF"/>
              </w:rPr>
              <w:t xml:space="preserve"> </w:t>
            </w:r>
          </w:p>
        </w:tc>
        <w:tc>
          <w:tcPr>
            <w:tcW w:w="6606" w:type="dxa"/>
          </w:tcPr>
          <w:p w:rsidR="0097404F" w:rsidRDefault="0090213C">
            <w:pPr>
              <w:pStyle w:val="CTNormal"/>
            </w:pPr>
            <w:sdt>
              <w:sdtPr>
                <w:alias w:val="Approval number"/>
                <w:tag w:val="Approval number"/>
                <w:id w:val="1047"/>
                <w:showingPlcHdr/>
                <w:text/>
              </w:sdtPr>
              <w:sdtEndPr/>
              <w:sdtContent>
                <w:r>
                  <w:rPr>
                    <w:rStyle w:val="CTPlaceholderText"/>
                  </w:rPr>
                  <w:t>Click here to type</w:t>
                </w:r>
              </w:sdtContent>
            </w:sdt>
          </w:p>
        </w:tc>
      </w:tr>
      <w:tr w:rsidR="0097404F">
        <w:tc>
          <w:tcPr>
            <w:tcW w:w="3300" w:type="dxa"/>
            <w:shd w:val="clear" w:color="auto" w:fill="EAF1F8"/>
          </w:tcPr>
          <w:p w:rsidR="0097404F" w:rsidRDefault="0090213C">
            <w:pPr>
              <w:pStyle w:val="CTNormal"/>
            </w:pPr>
            <w:r>
              <w:rPr>
                <w:b/>
              </w:rPr>
              <w:t>Board Name</w:t>
            </w:r>
            <w:r>
              <w:rPr>
                <w:b/>
                <w:color w:val="1F4FBF"/>
              </w:rPr>
              <w:t xml:space="preserve"> </w:t>
            </w:r>
          </w:p>
        </w:tc>
        <w:tc>
          <w:tcPr>
            <w:tcW w:w="6606" w:type="dxa"/>
          </w:tcPr>
          <w:p w:rsidR="0097404F" w:rsidRDefault="0090213C">
            <w:pPr>
              <w:pStyle w:val="CTNormal"/>
            </w:pPr>
            <w:sdt>
              <w:sdtPr>
                <w:alias w:val="Board name"/>
                <w:tag w:val="Board name"/>
                <w:id w:val="1048"/>
                <w:showingPlcHdr/>
                <w:text/>
              </w:sdtPr>
              <w:sdtEndPr/>
              <w:sdtContent>
                <w:r>
                  <w:rPr>
                    <w:rStyle w:val="CTPlaceholderText"/>
                  </w:rPr>
                  <w:t>Click he</w:t>
                </w:r>
                <w:r>
                  <w:rPr>
                    <w:rStyle w:val="CTPlaceholderText"/>
                  </w:rPr>
                  <w:t>re to type</w:t>
                </w:r>
              </w:sdtContent>
            </w:sdt>
          </w:p>
        </w:tc>
      </w:tr>
      <w:tr w:rsidR="0097404F">
        <w:tc>
          <w:tcPr>
            <w:tcW w:w="3300" w:type="dxa"/>
            <w:shd w:val="clear" w:color="auto" w:fill="EAF1F8"/>
          </w:tcPr>
          <w:p w:rsidR="0097404F" w:rsidRDefault="0090213C">
            <w:pPr>
              <w:pStyle w:val="CTNormal"/>
            </w:pPr>
            <w:r>
              <w:rPr>
                <w:b/>
              </w:rPr>
              <w:t>Board Affiliation</w:t>
            </w:r>
            <w:r>
              <w:rPr>
                <w:b/>
                <w:color w:val="1F4FBF"/>
              </w:rPr>
              <w:t xml:space="preserve"> </w:t>
            </w:r>
          </w:p>
          <w:p w:rsidR="0097404F" w:rsidRDefault="0090213C">
            <w:pPr>
              <w:pStyle w:val="CTNormal"/>
              <w:spacing w:before="20"/>
            </w:pPr>
            <w:r>
              <w:rPr>
                <w:color w:val="6B6B6B"/>
                <w:sz w:val="16"/>
                <w:szCs w:val="16"/>
              </w:rPr>
              <w:t>255 characters allowed</w:t>
            </w:r>
          </w:p>
        </w:tc>
        <w:tc>
          <w:tcPr>
            <w:tcW w:w="6606" w:type="dxa"/>
          </w:tcPr>
          <w:p w:rsidR="0097404F" w:rsidRDefault="0090213C">
            <w:pPr>
              <w:pStyle w:val="CTNormal"/>
            </w:pPr>
            <w:sdt>
              <w:sdtPr>
                <w:alias w:val="Board affiliation"/>
                <w:tag w:val="Board affiliation"/>
                <w:id w:val="1049"/>
                <w:showingPlcHdr/>
                <w:text/>
              </w:sdtPr>
              <w:sdtEndPr/>
              <w:sdtContent>
                <w:r>
                  <w:rPr>
                    <w:rStyle w:val="CTPlaceholderText"/>
                  </w:rPr>
                  <w:t>Click here to type</w:t>
                </w:r>
              </w:sdtContent>
            </w:sdt>
          </w:p>
        </w:tc>
      </w:tr>
      <w:tr w:rsidR="0097404F">
        <w:tc>
          <w:tcPr>
            <w:tcW w:w="3300" w:type="dxa"/>
            <w:shd w:val="clear" w:color="auto" w:fill="EAF1F8"/>
          </w:tcPr>
          <w:p w:rsidR="0097404F" w:rsidRDefault="0090213C">
            <w:pPr>
              <w:pStyle w:val="CTNormal"/>
            </w:pPr>
            <w:r>
              <w:rPr>
                <w:b/>
              </w:rPr>
              <w:t>Board Contact: Phone</w:t>
            </w:r>
            <w:r>
              <w:rPr>
                <w:b/>
                <w:color w:val="1F4FBF"/>
              </w:rPr>
              <w:t xml:space="preserve"> </w:t>
            </w:r>
          </w:p>
        </w:tc>
        <w:tc>
          <w:tcPr>
            <w:tcW w:w="6606" w:type="dxa"/>
          </w:tcPr>
          <w:p w:rsidR="0097404F" w:rsidRDefault="0090213C">
            <w:pPr>
              <w:pStyle w:val="CTNormal"/>
            </w:pPr>
            <w:sdt>
              <w:sdtPr>
                <w:alias w:val="Board phone"/>
                <w:tag w:val="Board phone"/>
                <w:id w:val="1050"/>
                <w:showingPlcHdr/>
                <w:text/>
              </w:sdtPr>
              <w:sdtEndPr/>
              <w:sdtContent>
                <w:r>
                  <w:rPr>
                    <w:rStyle w:val="CTPlaceholderText"/>
                  </w:rPr>
                  <w:t>Click here to type</w:t>
                </w:r>
              </w:sdtContent>
            </w:sdt>
          </w:p>
        </w:tc>
      </w:tr>
      <w:tr w:rsidR="0097404F">
        <w:tc>
          <w:tcPr>
            <w:tcW w:w="3300" w:type="dxa"/>
            <w:shd w:val="clear" w:color="auto" w:fill="EAF1F8"/>
          </w:tcPr>
          <w:p w:rsidR="0097404F" w:rsidRDefault="0090213C">
            <w:pPr>
              <w:pStyle w:val="CTNormal"/>
            </w:pPr>
            <w:r>
              <w:rPr>
                <w:b/>
              </w:rPr>
              <w:t>Board Contact: Ext.</w:t>
            </w:r>
          </w:p>
        </w:tc>
        <w:tc>
          <w:tcPr>
            <w:tcW w:w="6606" w:type="dxa"/>
          </w:tcPr>
          <w:p w:rsidR="0097404F" w:rsidRDefault="0090213C">
            <w:pPr>
              <w:pStyle w:val="CTNormal"/>
            </w:pPr>
            <w:sdt>
              <w:sdtPr>
                <w:alias w:val="Board phone ext"/>
                <w:tag w:val="Board phone ext"/>
                <w:id w:val="1051"/>
                <w:showingPlcHdr/>
                <w:text/>
              </w:sdtPr>
              <w:sdtEndPr/>
              <w:sdtContent>
                <w:r>
                  <w:rPr>
                    <w:rStyle w:val="CTPlaceholderText"/>
                  </w:rPr>
                  <w:t>Click here to type</w:t>
                </w:r>
              </w:sdtContent>
            </w:sdt>
          </w:p>
        </w:tc>
      </w:tr>
      <w:tr w:rsidR="0097404F">
        <w:tc>
          <w:tcPr>
            <w:tcW w:w="3300" w:type="dxa"/>
            <w:shd w:val="clear" w:color="auto" w:fill="EAF1F8"/>
          </w:tcPr>
          <w:p w:rsidR="0097404F" w:rsidRDefault="0090213C">
            <w:pPr>
              <w:pStyle w:val="CTNormal"/>
            </w:pPr>
            <w:r>
              <w:rPr>
                <w:b/>
              </w:rPr>
              <w:t>Board Contact: Email</w:t>
            </w:r>
            <w:r>
              <w:rPr>
                <w:b/>
                <w:color w:val="1F4FBF"/>
              </w:rPr>
              <w:t xml:space="preserve"> </w:t>
            </w:r>
          </w:p>
        </w:tc>
        <w:tc>
          <w:tcPr>
            <w:tcW w:w="6606" w:type="dxa"/>
          </w:tcPr>
          <w:p w:rsidR="0097404F" w:rsidRDefault="0090213C">
            <w:pPr>
              <w:pStyle w:val="CTNormal"/>
            </w:pPr>
            <w:sdt>
              <w:sdtPr>
                <w:alias w:val="Board email"/>
                <w:tag w:val="Board email"/>
                <w:id w:val="1052"/>
                <w:showingPlcHdr/>
                <w:text/>
              </w:sdtPr>
              <w:sdtEndPr/>
              <w:sdtContent>
                <w:r>
                  <w:rPr>
                    <w:rStyle w:val="CTPlaceholderText"/>
                  </w:rPr>
                  <w:t>Click here to type</w:t>
                </w:r>
              </w:sdtContent>
            </w:sdt>
          </w:p>
        </w:tc>
      </w:tr>
      <w:tr w:rsidR="0097404F">
        <w:trPr>
          <w:trHeight w:val="700"/>
        </w:trPr>
        <w:tc>
          <w:tcPr>
            <w:tcW w:w="3300" w:type="dxa"/>
            <w:shd w:val="clear" w:color="auto" w:fill="EAF1F8"/>
          </w:tcPr>
          <w:p w:rsidR="0097404F" w:rsidRDefault="0090213C">
            <w:pPr>
              <w:pStyle w:val="CTNormal"/>
            </w:pPr>
            <w:r>
              <w:rPr>
                <w:b/>
              </w:rPr>
              <w:lastRenderedPageBreak/>
              <w:t>Board Contact: Address</w:t>
            </w:r>
            <w:r>
              <w:rPr>
                <w:b/>
                <w:color w:val="1F4FBF"/>
              </w:rPr>
              <w:t xml:space="preserve"> </w:t>
            </w:r>
          </w:p>
        </w:tc>
        <w:tc>
          <w:tcPr>
            <w:tcW w:w="6606" w:type="dxa"/>
          </w:tcPr>
          <w:p w:rsidR="0097404F" w:rsidRDefault="0090213C">
            <w:pPr>
              <w:pStyle w:val="CTNormal"/>
            </w:pPr>
            <w:sdt>
              <w:sdtPr>
                <w:alias w:val="Board address"/>
                <w:tag w:val="Board address"/>
                <w:id w:val="1053"/>
                <w:showingPlcHdr/>
                <w:text w:multiLine="1"/>
              </w:sdtPr>
              <w:sdtEndPr/>
              <w:sdtContent>
                <w:r>
                  <w:rPr>
                    <w:rStyle w:val="CTPlaceholderText"/>
                  </w:rPr>
                  <w:t>Click here to type</w:t>
                </w:r>
              </w:sdtContent>
            </w:sdt>
          </w:p>
        </w:tc>
      </w:tr>
    </w:tbl>
    <w:p w:rsidR="0097404F" w:rsidRDefault="0090213C">
      <w:pPr>
        <w:pStyle w:val="CTNormal"/>
        <w:spacing w:after="60" w:line="120" w:lineRule="exact"/>
      </w:pPr>
    </w:p>
    <w:p w:rsidR="0097404F" w:rsidRDefault="0090213C">
      <w:pPr>
        <w:pStyle w:val="CTheading2"/>
        <w:pBdr>
          <w:bottom w:val="single" w:sz="6" w:space="1" w:color="1B2B4B"/>
        </w:pBdr>
        <w:spacing w:before="160" w:after="80"/>
      </w:pPr>
      <w:r>
        <w:rPr>
          <w:szCs w:val="22"/>
        </w:rPr>
        <w:t>Data Monitoring Committee</w:t>
      </w:r>
    </w:p>
    <w:tbl>
      <w:tblPr>
        <w:tblW w:w="9906" w:type="dxa"/>
        <w:tblBorders>
          <w:top w:val="single" w:sz="4" w:space="0" w:color="9AA8BC"/>
          <w:left w:val="single" w:sz="4" w:space="0" w:color="9AA8BC"/>
          <w:bottom w:val="single" w:sz="4" w:space="0" w:color="9AA8BC"/>
          <w:right w:val="single" w:sz="4" w:space="0" w:color="9AA8BC"/>
          <w:insideH w:val="single" w:sz="4" w:space="0" w:color="9AA8BC"/>
          <w:insideV w:val="single" w:sz="4" w:space="0" w:color="9AA8BC"/>
        </w:tblBorders>
        <w:tblLayout w:type="fixed"/>
        <w:tblCellMar>
          <w:top w:w="70" w:type="dxa"/>
          <w:left w:w="110" w:type="dxa"/>
          <w:bottom w:w="70" w:type="dxa"/>
          <w:right w:w="110" w:type="dxa"/>
        </w:tblCellMar>
        <w:tblLook w:val="04A0" w:firstRow="1" w:lastRow="0" w:firstColumn="1" w:lastColumn="0" w:noHBand="0" w:noVBand="1"/>
      </w:tblPr>
      <w:tblGrid>
        <w:gridCol w:w="3300"/>
        <w:gridCol w:w="6606"/>
      </w:tblGrid>
      <w:tr w:rsidR="0097404F">
        <w:tc>
          <w:tcPr>
            <w:tcW w:w="3300" w:type="dxa"/>
            <w:shd w:val="clear" w:color="auto" w:fill="EAF1F8"/>
          </w:tcPr>
          <w:p w:rsidR="0097404F" w:rsidRDefault="0090213C">
            <w:pPr>
              <w:pStyle w:val="CTNormal"/>
            </w:pPr>
            <w:r>
              <w:rPr>
                <w:b/>
              </w:rPr>
              <w:t>Data Monitoring Committee</w:t>
            </w:r>
          </w:p>
        </w:tc>
        <w:tc>
          <w:tcPr>
            <w:tcW w:w="6606" w:type="dxa"/>
          </w:tcPr>
          <w:p w:rsidR="0097404F" w:rsidRDefault="0090213C">
            <w:pPr>
              <w:pStyle w:val="CTNormal"/>
            </w:pPr>
            <w:sdt>
              <w:sdtPr>
                <w:alias w:val="Data monitoring committee - Yes"/>
                <w:tag w:val="Data monitoring committee - Yes"/>
                <w:id w:val="105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Yes      </w:t>
            </w:r>
            <w:sdt>
              <w:sdtPr>
                <w:alias w:val="Data monitoring committee - No"/>
                <w:tag w:val="Data monitoring committee - No"/>
                <w:id w:val="105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p>
        </w:tc>
      </w:tr>
    </w:tbl>
    <w:p w:rsidR="0097404F" w:rsidRDefault="0090213C">
      <w:pPr>
        <w:pStyle w:val="CTNormal"/>
        <w:spacing w:after="60" w:line="120" w:lineRule="exact"/>
      </w:pPr>
    </w:p>
    <w:p w:rsidR="0097404F" w:rsidRDefault="0090213C">
      <w:pPr>
        <w:pStyle w:val="CTheading1"/>
        <w:shd w:val="clear" w:color="auto" w:fill="1B2B4B"/>
        <w:spacing w:before="320" w:after="100"/>
      </w:pPr>
      <w:r>
        <w:rPr>
          <w:szCs w:val="26"/>
        </w:rPr>
        <w:t>5. Study Description</w:t>
      </w:r>
    </w:p>
    <w:p w:rsidR="0097404F" w:rsidRDefault="0090213C">
      <w:pPr>
        <w:pStyle w:val="CTNormal"/>
        <w:keepNext/>
        <w:spacing w:after="80"/>
      </w:pPr>
      <w:r>
        <w:rPr>
          <w:i/>
          <w:color w:val="6B6B6B"/>
          <w:sz w:val="18"/>
          <w:szCs w:val="18"/>
        </w:rPr>
        <w:t>Describe the study protocol.</w:t>
      </w:r>
    </w:p>
    <w:tbl>
      <w:tblPr>
        <w:tblW w:w="9906" w:type="dxa"/>
        <w:tblBorders>
          <w:top w:val="single" w:sz="4" w:space="0" w:color="9AA8BC"/>
          <w:left w:val="single" w:sz="4" w:space="0" w:color="9AA8BC"/>
          <w:bottom w:val="single" w:sz="4" w:space="0" w:color="9AA8BC"/>
          <w:right w:val="single" w:sz="4" w:space="0" w:color="9AA8BC"/>
          <w:insideH w:val="single" w:sz="4" w:space="0" w:color="9AA8BC"/>
          <w:insideV w:val="single" w:sz="4" w:space="0" w:color="9AA8BC"/>
        </w:tblBorders>
        <w:tblLayout w:type="fixed"/>
        <w:tblCellMar>
          <w:top w:w="70" w:type="dxa"/>
          <w:left w:w="110" w:type="dxa"/>
          <w:bottom w:w="70" w:type="dxa"/>
          <w:right w:w="110" w:type="dxa"/>
        </w:tblCellMar>
        <w:tblLook w:val="04A0" w:firstRow="1" w:lastRow="0" w:firstColumn="1" w:lastColumn="0" w:noHBand="0" w:noVBand="1"/>
      </w:tblPr>
      <w:tblGrid>
        <w:gridCol w:w="3300"/>
        <w:gridCol w:w="6606"/>
      </w:tblGrid>
      <w:tr w:rsidR="0097404F">
        <w:trPr>
          <w:trHeight w:val="5200"/>
        </w:trPr>
        <w:tc>
          <w:tcPr>
            <w:tcW w:w="3300" w:type="dxa"/>
            <w:shd w:val="clear" w:color="auto" w:fill="EAF1F8"/>
          </w:tcPr>
          <w:p w:rsidR="0097404F" w:rsidRDefault="0090213C">
            <w:pPr>
              <w:pStyle w:val="CTNormal"/>
            </w:pPr>
            <w:r>
              <w:rPr>
                <w:b/>
              </w:rPr>
              <w:t>Brief Summary</w:t>
            </w:r>
            <w:r>
              <w:rPr>
                <w:b/>
                <w:color w:val="C00000"/>
              </w:rPr>
              <w:t xml:space="preserve"> </w:t>
            </w:r>
          </w:p>
          <w:p w:rsidR="0097404F" w:rsidRDefault="0090213C">
            <w:pPr>
              <w:pStyle w:val="CTNormal"/>
              <w:spacing w:before="20"/>
            </w:pPr>
            <w:r>
              <w:rPr>
                <w:color w:val="6B6B6B"/>
                <w:sz w:val="16"/>
                <w:szCs w:val="16"/>
              </w:rPr>
              <w:t>Plain-language information for patients, families and health care providers. 5,000 characters allowed.</w:t>
            </w:r>
          </w:p>
        </w:tc>
        <w:tc>
          <w:tcPr>
            <w:tcW w:w="6606" w:type="dxa"/>
          </w:tcPr>
          <w:p w:rsidR="0097404F" w:rsidRDefault="0090213C">
            <w:pPr>
              <w:pStyle w:val="CTNormal"/>
            </w:pPr>
            <w:sdt>
              <w:sdtPr>
                <w:alias w:val="Brief summary"/>
                <w:tag w:val="Brief summary"/>
                <w:id w:val="1056"/>
                <w:showingPlcHdr/>
                <w:text w:multiLine="1"/>
              </w:sdtPr>
              <w:sdtEndPr/>
              <w:sdtContent>
                <w:r>
                  <w:rPr>
                    <w:rStyle w:val="CTPlaceholderText"/>
                  </w:rPr>
                  <w:t xml:space="preserve">Click </w:t>
                </w:r>
                <w:r>
                  <w:rPr>
                    <w:rStyle w:val="CTPlaceholderText"/>
                  </w:rPr>
                  <w:t>here to type</w:t>
                </w:r>
              </w:sdtContent>
            </w:sdt>
          </w:p>
        </w:tc>
      </w:tr>
      <w:tr w:rsidR="0097404F">
        <w:trPr>
          <w:trHeight w:val="5200"/>
        </w:trPr>
        <w:tc>
          <w:tcPr>
            <w:tcW w:w="3300" w:type="dxa"/>
            <w:shd w:val="clear" w:color="auto" w:fill="EAF1F8"/>
          </w:tcPr>
          <w:p w:rsidR="0097404F" w:rsidRDefault="0090213C">
            <w:pPr>
              <w:pStyle w:val="CTNormal"/>
            </w:pPr>
            <w:r>
              <w:rPr>
                <w:b/>
              </w:rPr>
              <w:t>Detailed Description</w:t>
            </w:r>
          </w:p>
          <w:p w:rsidR="0097404F" w:rsidRDefault="0090213C">
            <w:pPr>
              <w:pStyle w:val="CTNormal"/>
              <w:spacing w:before="20"/>
            </w:pPr>
            <w:r>
              <w:rPr>
                <w:color w:val="6B6B6B"/>
                <w:sz w:val="16"/>
                <w:szCs w:val="16"/>
              </w:rPr>
              <w:t>Avoid duplicating information entered elsewhere in the record. 32,000 characters allowed.</w:t>
            </w:r>
          </w:p>
        </w:tc>
        <w:tc>
          <w:tcPr>
            <w:tcW w:w="6606" w:type="dxa"/>
          </w:tcPr>
          <w:p w:rsidR="0097404F" w:rsidRDefault="0090213C">
            <w:pPr>
              <w:pStyle w:val="CTNormal"/>
            </w:pPr>
            <w:sdt>
              <w:sdtPr>
                <w:alias w:val="Detailed description"/>
                <w:tag w:val="Detailed description"/>
                <w:id w:val="1057"/>
                <w:showingPlcHdr/>
                <w:text w:multiLine="1"/>
              </w:sdtPr>
              <w:sdtEndPr/>
              <w:sdtContent>
                <w:r>
                  <w:rPr>
                    <w:rStyle w:val="CTPlaceholderText"/>
                  </w:rPr>
                  <w:t>Click here to type</w:t>
                </w:r>
              </w:sdtContent>
            </w:sdt>
          </w:p>
        </w:tc>
      </w:tr>
    </w:tbl>
    <w:p w:rsidR="0097404F" w:rsidRDefault="0090213C">
      <w:pPr>
        <w:pStyle w:val="CTNormal"/>
        <w:spacing w:after="60" w:line="120" w:lineRule="exact"/>
      </w:pPr>
    </w:p>
    <w:p w:rsidR="0097404F" w:rsidRDefault="0090213C">
      <w:pPr>
        <w:pStyle w:val="CTheading1"/>
        <w:shd w:val="clear" w:color="auto" w:fill="1B2B4B"/>
        <w:spacing w:before="320" w:after="100"/>
      </w:pPr>
      <w:r>
        <w:rPr>
          <w:szCs w:val="26"/>
        </w:rPr>
        <w:lastRenderedPageBreak/>
        <w:t>6. Conditions</w:t>
      </w:r>
    </w:p>
    <w:p w:rsidR="0097404F" w:rsidRDefault="0090213C">
      <w:pPr>
        <w:pStyle w:val="CTNormal"/>
        <w:keepNext/>
        <w:spacing w:after="80"/>
      </w:pPr>
      <w:r>
        <w:rPr>
          <w:i/>
          <w:color w:val="6B6B6B"/>
          <w:sz w:val="18"/>
          <w:szCs w:val="18"/>
        </w:rPr>
        <w:t>Enter each disease or condition studied. If none, briefly describe the focus of the study.</w:t>
      </w:r>
    </w:p>
    <w:tbl>
      <w:tblPr>
        <w:tblW w:w="9906" w:type="dxa"/>
        <w:tblBorders>
          <w:top w:val="single" w:sz="4" w:space="0" w:color="9AA8BC"/>
          <w:left w:val="single" w:sz="4" w:space="0" w:color="9AA8BC"/>
          <w:bottom w:val="single" w:sz="4" w:space="0" w:color="9AA8BC"/>
          <w:right w:val="single" w:sz="4" w:space="0" w:color="9AA8BC"/>
          <w:insideH w:val="single" w:sz="4" w:space="0" w:color="9AA8BC"/>
          <w:insideV w:val="single" w:sz="4" w:space="0" w:color="9AA8BC"/>
        </w:tblBorders>
        <w:tblLayout w:type="fixed"/>
        <w:tblCellMar>
          <w:top w:w="70" w:type="dxa"/>
          <w:left w:w="110" w:type="dxa"/>
          <w:bottom w:w="70" w:type="dxa"/>
          <w:right w:w="110" w:type="dxa"/>
        </w:tblCellMar>
        <w:tblLook w:val="04A0" w:firstRow="1" w:lastRow="0" w:firstColumn="1" w:lastColumn="0" w:noHBand="0" w:noVBand="1"/>
      </w:tblPr>
      <w:tblGrid>
        <w:gridCol w:w="3300"/>
        <w:gridCol w:w="6606"/>
      </w:tblGrid>
      <w:tr w:rsidR="0097404F">
        <w:tc>
          <w:tcPr>
            <w:tcW w:w="3300" w:type="dxa"/>
            <w:shd w:val="clear" w:color="auto" w:fill="EAF1F8"/>
          </w:tcPr>
          <w:p w:rsidR="0097404F" w:rsidRDefault="0090213C">
            <w:pPr>
              <w:pStyle w:val="CTNormal"/>
            </w:pPr>
            <w:r>
              <w:rPr>
                <w:b/>
              </w:rPr>
              <w:t>Condition or Focus of Study 1</w:t>
            </w:r>
            <w:r>
              <w:rPr>
                <w:b/>
                <w:color w:val="C00000"/>
              </w:rPr>
              <w:t xml:space="preserve"> </w:t>
            </w:r>
          </w:p>
        </w:tc>
        <w:tc>
          <w:tcPr>
            <w:tcW w:w="6606" w:type="dxa"/>
          </w:tcPr>
          <w:p w:rsidR="0097404F" w:rsidRDefault="0090213C">
            <w:pPr>
              <w:pStyle w:val="CTNormal"/>
            </w:pPr>
            <w:sdt>
              <w:sdtPr>
                <w:alias w:val="Condition 1"/>
                <w:tag w:val="Condition 1"/>
                <w:id w:val="1058"/>
                <w:showingPlcHdr/>
                <w:text/>
              </w:sdtPr>
              <w:sdtEndPr/>
              <w:sdtContent>
                <w:r>
                  <w:rPr>
                    <w:rStyle w:val="CTPlaceholderText"/>
                  </w:rPr>
                  <w:t>Enter condition</w:t>
                </w:r>
              </w:sdtContent>
            </w:sdt>
          </w:p>
        </w:tc>
      </w:tr>
      <w:tr w:rsidR="0097404F">
        <w:tc>
          <w:tcPr>
            <w:tcW w:w="3300" w:type="dxa"/>
            <w:shd w:val="clear" w:color="auto" w:fill="EAF1F8"/>
          </w:tcPr>
          <w:p w:rsidR="0097404F" w:rsidRDefault="0090213C">
            <w:pPr>
              <w:pStyle w:val="CTNormal"/>
            </w:pPr>
            <w:r>
              <w:rPr>
                <w:b/>
              </w:rPr>
              <w:t>Condition or Focus of Study 2</w:t>
            </w:r>
          </w:p>
        </w:tc>
        <w:tc>
          <w:tcPr>
            <w:tcW w:w="6606" w:type="dxa"/>
          </w:tcPr>
          <w:p w:rsidR="0097404F" w:rsidRDefault="0090213C">
            <w:pPr>
              <w:pStyle w:val="CTNormal"/>
            </w:pPr>
            <w:sdt>
              <w:sdtPr>
                <w:alias w:val="Condition 2"/>
                <w:tag w:val="Condition 2"/>
                <w:id w:val="1059"/>
                <w:showingPlcHdr/>
                <w:text/>
              </w:sdtPr>
              <w:sdtEndPr/>
              <w:sdtContent>
                <w:r>
                  <w:rPr>
                    <w:rStyle w:val="CTPlaceholderText"/>
                  </w:rPr>
                  <w:t>Enter condition</w:t>
                </w:r>
              </w:sdtContent>
            </w:sdt>
          </w:p>
        </w:tc>
      </w:tr>
      <w:tr w:rsidR="0097404F">
        <w:tc>
          <w:tcPr>
            <w:tcW w:w="3300" w:type="dxa"/>
            <w:shd w:val="clear" w:color="auto" w:fill="EAF1F8"/>
          </w:tcPr>
          <w:p w:rsidR="0097404F" w:rsidRDefault="0090213C">
            <w:pPr>
              <w:pStyle w:val="CTNormal"/>
            </w:pPr>
            <w:r>
              <w:rPr>
                <w:b/>
              </w:rPr>
              <w:t>Condition or Focus of Study 3</w:t>
            </w:r>
          </w:p>
        </w:tc>
        <w:tc>
          <w:tcPr>
            <w:tcW w:w="6606" w:type="dxa"/>
          </w:tcPr>
          <w:p w:rsidR="0097404F" w:rsidRDefault="0090213C">
            <w:pPr>
              <w:pStyle w:val="CTNormal"/>
            </w:pPr>
            <w:sdt>
              <w:sdtPr>
                <w:alias w:val="Condition 3"/>
                <w:tag w:val="Condition 3"/>
                <w:id w:val="1060"/>
                <w:showingPlcHdr/>
                <w:text/>
              </w:sdtPr>
              <w:sdtEndPr/>
              <w:sdtContent>
                <w:r>
                  <w:rPr>
                    <w:rStyle w:val="CTPlaceholderText"/>
                  </w:rPr>
                  <w:t>Enter condition</w:t>
                </w:r>
              </w:sdtContent>
            </w:sdt>
          </w:p>
        </w:tc>
      </w:tr>
      <w:tr w:rsidR="0097404F">
        <w:tc>
          <w:tcPr>
            <w:tcW w:w="3300" w:type="dxa"/>
            <w:shd w:val="clear" w:color="auto" w:fill="EAF1F8"/>
          </w:tcPr>
          <w:p w:rsidR="0097404F" w:rsidRDefault="0090213C">
            <w:pPr>
              <w:pStyle w:val="CTNormal"/>
            </w:pPr>
            <w:r>
              <w:rPr>
                <w:b/>
              </w:rPr>
              <w:t>Condition or Focus of Study 4</w:t>
            </w:r>
          </w:p>
        </w:tc>
        <w:tc>
          <w:tcPr>
            <w:tcW w:w="6606" w:type="dxa"/>
          </w:tcPr>
          <w:p w:rsidR="0097404F" w:rsidRDefault="0090213C">
            <w:pPr>
              <w:pStyle w:val="CTNormal"/>
            </w:pPr>
            <w:sdt>
              <w:sdtPr>
                <w:alias w:val="Condition 4"/>
                <w:tag w:val="Condition 4"/>
                <w:id w:val="1061"/>
                <w:showingPlcHdr/>
                <w:text/>
              </w:sdtPr>
              <w:sdtEndPr/>
              <w:sdtContent>
                <w:r>
                  <w:rPr>
                    <w:rStyle w:val="CTPlaceholderText"/>
                  </w:rPr>
                  <w:t>Enter condition</w:t>
                </w:r>
              </w:sdtContent>
            </w:sdt>
          </w:p>
        </w:tc>
      </w:tr>
      <w:tr w:rsidR="0097404F">
        <w:tc>
          <w:tcPr>
            <w:tcW w:w="3300" w:type="dxa"/>
            <w:shd w:val="clear" w:color="auto" w:fill="EAF1F8"/>
          </w:tcPr>
          <w:p w:rsidR="0097404F" w:rsidRDefault="0090213C">
            <w:pPr>
              <w:pStyle w:val="CTNormal"/>
            </w:pPr>
            <w:r>
              <w:rPr>
                <w:b/>
              </w:rPr>
              <w:t>Condition or Focus of Study 5</w:t>
            </w:r>
          </w:p>
        </w:tc>
        <w:tc>
          <w:tcPr>
            <w:tcW w:w="6606" w:type="dxa"/>
          </w:tcPr>
          <w:p w:rsidR="0097404F" w:rsidRDefault="0090213C">
            <w:pPr>
              <w:pStyle w:val="CTNormal"/>
            </w:pPr>
            <w:sdt>
              <w:sdtPr>
                <w:alias w:val="Condition 5"/>
                <w:tag w:val="Condition 5"/>
                <w:id w:val="1062"/>
                <w:showingPlcHdr/>
                <w:text/>
              </w:sdtPr>
              <w:sdtEndPr/>
              <w:sdtContent>
                <w:r>
                  <w:rPr>
                    <w:rStyle w:val="CTPlaceholderText"/>
                  </w:rPr>
                  <w:t>Enter condition</w:t>
                </w:r>
              </w:sdtContent>
            </w:sdt>
          </w:p>
        </w:tc>
      </w:tr>
    </w:tbl>
    <w:p w:rsidR="0097404F" w:rsidRDefault="0090213C">
      <w:pPr>
        <w:pStyle w:val="CTNormal"/>
        <w:spacing w:after="60" w:line="120" w:lineRule="exact"/>
      </w:pPr>
    </w:p>
    <w:p w:rsidR="0097404F" w:rsidRDefault="0090213C">
      <w:pPr>
        <w:pStyle w:val="CTheading2"/>
        <w:pBdr>
          <w:bottom w:val="single" w:sz="6" w:space="1" w:color="1B2B4B"/>
        </w:pBdr>
        <w:spacing w:before="160" w:after="80"/>
      </w:pPr>
      <w:r>
        <w:rPr>
          <w:szCs w:val="22"/>
        </w:rPr>
        <w:t>Keywords</w:t>
      </w:r>
    </w:p>
    <w:p w:rsidR="0097404F" w:rsidRDefault="00D16D6A">
      <w:pPr>
        <w:pStyle w:val="CTNormal"/>
        <w:keepNext/>
        <w:spacing w:after="80"/>
      </w:pPr>
      <w:r>
        <w:rPr>
          <w:i/>
          <w:color w:val="6B6B6B"/>
          <w:sz w:val="18"/>
          <w:szCs w:val="18"/>
        </w:rPr>
        <w:t xml:space="preserve">Words </w:t>
      </w:r>
      <w:r w:rsidR="0090213C">
        <w:rPr>
          <w:i/>
          <w:color w:val="6B6B6B"/>
          <w:sz w:val="18"/>
          <w:szCs w:val="18"/>
        </w:rPr>
        <w:t>that precisely describe the study protocol, to help users find the study.</w:t>
      </w:r>
    </w:p>
    <w:tbl>
      <w:tblPr>
        <w:tblW w:w="9906" w:type="dxa"/>
        <w:tblBorders>
          <w:top w:val="single" w:sz="4" w:space="0" w:color="9AA8BC"/>
          <w:left w:val="single" w:sz="4" w:space="0" w:color="9AA8BC"/>
          <w:bottom w:val="single" w:sz="4" w:space="0" w:color="9AA8BC"/>
          <w:right w:val="single" w:sz="4" w:space="0" w:color="9AA8BC"/>
          <w:insideH w:val="single" w:sz="4" w:space="0" w:color="9AA8BC"/>
          <w:insideV w:val="single" w:sz="4" w:space="0" w:color="9AA8BC"/>
        </w:tblBorders>
        <w:tblLayout w:type="fixed"/>
        <w:tblCellMar>
          <w:top w:w="70" w:type="dxa"/>
          <w:left w:w="110" w:type="dxa"/>
          <w:bottom w:w="70" w:type="dxa"/>
          <w:right w:w="110" w:type="dxa"/>
        </w:tblCellMar>
        <w:tblLook w:val="04A0" w:firstRow="1" w:lastRow="0" w:firstColumn="1" w:lastColumn="0" w:noHBand="0" w:noVBand="1"/>
      </w:tblPr>
      <w:tblGrid>
        <w:gridCol w:w="3300"/>
        <w:gridCol w:w="6606"/>
      </w:tblGrid>
      <w:tr w:rsidR="0097404F">
        <w:tc>
          <w:tcPr>
            <w:tcW w:w="3300" w:type="dxa"/>
            <w:shd w:val="clear" w:color="auto" w:fill="EAF1F8"/>
          </w:tcPr>
          <w:p w:rsidR="0097404F" w:rsidRDefault="0090213C">
            <w:pPr>
              <w:pStyle w:val="CTNormal"/>
            </w:pPr>
            <w:r>
              <w:rPr>
                <w:b/>
              </w:rPr>
              <w:t>Keyword 1</w:t>
            </w:r>
          </w:p>
        </w:tc>
        <w:tc>
          <w:tcPr>
            <w:tcW w:w="6606" w:type="dxa"/>
          </w:tcPr>
          <w:p w:rsidR="0097404F" w:rsidRDefault="0090213C">
            <w:pPr>
              <w:pStyle w:val="CTNormal"/>
            </w:pPr>
            <w:sdt>
              <w:sdtPr>
                <w:alias w:val="Keyword 1"/>
                <w:tag w:val="Keyword 1"/>
                <w:id w:val="1063"/>
                <w:showingPlcHdr/>
                <w:text/>
              </w:sdtPr>
              <w:sdtEndPr/>
              <w:sdtContent>
                <w:r>
                  <w:rPr>
                    <w:rStyle w:val="CTPlaceholderText"/>
                  </w:rPr>
                  <w:t>Enter keyword</w:t>
                </w:r>
              </w:sdtContent>
            </w:sdt>
          </w:p>
        </w:tc>
      </w:tr>
      <w:tr w:rsidR="0097404F">
        <w:tc>
          <w:tcPr>
            <w:tcW w:w="3300" w:type="dxa"/>
            <w:shd w:val="clear" w:color="auto" w:fill="EAF1F8"/>
          </w:tcPr>
          <w:p w:rsidR="0097404F" w:rsidRDefault="0090213C">
            <w:pPr>
              <w:pStyle w:val="CTNormal"/>
            </w:pPr>
            <w:r>
              <w:rPr>
                <w:b/>
              </w:rPr>
              <w:t>Keyword 2</w:t>
            </w:r>
          </w:p>
        </w:tc>
        <w:tc>
          <w:tcPr>
            <w:tcW w:w="6606" w:type="dxa"/>
          </w:tcPr>
          <w:p w:rsidR="0097404F" w:rsidRDefault="0090213C">
            <w:pPr>
              <w:pStyle w:val="CTNormal"/>
            </w:pPr>
            <w:sdt>
              <w:sdtPr>
                <w:alias w:val="Keyword 2"/>
                <w:tag w:val="Keyword 2"/>
                <w:id w:val="1064"/>
                <w:showingPlcHdr/>
                <w:text/>
              </w:sdtPr>
              <w:sdtEndPr/>
              <w:sdtContent>
                <w:r>
                  <w:rPr>
                    <w:rStyle w:val="CTPlaceholderText"/>
                  </w:rPr>
                  <w:t>Enter keyword</w:t>
                </w:r>
              </w:sdtContent>
            </w:sdt>
          </w:p>
        </w:tc>
      </w:tr>
      <w:tr w:rsidR="0097404F">
        <w:tc>
          <w:tcPr>
            <w:tcW w:w="3300" w:type="dxa"/>
            <w:shd w:val="clear" w:color="auto" w:fill="EAF1F8"/>
          </w:tcPr>
          <w:p w:rsidR="0097404F" w:rsidRDefault="0090213C">
            <w:pPr>
              <w:pStyle w:val="CTNormal"/>
            </w:pPr>
            <w:r>
              <w:rPr>
                <w:b/>
              </w:rPr>
              <w:t>Keyword 3</w:t>
            </w:r>
          </w:p>
        </w:tc>
        <w:tc>
          <w:tcPr>
            <w:tcW w:w="6606" w:type="dxa"/>
          </w:tcPr>
          <w:p w:rsidR="0097404F" w:rsidRDefault="0090213C">
            <w:pPr>
              <w:pStyle w:val="CTNormal"/>
            </w:pPr>
            <w:sdt>
              <w:sdtPr>
                <w:alias w:val="Keyword 3"/>
                <w:tag w:val="Keyword 3"/>
                <w:id w:val="1065"/>
                <w:showingPlcHdr/>
                <w:text/>
              </w:sdtPr>
              <w:sdtEndPr/>
              <w:sdtContent>
                <w:r>
                  <w:rPr>
                    <w:rStyle w:val="CTPlaceholderText"/>
                  </w:rPr>
                  <w:t>Enter keyword</w:t>
                </w:r>
              </w:sdtContent>
            </w:sdt>
          </w:p>
        </w:tc>
      </w:tr>
      <w:tr w:rsidR="0097404F">
        <w:tc>
          <w:tcPr>
            <w:tcW w:w="3300" w:type="dxa"/>
            <w:shd w:val="clear" w:color="auto" w:fill="EAF1F8"/>
          </w:tcPr>
          <w:p w:rsidR="0097404F" w:rsidRDefault="0090213C">
            <w:pPr>
              <w:pStyle w:val="CTNormal"/>
            </w:pPr>
            <w:r>
              <w:rPr>
                <w:b/>
              </w:rPr>
              <w:t>Keyword 4</w:t>
            </w:r>
          </w:p>
        </w:tc>
        <w:tc>
          <w:tcPr>
            <w:tcW w:w="6606" w:type="dxa"/>
          </w:tcPr>
          <w:p w:rsidR="0097404F" w:rsidRDefault="0090213C">
            <w:pPr>
              <w:pStyle w:val="CTNormal"/>
            </w:pPr>
            <w:sdt>
              <w:sdtPr>
                <w:alias w:val="Keyword 4"/>
                <w:tag w:val="Keyword 4"/>
                <w:id w:val="1066"/>
                <w:showingPlcHdr/>
                <w:text/>
              </w:sdtPr>
              <w:sdtEndPr/>
              <w:sdtContent>
                <w:r>
                  <w:rPr>
                    <w:rStyle w:val="CTPlaceholderText"/>
                  </w:rPr>
                  <w:t>Enter keyword</w:t>
                </w:r>
              </w:sdtContent>
            </w:sdt>
          </w:p>
        </w:tc>
      </w:tr>
      <w:tr w:rsidR="0097404F">
        <w:tc>
          <w:tcPr>
            <w:tcW w:w="3300" w:type="dxa"/>
            <w:shd w:val="clear" w:color="auto" w:fill="EAF1F8"/>
          </w:tcPr>
          <w:p w:rsidR="0097404F" w:rsidRDefault="0090213C">
            <w:pPr>
              <w:pStyle w:val="CTNormal"/>
            </w:pPr>
            <w:r>
              <w:rPr>
                <w:b/>
              </w:rPr>
              <w:t>Keyword 5</w:t>
            </w:r>
          </w:p>
        </w:tc>
        <w:tc>
          <w:tcPr>
            <w:tcW w:w="6606" w:type="dxa"/>
          </w:tcPr>
          <w:p w:rsidR="0097404F" w:rsidRDefault="0090213C">
            <w:pPr>
              <w:pStyle w:val="CTNormal"/>
            </w:pPr>
            <w:sdt>
              <w:sdtPr>
                <w:alias w:val="Keyword 5"/>
                <w:tag w:val="Keyword 5"/>
                <w:id w:val="1067"/>
                <w:showingPlcHdr/>
                <w:text/>
              </w:sdtPr>
              <w:sdtEndPr/>
              <w:sdtContent>
                <w:r>
                  <w:rPr>
                    <w:rStyle w:val="CTPlaceholderText"/>
                  </w:rPr>
                  <w:t>Enter keyword</w:t>
                </w:r>
              </w:sdtContent>
            </w:sdt>
          </w:p>
        </w:tc>
      </w:tr>
      <w:tr w:rsidR="0097404F">
        <w:tc>
          <w:tcPr>
            <w:tcW w:w="3300" w:type="dxa"/>
            <w:shd w:val="clear" w:color="auto" w:fill="EAF1F8"/>
          </w:tcPr>
          <w:p w:rsidR="0097404F" w:rsidRDefault="0090213C">
            <w:pPr>
              <w:pStyle w:val="CTNormal"/>
            </w:pPr>
            <w:r>
              <w:rPr>
                <w:b/>
              </w:rPr>
              <w:t>Keyword 6</w:t>
            </w:r>
          </w:p>
        </w:tc>
        <w:tc>
          <w:tcPr>
            <w:tcW w:w="6606" w:type="dxa"/>
          </w:tcPr>
          <w:p w:rsidR="0097404F" w:rsidRDefault="0090213C">
            <w:pPr>
              <w:pStyle w:val="CTNormal"/>
            </w:pPr>
            <w:sdt>
              <w:sdtPr>
                <w:alias w:val="Keyword 6"/>
                <w:tag w:val="Keyword 6"/>
                <w:id w:val="1068"/>
                <w:showingPlcHdr/>
                <w:text/>
              </w:sdtPr>
              <w:sdtEndPr/>
              <w:sdtContent>
                <w:r>
                  <w:rPr>
                    <w:rStyle w:val="CTPlaceholderText"/>
                  </w:rPr>
                  <w:t>Enter keyword</w:t>
                </w:r>
              </w:sdtContent>
            </w:sdt>
          </w:p>
        </w:tc>
      </w:tr>
      <w:tr w:rsidR="0097404F">
        <w:tc>
          <w:tcPr>
            <w:tcW w:w="3300" w:type="dxa"/>
            <w:shd w:val="clear" w:color="auto" w:fill="EAF1F8"/>
          </w:tcPr>
          <w:p w:rsidR="0097404F" w:rsidRDefault="0090213C">
            <w:pPr>
              <w:pStyle w:val="CTNormal"/>
            </w:pPr>
            <w:r>
              <w:rPr>
                <w:b/>
              </w:rPr>
              <w:t>Keyword 7</w:t>
            </w:r>
          </w:p>
        </w:tc>
        <w:tc>
          <w:tcPr>
            <w:tcW w:w="6606" w:type="dxa"/>
          </w:tcPr>
          <w:p w:rsidR="0097404F" w:rsidRDefault="0090213C">
            <w:pPr>
              <w:pStyle w:val="CTNormal"/>
            </w:pPr>
            <w:sdt>
              <w:sdtPr>
                <w:alias w:val="Keyword 7"/>
                <w:tag w:val="Keyword 7"/>
                <w:id w:val="1069"/>
                <w:showingPlcHdr/>
                <w:text/>
              </w:sdtPr>
              <w:sdtEndPr/>
              <w:sdtContent>
                <w:r>
                  <w:rPr>
                    <w:rStyle w:val="CTPlaceholderText"/>
                  </w:rPr>
                  <w:t>Enter keyword</w:t>
                </w:r>
              </w:sdtContent>
            </w:sdt>
          </w:p>
        </w:tc>
      </w:tr>
      <w:tr w:rsidR="0097404F">
        <w:tc>
          <w:tcPr>
            <w:tcW w:w="3300" w:type="dxa"/>
            <w:shd w:val="clear" w:color="auto" w:fill="EAF1F8"/>
          </w:tcPr>
          <w:p w:rsidR="0097404F" w:rsidRDefault="0090213C">
            <w:pPr>
              <w:pStyle w:val="CTNormal"/>
            </w:pPr>
            <w:r>
              <w:rPr>
                <w:b/>
              </w:rPr>
              <w:t>Keyword 8</w:t>
            </w:r>
          </w:p>
        </w:tc>
        <w:tc>
          <w:tcPr>
            <w:tcW w:w="6606" w:type="dxa"/>
          </w:tcPr>
          <w:p w:rsidR="0097404F" w:rsidRDefault="0090213C">
            <w:pPr>
              <w:pStyle w:val="CTNormal"/>
            </w:pPr>
            <w:sdt>
              <w:sdtPr>
                <w:alias w:val="Keyword 8"/>
                <w:tag w:val="Keyword 8"/>
                <w:id w:val="1070"/>
                <w:showingPlcHdr/>
                <w:text/>
              </w:sdtPr>
              <w:sdtEndPr/>
              <w:sdtContent>
                <w:r>
                  <w:rPr>
                    <w:rStyle w:val="CTPlaceholderText"/>
                  </w:rPr>
                  <w:t>Enter keyword</w:t>
                </w:r>
              </w:sdtContent>
            </w:sdt>
          </w:p>
        </w:tc>
      </w:tr>
      <w:tr w:rsidR="0097404F">
        <w:tc>
          <w:tcPr>
            <w:tcW w:w="3300" w:type="dxa"/>
            <w:shd w:val="clear" w:color="auto" w:fill="EAF1F8"/>
          </w:tcPr>
          <w:p w:rsidR="0097404F" w:rsidRDefault="0090213C">
            <w:pPr>
              <w:pStyle w:val="CTNormal"/>
            </w:pPr>
            <w:r>
              <w:rPr>
                <w:b/>
              </w:rPr>
              <w:t>Keyword 9</w:t>
            </w:r>
          </w:p>
        </w:tc>
        <w:tc>
          <w:tcPr>
            <w:tcW w:w="6606" w:type="dxa"/>
          </w:tcPr>
          <w:p w:rsidR="0097404F" w:rsidRDefault="0090213C">
            <w:pPr>
              <w:pStyle w:val="CTNormal"/>
            </w:pPr>
            <w:sdt>
              <w:sdtPr>
                <w:alias w:val="Keyword 9"/>
                <w:tag w:val="Keyword 9"/>
                <w:id w:val="1071"/>
                <w:showingPlcHdr/>
                <w:text/>
              </w:sdtPr>
              <w:sdtEndPr/>
              <w:sdtContent>
                <w:r>
                  <w:rPr>
                    <w:rStyle w:val="CTPlaceholderText"/>
                  </w:rPr>
                  <w:t>Enter keyword</w:t>
                </w:r>
              </w:sdtContent>
            </w:sdt>
          </w:p>
        </w:tc>
      </w:tr>
      <w:tr w:rsidR="0097404F">
        <w:tc>
          <w:tcPr>
            <w:tcW w:w="3300" w:type="dxa"/>
            <w:shd w:val="clear" w:color="auto" w:fill="EAF1F8"/>
          </w:tcPr>
          <w:p w:rsidR="0097404F" w:rsidRDefault="0090213C">
            <w:pPr>
              <w:pStyle w:val="CTNormal"/>
            </w:pPr>
            <w:r>
              <w:rPr>
                <w:b/>
              </w:rPr>
              <w:t>Keyword 10</w:t>
            </w:r>
          </w:p>
        </w:tc>
        <w:tc>
          <w:tcPr>
            <w:tcW w:w="6606" w:type="dxa"/>
          </w:tcPr>
          <w:p w:rsidR="0097404F" w:rsidRDefault="0090213C">
            <w:pPr>
              <w:pStyle w:val="CTNormal"/>
            </w:pPr>
            <w:sdt>
              <w:sdtPr>
                <w:alias w:val="Keyword 10"/>
                <w:tag w:val="Keyword 10"/>
                <w:id w:val="1072"/>
                <w:showingPlcHdr/>
                <w:text/>
              </w:sdtPr>
              <w:sdtEndPr/>
              <w:sdtContent>
                <w:r>
                  <w:rPr>
                    <w:rStyle w:val="CTPlaceholderText"/>
                  </w:rPr>
                  <w:t>Enter keyword</w:t>
                </w:r>
              </w:sdtContent>
            </w:sdt>
          </w:p>
        </w:tc>
      </w:tr>
    </w:tbl>
    <w:p w:rsidR="0097404F" w:rsidRDefault="0090213C">
      <w:pPr>
        <w:pStyle w:val="CTNormal"/>
        <w:spacing w:after="60" w:line="120" w:lineRule="exact"/>
      </w:pPr>
    </w:p>
    <w:p w:rsidR="0097404F" w:rsidRDefault="0090213C">
      <w:pPr>
        <w:pStyle w:val="CTheading1"/>
        <w:shd w:val="clear" w:color="auto" w:fill="1B2B4B"/>
        <w:spacing w:before="320" w:after="100"/>
      </w:pPr>
      <w:r>
        <w:rPr>
          <w:szCs w:val="26"/>
        </w:rPr>
        <w:t>7. Study Design</w:t>
      </w:r>
    </w:p>
    <w:p w:rsidR="0097404F" w:rsidRDefault="0090213C">
      <w:pPr>
        <w:pStyle w:val="CTNormal"/>
        <w:keepNext/>
        <w:spacing w:after="80"/>
      </w:pPr>
      <w:r>
        <w:rPr>
          <w:i/>
          <w:color w:val="6B6B6B"/>
          <w:sz w:val="18"/>
          <w:szCs w:val="18"/>
        </w:rPr>
        <w:t>Methods used in this interventional study, including how participants are assigned to interventions.</w:t>
      </w:r>
    </w:p>
    <w:tbl>
      <w:tblPr>
        <w:tblW w:w="9906" w:type="dxa"/>
        <w:tblBorders>
          <w:top w:val="single" w:sz="4" w:space="0" w:color="9AA8BC"/>
          <w:left w:val="single" w:sz="4" w:space="0" w:color="9AA8BC"/>
          <w:bottom w:val="single" w:sz="4" w:space="0" w:color="9AA8BC"/>
          <w:right w:val="single" w:sz="4" w:space="0" w:color="9AA8BC"/>
          <w:insideH w:val="single" w:sz="4" w:space="0" w:color="9AA8BC"/>
          <w:insideV w:val="single" w:sz="4" w:space="0" w:color="9AA8BC"/>
        </w:tblBorders>
        <w:tblLayout w:type="fixed"/>
        <w:tblCellMar>
          <w:top w:w="70" w:type="dxa"/>
          <w:left w:w="110" w:type="dxa"/>
          <w:bottom w:w="70" w:type="dxa"/>
          <w:right w:w="110" w:type="dxa"/>
        </w:tblCellMar>
        <w:tblLook w:val="04A0" w:firstRow="1" w:lastRow="0" w:firstColumn="1" w:lastColumn="0" w:noHBand="0" w:noVBand="1"/>
      </w:tblPr>
      <w:tblGrid>
        <w:gridCol w:w="3300"/>
        <w:gridCol w:w="6606"/>
      </w:tblGrid>
      <w:tr w:rsidR="0097404F">
        <w:tc>
          <w:tcPr>
            <w:tcW w:w="3300" w:type="dxa"/>
            <w:shd w:val="clear" w:color="auto" w:fill="EAF1F8"/>
          </w:tcPr>
          <w:p w:rsidR="0097404F" w:rsidRDefault="0090213C">
            <w:pPr>
              <w:pStyle w:val="CTNormal"/>
            </w:pPr>
            <w:r>
              <w:rPr>
                <w:b/>
              </w:rPr>
              <w:t>Primary Purpose</w:t>
            </w:r>
            <w:r>
              <w:rPr>
                <w:b/>
                <w:color w:val="C00000"/>
              </w:rPr>
              <w:t xml:space="preserve"> </w:t>
            </w:r>
            <w:r>
              <w:rPr>
                <w:b/>
                <w:color w:val="1F4FBF"/>
              </w:rPr>
              <w:t xml:space="preserve"> </w:t>
            </w:r>
          </w:p>
          <w:p w:rsidR="0097404F" w:rsidRDefault="0090213C">
            <w:pPr>
              <w:pStyle w:val="CTNormal"/>
              <w:spacing w:before="20"/>
            </w:pPr>
            <w:r>
              <w:rPr>
                <w:color w:val="6B6B6B"/>
                <w:sz w:val="16"/>
                <w:szCs w:val="16"/>
              </w:rPr>
              <w:t>Aim or goal</w:t>
            </w:r>
            <w:r>
              <w:rPr>
                <w:color w:val="6B6B6B"/>
                <w:sz w:val="16"/>
                <w:szCs w:val="16"/>
              </w:rPr>
              <w:t xml:space="preserve"> of the study intervention(s).</w:t>
            </w:r>
          </w:p>
        </w:tc>
        <w:tc>
          <w:tcPr>
            <w:tcW w:w="6606" w:type="dxa"/>
          </w:tcPr>
          <w:p w:rsidR="0097404F" w:rsidRDefault="0090213C">
            <w:pPr>
              <w:pStyle w:val="CTNormal"/>
            </w:pPr>
            <w:sdt>
              <w:sdtPr>
                <w:alias w:val="Primary purpose"/>
                <w:tag w:val="Primary purpose"/>
                <w:id w:val="1073"/>
                <w:showingPlcHdr/>
                <w:dropDownList>
                  <w:listItem w:displayText="Choose an item" w:value=""/>
                  <w:listItem w:displayText="Treatment" w:value="Treatment"/>
                  <w:listItem w:displayText="Prevention" w:value="Prevention"/>
                  <w:listItem w:displayText="Diagnostic" w:value="Diagnostic"/>
                  <w:listItem w:displayText="Supportive Care" w:value="Supportive Care"/>
                  <w:listItem w:displayText="Screening" w:value="Screening"/>
                  <w:listItem w:displayText="Health Services Research" w:value="Health Services Research"/>
                  <w:listItem w:displayText="Basic Science" w:value="Basic Science"/>
                  <w:listItem w:displayText="Device Feasibility" w:value="Device Feasibility"/>
                  <w:listItem w:displayText="Other" w:value="Other"/>
                </w:dropDownList>
              </w:sdtPr>
              <w:sdtEndPr/>
              <w:sdtContent>
                <w:r>
                  <w:rPr>
                    <w:rStyle w:val="CTPlaceholderText"/>
                  </w:rPr>
                  <w:t>Choose an item</w:t>
                </w:r>
              </w:sdtContent>
            </w:sdt>
          </w:p>
        </w:tc>
      </w:tr>
      <w:tr w:rsidR="0097404F">
        <w:tc>
          <w:tcPr>
            <w:tcW w:w="3300" w:type="dxa"/>
            <w:shd w:val="clear" w:color="auto" w:fill="EAF1F8"/>
          </w:tcPr>
          <w:p w:rsidR="0097404F" w:rsidRDefault="0090213C">
            <w:pPr>
              <w:pStyle w:val="CTNormal"/>
            </w:pPr>
            <w:r>
              <w:rPr>
                <w:b/>
              </w:rPr>
              <w:t>Study Phase</w:t>
            </w:r>
            <w:r>
              <w:rPr>
                <w:b/>
                <w:color w:val="C00000"/>
              </w:rPr>
              <w:t xml:space="preserve"> </w:t>
            </w:r>
          </w:p>
          <w:p w:rsidR="0097404F" w:rsidRDefault="0090213C">
            <w:pPr>
              <w:pStyle w:val="CTNormal"/>
              <w:spacing w:before="20"/>
            </w:pPr>
            <w:r>
              <w:rPr>
                <w:color w:val="6B6B6B"/>
                <w:sz w:val="16"/>
                <w:szCs w:val="16"/>
              </w:rPr>
              <w:t>Use N/A for trials that do not involve drug or biologic products.</w:t>
            </w:r>
          </w:p>
        </w:tc>
        <w:tc>
          <w:tcPr>
            <w:tcW w:w="6606" w:type="dxa"/>
          </w:tcPr>
          <w:p w:rsidR="0097404F" w:rsidRDefault="0090213C">
            <w:pPr>
              <w:pStyle w:val="CTNormal"/>
            </w:pPr>
            <w:sdt>
              <w:sdtPr>
                <w:alias w:val="Study phase"/>
                <w:tag w:val="Study phase"/>
                <w:id w:val="1074"/>
                <w:showingPlcHdr/>
                <w:dropDownList>
                  <w:listItem w:displayText="Choose an item" w:value=""/>
                  <w:listItem w:displayText="N/A" w:value="N/A"/>
                  <w:listItem w:displayText="Early Phase 1" w:value="Early Phase 1"/>
                  <w:listItem w:displayText="Phase 1" w:value="Phase 1"/>
                  <w:listItem w:displayText="Phase 1/Phase 2" w:value="Phase 1/Phase 2"/>
                  <w:listItem w:displayText="Phase 2" w:value="Phase 2"/>
                  <w:listItem w:displayText="Phase 2/Phase 3" w:value="Phase 2/Phase 3"/>
                  <w:listItem w:displayText="Phase 3" w:value="Phase 3"/>
                  <w:listItem w:displayText="Phase 4" w:value="Phase 4"/>
                </w:dropDownList>
              </w:sdtPr>
              <w:sdtEndPr/>
              <w:sdtContent>
                <w:r>
                  <w:rPr>
                    <w:rStyle w:val="CTPlaceholderText"/>
                  </w:rPr>
                  <w:t>Choose an item</w:t>
                </w:r>
              </w:sdtContent>
            </w:sdt>
          </w:p>
        </w:tc>
      </w:tr>
      <w:tr w:rsidR="0097404F">
        <w:tc>
          <w:tcPr>
            <w:tcW w:w="3300" w:type="dxa"/>
            <w:shd w:val="clear" w:color="auto" w:fill="EAF1F8"/>
          </w:tcPr>
          <w:p w:rsidR="0097404F" w:rsidRDefault="0090213C">
            <w:pPr>
              <w:pStyle w:val="CTNormal"/>
            </w:pPr>
            <w:r>
              <w:rPr>
                <w:b/>
              </w:rPr>
              <w:t>Interventional Study Model</w:t>
            </w:r>
            <w:r>
              <w:rPr>
                <w:b/>
                <w:color w:val="C00000"/>
              </w:rPr>
              <w:t xml:space="preserve"> </w:t>
            </w:r>
            <w:r>
              <w:rPr>
                <w:b/>
                <w:color w:val="1F4FBF"/>
              </w:rPr>
              <w:t xml:space="preserve"> </w:t>
            </w:r>
          </w:p>
        </w:tc>
        <w:tc>
          <w:tcPr>
            <w:tcW w:w="6606" w:type="dxa"/>
          </w:tcPr>
          <w:p w:rsidR="0097404F" w:rsidRDefault="0090213C">
            <w:pPr>
              <w:pStyle w:val="CTNormal"/>
            </w:pPr>
            <w:sdt>
              <w:sdtPr>
                <w:alias w:val="Study model"/>
                <w:tag w:val="Study model"/>
                <w:id w:val="1075"/>
                <w:showingPlcHdr/>
                <w:dropDownList>
                  <w:listItem w:displayText="Choose an item" w:value=""/>
                  <w:listItem w:displayText="Single Group" w:value="Single Group"/>
                  <w:listItem w:displayText="Parallel" w:value="Parallel"/>
                  <w:listItem w:displayText="Crossover" w:value="Crossover"/>
                  <w:listItem w:displayText="Factorial" w:value="Factorial"/>
                  <w:listItem w:displayText="Sequential" w:value="Sequential"/>
                </w:dropDownList>
              </w:sdtPr>
              <w:sdtEndPr/>
              <w:sdtContent>
                <w:r>
                  <w:rPr>
                    <w:rStyle w:val="CTPlaceholderText"/>
                  </w:rPr>
                  <w:t>Choose an item</w:t>
                </w:r>
              </w:sdtContent>
            </w:sdt>
          </w:p>
        </w:tc>
      </w:tr>
      <w:tr w:rsidR="0097404F">
        <w:trPr>
          <w:trHeight w:val="800"/>
        </w:trPr>
        <w:tc>
          <w:tcPr>
            <w:tcW w:w="3300" w:type="dxa"/>
            <w:shd w:val="clear" w:color="auto" w:fill="EAF1F8"/>
          </w:tcPr>
          <w:p w:rsidR="0097404F" w:rsidRDefault="0090213C">
            <w:pPr>
              <w:pStyle w:val="CTNormal"/>
            </w:pPr>
            <w:r>
              <w:rPr>
                <w:b/>
              </w:rPr>
              <w:t>Model Description</w:t>
            </w:r>
          </w:p>
          <w:p w:rsidR="0097404F" w:rsidRDefault="0090213C">
            <w:pPr>
              <w:pStyle w:val="CTNormal"/>
              <w:spacing w:before="20"/>
            </w:pPr>
            <w:r>
              <w:rPr>
                <w:color w:val="6B6B6B"/>
                <w:sz w:val="16"/>
                <w:szCs w:val="16"/>
              </w:rPr>
              <w:t xml:space="preserve">Additional details about the model, if </w:t>
            </w:r>
            <w:r>
              <w:rPr>
                <w:color w:val="6B6B6B"/>
                <w:sz w:val="16"/>
                <w:szCs w:val="16"/>
              </w:rPr>
              <w:t>needed. 1,000 characters allowed.</w:t>
            </w:r>
          </w:p>
        </w:tc>
        <w:tc>
          <w:tcPr>
            <w:tcW w:w="6606" w:type="dxa"/>
          </w:tcPr>
          <w:p w:rsidR="0097404F" w:rsidRDefault="0090213C">
            <w:pPr>
              <w:pStyle w:val="CTNormal"/>
            </w:pPr>
            <w:sdt>
              <w:sdtPr>
                <w:alias w:val="Model description"/>
                <w:tag w:val="Model description"/>
                <w:id w:val="1076"/>
                <w:showingPlcHdr/>
                <w:text w:multiLine="1"/>
              </w:sdtPr>
              <w:sdtEndPr/>
              <w:sdtContent>
                <w:r>
                  <w:rPr>
                    <w:rStyle w:val="CTPlaceholderText"/>
                  </w:rPr>
                  <w:t>Click here to type</w:t>
                </w:r>
              </w:sdtContent>
            </w:sdt>
          </w:p>
        </w:tc>
      </w:tr>
      <w:tr w:rsidR="0097404F">
        <w:tc>
          <w:tcPr>
            <w:tcW w:w="3300" w:type="dxa"/>
            <w:shd w:val="clear" w:color="auto" w:fill="EAF1F8"/>
          </w:tcPr>
          <w:p w:rsidR="0097404F" w:rsidRDefault="0090213C">
            <w:pPr>
              <w:pStyle w:val="CTNormal"/>
            </w:pPr>
            <w:r>
              <w:rPr>
                <w:b/>
              </w:rPr>
              <w:t>Number of Arms</w:t>
            </w:r>
            <w:r>
              <w:rPr>
                <w:b/>
                <w:color w:val="C00000"/>
              </w:rPr>
              <w:t xml:space="preserve"> </w:t>
            </w:r>
            <w:r>
              <w:rPr>
                <w:b/>
                <w:color w:val="1F4FBF"/>
              </w:rPr>
              <w:t xml:space="preserve"> </w:t>
            </w:r>
          </w:p>
          <w:p w:rsidR="0097404F" w:rsidRDefault="0090213C">
            <w:pPr>
              <w:pStyle w:val="CTNormal"/>
              <w:spacing w:before="20"/>
            </w:pPr>
            <w:r>
              <w:rPr>
                <w:color w:val="6B6B6B"/>
                <w:sz w:val="16"/>
                <w:szCs w:val="16"/>
              </w:rPr>
              <w:t>Total number of arms participants might be assigned to during the study.</w:t>
            </w:r>
          </w:p>
        </w:tc>
        <w:tc>
          <w:tcPr>
            <w:tcW w:w="6606" w:type="dxa"/>
          </w:tcPr>
          <w:p w:rsidR="0097404F" w:rsidRDefault="0090213C">
            <w:pPr>
              <w:pStyle w:val="CTNormal"/>
            </w:pPr>
            <w:sdt>
              <w:sdtPr>
                <w:alias w:val="Number of arms"/>
                <w:tag w:val="Number of arms"/>
                <w:id w:val="1077"/>
                <w:showingPlcHdr/>
                <w:text/>
              </w:sdtPr>
              <w:sdtEndPr/>
              <w:sdtContent>
                <w:r>
                  <w:rPr>
                    <w:rStyle w:val="CTPlaceholderText"/>
                  </w:rPr>
                  <w:t>Enter number</w:t>
                </w:r>
              </w:sdtContent>
            </w:sdt>
          </w:p>
        </w:tc>
      </w:tr>
      <w:tr w:rsidR="0097404F">
        <w:tc>
          <w:tcPr>
            <w:tcW w:w="3300" w:type="dxa"/>
            <w:shd w:val="clear" w:color="auto" w:fill="EAF1F8"/>
          </w:tcPr>
          <w:p w:rsidR="0097404F" w:rsidRDefault="0090213C">
            <w:pPr>
              <w:pStyle w:val="CTNormal"/>
            </w:pPr>
            <w:r>
              <w:rPr>
                <w:b/>
              </w:rPr>
              <w:t>Masking</w:t>
            </w:r>
            <w:r>
              <w:rPr>
                <w:b/>
                <w:color w:val="C00000"/>
              </w:rPr>
              <w:t xml:space="preserve"> </w:t>
            </w:r>
            <w:r>
              <w:rPr>
                <w:b/>
                <w:color w:val="1F4FBF"/>
              </w:rPr>
              <w:t xml:space="preserve"> </w:t>
            </w:r>
          </w:p>
          <w:p w:rsidR="0097404F" w:rsidRDefault="0090213C">
            <w:pPr>
              <w:pStyle w:val="CTNormal"/>
              <w:spacing w:before="20"/>
            </w:pPr>
            <w:r>
              <w:rPr>
                <w:color w:val="6B6B6B"/>
                <w:sz w:val="16"/>
                <w:szCs w:val="16"/>
              </w:rPr>
              <w:t>Select all roles that are masked, or select None (Open Label).</w:t>
            </w:r>
          </w:p>
        </w:tc>
        <w:tc>
          <w:tcPr>
            <w:tcW w:w="6606" w:type="dxa"/>
          </w:tcPr>
          <w:p w:rsidR="0097404F" w:rsidRDefault="0090213C">
            <w:pPr>
              <w:pStyle w:val="CTNormal"/>
              <w:spacing w:before="20"/>
            </w:pPr>
            <w:sdt>
              <w:sdtPr>
                <w:alias w:val="Masking - Participant"/>
                <w:tag w:val="Masking - Participant"/>
                <w:id w:val="107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Participant</w:t>
            </w:r>
          </w:p>
          <w:p w:rsidR="0097404F" w:rsidRDefault="0090213C">
            <w:pPr>
              <w:pStyle w:val="CTNormal"/>
              <w:spacing w:before="20"/>
            </w:pPr>
            <w:sdt>
              <w:sdtPr>
                <w:alias w:val="Masking - Care Provider"/>
                <w:tag w:val="Masking - Care Provider"/>
                <w:id w:val="107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Care Provider</w:t>
            </w:r>
          </w:p>
          <w:p w:rsidR="0097404F" w:rsidRDefault="0090213C">
            <w:pPr>
              <w:pStyle w:val="CTNormal"/>
              <w:spacing w:before="20"/>
            </w:pPr>
            <w:sdt>
              <w:sdtPr>
                <w:alias w:val="Masking - Investigator"/>
                <w:tag w:val="Masking - Investigator"/>
                <w:id w:val="108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Investigator</w:t>
            </w:r>
          </w:p>
          <w:p w:rsidR="0097404F" w:rsidRDefault="0090213C">
            <w:pPr>
              <w:pStyle w:val="CTNormal"/>
              <w:spacing w:before="20"/>
            </w:pPr>
            <w:sdt>
              <w:sdtPr>
                <w:alias w:val="Masking - Outcomes Assessor"/>
                <w:tag w:val="Masking - Outcomes Assessor"/>
                <w:id w:val="1081"/>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Outcomes Assessor</w:t>
            </w:r>
          </w:p>
          <w:p w:rsidR="0097404F" w:rsidRDefault="0090213C">
            <w:pPr>
              <w:pStyle w:val="CTNormal"/>
              <w:spacing w:before="20"/>
            </w:pPr>
            <w:sdt>
              <w:sdtPr>
                <w:alias w:val="Masking - None (Open Label)"/>
                <w:tag w:val="Masking - None (Open Label)"/>
                <w:id w:val="108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None (Open Label)</w:t>
            </w:r>
          </w:p>
        </w:tc>
      </w:tr>
      <w:tr w:rsidR="0097404F">
        <w:trPr>
          <w:trHeight w:val="700"/>
        </w:trPr>
        <w:tc>
          <w:tcPr>
            <w:tcW w:w="3300" w:type="dxa"/>
            <w:shd w:val="clear" w:color="auto" w:fill="EAF1F8"/>
          </w:tcPr>
          <w:p w:rsidR="0097404F" w:rsidRDefault="0090213C">
            <w:pPr>
              <w:pStyle w:val="CTNormal"/>
            </w:pPr>
            <w:r>
              <w:rPr>
                <w:b/>
              </w:rPr>
              <w:lastRenderedPageBreak/>
              <w:t>Masking Description</w:t>
            </w:r>
          </w:p>
          <w:p w:rsidR="0097404F" w:rsidRDefault="0090213C">
            <w:pPr>
              <w:pStyle w:val="CTNormal"/>
              <w:spacing w:before="20"/>
            </w:pPr>
            <w:r>
              <w:rPr>
                <w:color w:val="6B6B6B"/>
                <w:sz w:val="16"/>
                <w:szCs w:val="16"/>
              </w:rPr>
              <w:t>Other masked parties not listed above. 1,000 characters allowed.</w:t>
            </w:r>
          </w:p>
        </w:tc>
        <w:tc>
          <w:tcPr>
            <w:tcW w:w="6606" w:type="dxa"/>
          </w:tcPr>
          <w:p w:rsidR="0097404F" w:rsidRDefault="0090213C">
            <w:pPr>
              <w:pStyle w:val="CTNormal"/>
            </w:pPr>
            <w:sdt>
              <w:sdtPr>
                <w:alias w:val="Masking description"/>
                <w:tag w:val="Masking description"/>
                <w:id w:val="1083"/>
                <w:showingPlcHdr/>
                <w:text w:multiLine="1"/>
              </w:sdtPr>
              <w:sdtEndPr/>
              <w:sdtContent>
                <w:r>
                  <w:rPr>
                    <w:rStyle w:val="CTPlaceholderText"/>
                  </w:rPr>
                  <w:t>Click here to type</w:t>
                </w:r>
              </w:sdtContent>
            </w:sdt>
          </w:p>
        </w:tc>
      </w:tr>
      <w:tr w:rsidR="0097404F">
        <w:tc>
          <w:tcPr>
            <w:tcW w:w="3300" w:type="dxa"/>
            <w:shd w:val="clear" w:color="auto" w:fill="EAF1F8"/>
          </w:tcPr>
          <w:p w:rsidR="0097404F" w:rsidRDefault="0090213C">
            <w:pPr>
              <w:pStyle w:val="CTNormal"/>
            </w:pPr>
            <w:r>
              <w:rPr>
                <w:b/>
              </w:rPr>
              <w:t>Allocation</w:t>
            </w:r>
            <w:r>
              <w:rPr>
                <w:b/>
                <w:color w:val="C00000"/>
              </w:rPr>
              <w:t xml:space="preserve"> </w:t>
            </w:r>
            <w:r>
              <w:rPr>
                <w:b/>
                <w:color w:val="1F4FBF"/>
              </w:rPr>
              <w:t xml:space="preserve"> </w:t>
            </w:r>
          </w:p>
          <w:p w:rsidR="0097404F" w:rsidRDefault="0090213C">
            <w:pPr>
              <w:pStyle w:val="CTNormal"/>
              <w:spacing w:before="20"/>
            </w:pPr>
            <w:r>
              <w:rPr>
                <w:color w:val="6B6B6B"/>
                <w:sz w:val="16"/>
                <w:szCs w:val="16"/>
              </w:rPr>
              <w:t>Select N/A for single-arm studies.</w:t>
            </w:r>
          </w:p>
        </w:tc>
        <w:tc>
          <w:tcPr>
            <w:tcW w:w="6606" w:type="dxa"/>
          </w:tcPr>
          <w:p w:rsidR="0097404F" w:rsidRDefault="0090213C">
            <w:pPr>
              <w:pStyle w:val="CTNormal"/>
            </w:pPr>
            <w:sdt>
              <w:sdtPr>
                <w:alias w:val="Allocation"/>
                <w:tag w:val="Allocation"/>
                <w:id w:val="1084"/>
                <w:showingPlcHdr/>
                <w:dropDownList>
                  <w:listItem w:displayText="Choose an item" w:value=""/>
                  <w:listItem w:displayText="N/A" w:value="N/A"/>
                  <w:listItem w:displayText="Randomized" w:value="Randomized"/>
                  <w:listItem w:displayText="Non-Randomized" w:value="Non-Randomized"/>
                </w:dropDownList>
              </w:sdtPr>
              <w:sdtEndPr/>
              <w:sdtContent>
                <w:r>
                  <w:rPr>
                    <w:rStyle w:val="CTPlaceholderText"/>
                  </w:rPr>
                  <w:t>Choose an item</w:t>
                </w:r>
              </w:sdtContent>
            </w:sdt>
          </w:p>
        </w:tc>
      </w:tr>
      <w:tr w:rsidR="0097404F">
        <w:tc>
          <w:tcPr>
            <w:tcW w:w="3300" w:type="dxa"/>
            <w:shd w:val="clear" w:color="auto" w:fill="EAF1F8"/>
          </w:tcPr>
          <w:p w:rsidR="0097404F" w:rsidRDefault="0090213C">
            <w:pPr>
              <w:pStyle w:val="CTNormal"/>
            </w:pPr>
            <w:r>
              <w:rPr>
                <w:b/>
              </w:rPr>
              <w:t>Enrollment: Number of Participants</w:t>
            </w:r>
            <w:r>
              <w:rPr>
                <w:b/>
                <w:color w:val="C00000"/>
              </w:rPr>
              <w:t xml:space="preserve"> </w:t>
            </w:r>
            <w:r>
              <w:rPr>
                <w:b/>
                <w:color w:val="1F4FBF"/>
              </w:rPr>
              <w:t xml:space="preserve"> </w:t>
            </w:r>
          </w:p>
        </w:tc>
        <w:tc>
          <w:tcPr>
            <w:tcW w:w="6606" w:type="dxa"/>
          </w:tcPr>
          <w:p w:rsidR="0097404F" w:rsidRDefault="0090213C">
            <w:pPr>
              <w:pStyle w:val="CTNormal"/>
            </w:pPr>
            <w:sdt>
              <w:sdtPr>
                <w:alias w:val="Enrollment number"/>
                <w:tag w:val="Enrollment number"/>
                <w:id w:val="1085"/>
                <w:showingPlcHdr/>
                <w:text/>
              </w:sdtPr>
              <w:sdtEndPr/>
              <w:sdtContent>
                <w:r>
                  <w:rPr>
                    <w:rStyle w:val="CTPlaceholderText"/>
                  </w:rPr>
                  <w:t>Enter number</w:t>
                </w:r>
              </w:sdtContent>
            </w:sdt>
          </w:p>
        </w:tc>
      </w:tr>
      <w:tr w:rsidR="0097404F">
        <w:tc>
          <w:tcPr>
            <w:tcW w:w="3300" w:type="dxa"/>
            <w:shd w:val="clear" w:color="auto" w:fill="EAF1F8"/>
          </w:tcPr>
          <w:p w:rsidR="0097404F" w:rsidRDefault="0090213C">
            <w:pPr>
              <w:pStyle w:val="CTNormal"/>
            </w:pPr>
            <w:r>
              <w:rPr>
                <w:b/>
              </w:rPr>
              <w:t>Enrollment: Type</w:t>
            </w:r>
            <w:r>
              <w:rPr>
                <w:b/>
                <w:color w:val="C00000"/>
              </w:rPr>
              <w:t xml:space="preserve"> </w:t>
            </w:r>
            <w:r>
              <w:rPr>
                <w:b/>
                <w:color w:val="1F4FBF"/>
              </w:rPr>
              <w:t xml:space="preserve"> </w:t>
            </w:r>
          </w:p>
        </w:tc>
        <w:tc>
          <w:tcPr>
            <w:tcW w:w="6606" w:type="dxa"/>
          </w:tcPr>
          <w:p w:rsidR="0097404F" w:rsidRDefault="0090213C">
            <w:pPr>
              <w:pStyle w:val="CTNormal"/>
            </w:pPr>
            <w:sdt>
              <w:sdtPr>
                <w:alias w:val="Enrollment type - Anticipated"/>
                <w:tag w:val="Enrollment type - Anticipated"/>
                <w:id w:val="1086"/>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Anticipated      </w:t>
            </w:r>
            <w:sdt>
              <w:sdtPr>
                <w:alias w:val="Enrollment type - Actual"/>
                <w:tag w:val="Enrollment type - Actual"/>
                <w:id w:val="108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Actual      </w:t>
            </w:r>
          </w:p>
        </w:tc>
      </w:tr>
    </w:tbl>
    <w:p w:rsidR="0097404F" w:rsidRDefault="0090213C">
      <w:pPr>
        <w:pStyle w:val="CTNormal"/>
        <w:spacing w:after="60" w:line="120" w:lineRule="exact"/>
      </w:pPr>
    </w:p>
    <w:p w:rsidR="0097404F" w:rsidRDefault="0090213C">
      <w:pPr>
        <w:pStyle w:val="CTheading1"/>
        <w:shd w:val="clear" w:color="auto" w:fill="1B2B4B"/>
        <w:spacing w:before="320" w:after="100"/>
      </w:pPr>
      <w:r>
        <w:rPr>
          <w:szCs w:val="26"/>
        </w:rPr>
        <w:t>8. Arms and Interventions</w:t>
      </w:r>
    </w:p>
    <w:p w:rsidR="0097404F" w:rsidRDefault="0090213C">
      <w:pPr>
        <w:pStyle w:val="CTNormal"/>
        <w:keepNext/>
        <w:spacing w:after="80"/>
      </w:pPr>
      <w:r>
        <w:rPr>
          <w:i/>
          <w:color w:val="6B6B6B"/>
          <w:sz w:val="18"/>
          <w:szCs w:val="18"/>
        </w:rPr>
        <w:t>Describe each arm and list the interventions being studied. Copy a block to add more; delete unused blocks.</w:t>
      </w:r>
    </w:p>
    <w:p w:rsidR="0097404F" w:rsidRDefault="0090213C">
      <w:pPr>
        <w:pStyle w:val="CTheading2"/>
        <w:pBdr>
          <w:bottom w:val="single" w:sz="6" w:space="1" w:color="1B2B4B"/>
        </w:pBdr>
        <w:spacing w:before="160" w:after="80"/>
      </w:pPr>
      <w:r>
        <w:rPr>
          <w:szCs w:val="22"/>
        </w:rPr>
        <w:t xml:space="preserve">Arms </w:t>
      </w:r>
    </w:p>
    <w:p w:rsidR="0097404F" w:rsidRDefault="0090213C">
      <w:pPr>
        <w:pStyle w:val="CTNormal"/>
        <w:keepNext/>
        <w:spacing w:before="60" w:after="40"/>
      </w:pPr>
      <w:r>
        <w:rPr>
          <w:b/>
          <w:color w:val="1B2B4B"/>
        </w:rPr>
        <w:t xml:space="preserve">Arm </w:t>
      </w:r>
      <w:r>
        <w:rPr>
          <w:b/>
          <w:color w:val="1B2B4B"/>
        </w:rPr>
        <w:t>/ Group 1</w:t>
      </w:r>
    </w:p>
    <w:tbl>
      <w:tblPr>
        <w:tblW w:w="9906" w:type="dxa"/>
        <w:tblBorders>
          <w:top w:val="single" w:sz="4" w:space="0" w:color="9AA8BC"/>
          <w:left w:val="single" w:sz="4" w:space="0" w:color="9AA8BC"/>
          <w:bottom w:val="single" w:sz="4" w:space="0" w:color="9AA8BC"/>
          <w:right w:val="single" w:sz="4" w:space="0" w:color="9AA8BC"/>
          <w:insideH w:val="single" w:sz="4" w:space="0" w:color="9AA8BC"/>
          <w:insideV w:val="single" w:sz="4" w:space="0" w:color="9AA8BC"/>
        </w:tblBorders>
        <w:tblLayout w:type="fixed"/>
        <w:tblCellMar>
          <w:top w:w="70" w:type="dxa"/>
          <w:left w:w="110" w:type="dxa"/>
          <w:bottom w:w="70" w:type="dxa"/>
          <w:right w:w="110" w:type="dxa"/>
        </w:tblCellMar>
        <w:tblLook w:val="04A0" w:firstRow="1" w:lastRow="0" w:firstColumn="1" w:lastColumn="0" w:noHBand="0" w:noVBand="1"/>
      </w:tblPr>
      <w:tblGrid>
        <w:gridCol w:w="3300"/>
        <w:gridCol w:w="6606"/>
      </w:tblGrid>
      <w:tr w:rsidR="0097404F">
        <w:tc>
          <w:tcPr>
            <w:tcW w:w="3300" w:type="dxa"/>
            <w:shd w:val="clear" w:color="auto" w:fill="EAF1F8"/>
          </w:tcPr>
          <w:p w:rsidR="0097404F" w:rsidRDefault="0090213C">
            <w:pPr>
              <w:pStyle w:val="CTNormal"/>
            </w:pPr>
            <w:r>
              <w:rPr>
                <w:b/>
              </w:rPr>
              <w:t>Arm Type</w:t>
            </w:r>
            <w:r>
              <w:rPr>
                <w:b/>
                <w:color w:val="C00000"/>
              </w:rPr>
              <w:t xml:space="preserve"> </w:t>
            </w:r>
          </w:p>
        </w:tc>
        <w:tc>
          <w:tcPr>
            <w:tcW w:w="6606" w:type="dxa"/>
          </w:tcPr>
          <w:p w:rsidR="0097404F" w:rsidRDefault="0090213C">
            <w:pPr>
              <w:pStyle w:val="CTNormal"/>
            </w:pPr>
            <w:sdt>
              <w:sdtPr>
                <w:alias w:val="Arm 1 type"/>
                <w:tag w:val="Arm 1 type"/>
                <w:id w:val="1088"/>
                <w:showingPlcHdr/>
                <w:dropDownList>
                  <w:listItem w:displayText="Choose an item" w:value=""/>
                  <w:listItem w:displayText="Experimental" w:value="Experimental"/>
                  <w:listItem w:displayText="Active Comparator" w:value="Active Comparator"/>
                  <w:listItem w:displayText="Placebo Comparator" w:value="Placebo Comparator"/>
                  <w:listItem w:displayText="Sham Comparator" w:value="Sham Comparator"/>
                  <w:listItem w:displayText="No Intervention" w:value="No Intervention"/>
                  <w:listItem w:displayText="Other" w:value="Other"/>
                </w:dropDownList>
              </w:sdtPr>
              <w:sdtEndPr/>
              <w:sdtContent>
                <w:r>
                  <w:rPr>
                    <w:rStyle w:val="CTPlaceholderText"/>
                  </w:rPr>
                  <w:t>Choose an item</w:t>
                </w:r>
              </w:sdtContent>
            </w:sdt>
          </w:p>
        </w:tc>
      </w:tr>
      <w:tr w:rsidR="0097404F">
        <w:tc>
          <w:tcPr>
            <w:tcW w:w="3300" w:type="dxa"/>
            <w:shd w:val="clear" w:color="auto" w:fill="EAF1F8"/>
          </w:tcPr>
          <w:p w:rsidR="0097404F" w:rsidRDefault="0090213C">
            <w:pPr>
              <w:pStyle w:val="CTNormal"/>
            </w:pPr>
            <w:r>
              <w:rPr>
                <w:b/>
              </w:rPr>
              <w:t>Arm Label / Title</w:t>
            </w:r>
            <w:r>
              <w:rPr>
                <w:b/>
                <w:color w:val="C00000"/>
              </w:rPr>
              <w:t xml:space="preserve"> </w:t>
            </w:r>
          </w:p>
        </w:tc>
        <w:tc>
          <w:tcPr>
            <w:tcW w:w="6606" w:type="dxa"/>
          </w:tcPr>
          <w:p w:rsidR="0097404F" w:rsidRDefault="0090213C">
            <w:pPr>
              <w:pStyle w:val="CTNormal"/>
            </w:pPr>
            <w:sdt>
              <w:sdtPr>
                <w:alias w:val="Arm 1 label"/>
                <w:tag w:val="Arm 1 label"/>
                <w:id w:val="1089"/>
                <w:showingPlcHdr/>
                <w:text/>
              </w:sdtPr>
              <w:sdtEndPr/>
              <w:sdtContent>
                <w:r>
                  <w:rPr>
                    <w:rStyle w:val="CTPlaceholderText"/>
                  </w:rPr>
                  <w:t>Click here to type</w:t>
                </w:r>
              </w:sdtContent>
            </w:sdt>
          </w:p>
        </w:tc>
      </w:tr>
      <w:tr w:rsidR="0097404F">
        <w:trPr>
          <w:trHeight w:val="800"/>
        </w:trPr>
        <w:tc>
          <w:tcPr>
            <w:tcW w:w="3300" w:type="dxa"/>
            <w:shd w:val="clear" w:color="auto" w:fill="EAF1F8"/>
          </w:tcPr>
          <w:p w:rsidR="0097404F" w:rsidRDefault="0090213C">
            <w:pPr>
              <w:pStyle w:val="CTNormal"/>
            </w:pPr>
            <w:r>
              <w:rPr>
                <w:b/>
              </w:rPr>
              <w:t>Arm Description</w:t>
            </w:r>
          </w:p>
        </w:tc>
        <w:tc>
          <w:tcPr>
            <w:tcW w:w="6606" w:type="dxa"/>
          </w:tcPr>
          <w:p w:rsidR="0097404F" w:rsidRDefault="0090213C">
            <w:pPr>
              <w:pStyle w:val="CTNormal"/>
            </w:pPr>
            <w:sdt>
              <w:sdtPr>
                <w:alias w:val="Arm 1 description"/>
                <w:tag w:val="Arm 1 description"/>
                <w:id w:val="1090"/>
                <w:showingPlcHdr/>
                <w:text w:multiLine="1"/>
              </w:sdtPr>
              <w:sdtEndPr/>
              <w:sdtContent>
                <w:r>
                  <w:rPr>
                    <w:rStyle w:val="CTPlaceholderText"/>
                  </w:rPr>
                  <w:t>Click here to type</w:t>
                </w:r>
              </w:sdtContent>
            </w:sdt>
          </w:p>
        </w:tc>
      </w:tr>
    </w:tbl>
    <w:p w:rsidR="0097404F" w:rsidRDefault="0090213C">
      <w:pPr>
        <w:pStyle w:val="CTNormal"/>
        <w:spacing w:after="60" w:line="120" w:lineRule="exact"/>
      </w:pPr>
    </w:p>
    <w:p w:rsidR="0097404F" w:rsidRDefault="0090213C">
      <w:pPr>
        <w:pStyle w:val="CTNormal"/>
        <w:keepNext/>
        <w:spacing w:before="60" w:after="40"/>
      </w:pPr>
      <w:r>
        <w:rPr>
          <w:b/>
          <w:color w:val="1B2B4B"/>
        </w:rPr>
        <w:t>Arm / Group 2</w:t>
      </w:r>
    </w:p>
    <w:tbl>
      <w:tblPr>
        <w:tblW w:w="9906" w:type="dxa"/>
        <w:tblBorders>
          <w:top w:val="single" w:sz="4" w:space="0" w:color="9AA8BC"/>
          <w:left w:val="single" w:sz="4" w:space="0" w:color="9AA8BC"/>
          <w:bottom w:val="single" w:sz="4" w:space="0" w:color="9AA8BC"/>
          <w:right w:val="single" w:sz="4" w:space="0" w:color="9AA8BC"/>
          <w:insideH w:val="single" w:sz="4" w:space="0" w:color="9AA8BC"/>
          <w:insideV w:val="single" w:sz="4" w:space="0" w:color="9AA8BC"/>
        </w:tblBorders>
        <w:tblLayout w:type="fixed"/>
        <w:tblCellMar>
          <w:top w:w="70" w:type="dxa"/>
          <w:left w:w="110" w:type="dxa"/>
          <w:bottom w:w="70" w:type="dxa"/>
          <w:right w:w="110" w:type="dxa"/>
        </w:tblCellMar>
        <w:tblLook w:val="04A0" w:firstRow="1" w:lastRow="0" w:firstColumn="1" w:lastColumn="0" w:noHBand="0" w:noVBand="1"/>
      </w:tblPr>
      <w:tblGrid>
        <w:gridCol w:w="3300"/>
        <w:gridCol w:w="6606"/>
      </w:tblGrid>
      <w:tr w:rsidR="0097404F">
        <w:tc>
          <w:tcPr>
            <w:tcW w:w="3300" w:type="dxa"/>
            <w:shd w:val="clear" w:color="auto" w:fill="EAF1F8"/>
          </w:tcPr>
          <w:p w:rsidR="0097404F" w:rsidRDefault="0090213C">
            <w:pPr>
              <w:pStyle w:val="CTNormal"/>
            </w:pPr>
            <w:r>
              <w:rPr>
                <w:b/>
              </w:rPr>
              <w:t>Arm Type</w:t>
            </w:r>
            <w:r>
              <w:rPr>
                <w:b/>
                <w:color w:val="C00000"/>
              </w:rPr>
              <w:t xml:space="preserve"> </w:t>
            </w:r>
          </w:p>
        </w:tc>
        <w:tc>
          <w:tcPr>
            <w:tcW w:w="6606" w:type="dxa"/>
          </w:tcPr>
          <w:p w:rsidR="0097404F" w:rsidRDefault="0090213C">
            <w:pPr>
              <w:pStyle w:val="CTNormal"/>
            </w:pPr>
            <w:sdt>
              <w:sdtPr>
                <w:alias w:val="Arm 2 type"/>
                <w:tag w:val="Arm 2 type"/>
                <w:id w:val="1091"/>
                <w:showingPlcHdr/>
                <w:dropDownList>
                  <w:listItem w:displayText="Choose an item" w:value=""/>
                  <w:listItem w:displayText="Experimental" w:value="Experimental"/>
                  <w:listItem w:displayText="Active Comparator" w:value="Active Comparator"/>
                  <w:listItem w:displayText="Placebo Comparator" w:value="Placebo Comparator"/>
                  <w:listItem w:displayText="Sham Comparator" w:value="Sham Comparator"/>
                  <w:listItem w:displayText="No Intervention" w:value="No Intervention"/>
                  <w:listItem w:displayText="Other" w:value="Other"/>
                </w:dropDownList>
              </w:sdtPr>
              <w:sdtEndPr/>
              <w:sdtContent>
                <w:r>
                  <w:rPr>
                    <w:rStyle w:val="CTPlaceholderText"/>
                  </w:rPr>
                  <w:t>Choose an item</w:t>
                </w:r>
              </w:sdtContent>
            </w:sdt>
          </w:p>
        </w:tc>
      </w:tr>
      <w:tr w:rsidR="0097404F">
        <w:tc>
          <w:tcPr>
            <w:tcW w:w="3300" w:type="dxa"/>
            <w:shd w:val="clear" w:color="auto" w:fill="EAF1F8"/>
          </w:tcPr>
          <w:p w:rsidR="0097404F" w:rsidRDefault="0090213C">
            <w:pPr>
              <w:pStyle w:val="CTNormal"/>
            </w:pPr>
            <w:r>
              <w:rPr>
                <w:b/>
              </w:rPr>
              <w:t>Arm Label / Title</w:t>
            </w:r>
            <w:r>
              <w:rPr>
                <w:b/>
                <w:color w:val="C00000"/>
              </w:rPr>
              <w:t xml:space="preserve"> </w:t>
            </w:r>
          </w:p>
        </w:tc>
        <w:tc>
          <w:tcPr>
            <w:tcW w:w="6606" w:type="dxa"/>
          </w:tcPr>
          <w:p w:rsidR="0097404F" w:rsidRDefault="0090213C">
            <w:pPr>
              <w:pStyle w:val="CTNormal"/>
            </w:pPr>
            <w:sdt>
              <w:sdtPr>
                <w:alias w:val="Arm 2 label"/>
                <w:tag w:val="Arm 2 label"/>
                <w:id w:val="1092"/>
                <w:showingPlcHdr/>
                <w:text/>
              </w:sdtPr>
              <w:sdtEndPr/>
              <w:sdtContent>
                <w:r>
                  <w:rPr>
                    <w:rStyle w:val="CTPlaceholderText"/>
                  </w:rPr>
                  <w:t>Click here to type</w:t>
                </w:r>
              </w:sdtContent>
            </w:sdt>
          </w:p>
        </w:tc>
      </w:tr>
      <w:tr w:rsidR="0097404F">
        <w:trPr>
          <w:trHeight w:val="800"/>
        </w:trPr>
        <w:tc>
          <w:tcPr>
            <w:tcW w:w="3300" w:type="dxa"/>
            <w:shd w:val="clear" w:color="auto" w:fill="EAF1F8"/>
          </w:tcPr>
          <w:p w:rsidR="0097404F" w:rsidRDefault="0090213C">
            <w:pPr>
              <w:pStyle w:val="CTNormal"/>
            </w:pPr>
            <w:r>
              <w:rPr>
                <w:b/>
              </w:rPr>
              <w:t>Arm Description</w:t>
            </w:r>
          </w:p>
        </w:tc>
        <w:tc>
          <w:tcPr>
            <w:tcW w:w="6606" w:type="dxa"/>
          </w:tcPr>
          <w:p w:rsidR="0097404F" w:rsidRDefault="0090213C">
            <w:pPr>
              <w:pStyle w:val="CTNormal"/>
            </w:pPr>
            <w:sdt>
              <w:sdtPr>
                <w:alias w:val="Arm 2 description"/>
                <w:tag w:val="Arm 2 description"/>
                <w:id w:val="1093"/>
                <w:showingPlcHdr/>
                <w:text w:multiLine="1"/>
              </w:sdtPr>
              <w:sdtEndPr/>
              <w:sdtContent>
                <w:r>
                  <w:rPr>
                    <w:rStyle w:val="CTPlaceholderText"/>
                  </w:rPr>
                  <w:t>Click here to type</w:t>
                </w:r>
              </w:sdtContent>
            </w:sdt>
          </w:p>
        </w:tc>
      </w:tr>
    </w:tbl>
    <w:p w:rsidR="0097404F" w:rsidRDefault="0090213C">
      <w:pPr>
        <w:pStyle w:val="CTNormal"/>
        <w:spacing w:after="60" w:line="120" w:lineRule="exact"/>
      </w:pPr>
    </w:p>
    <w:p w:rsidR="0097404F" w:rsidRDefault="0090213C">
      <w:pPr>
        <w:pStyle w:val="CTNormal"/>
        <w:keepNext/>
        <w:spacing w:before="60" w:after="40"/>
      </w:pPr>
      <w:r>
        <w:rPr>
          <w:b/>
          <w:color w:val="1B2B4B"/>
        </w:rPr>
        <w:t xml:space="preserve">Arm / Group 3 </w:t>
      </w:r>
      <w:r>
        <w:rPr>
          <w:b/>
          <w:color w:val="1B2B4B"/>
        </w:rPr>
        <w:t>(if applicable)</w:t>
      </w:r>
    </w:p>
    <w:tbl>
      <w:tblPr>
        <w:tblW w:w="9906" w:type="dxa"/>
        <w:tblBorders>
          <w:top w:val="single" w:sz="4" w:space="0" w:color="9AA8BC"/>
          <w:left w:val="single" w:sz="4" w:space="0" w:color="9AA8BC"/>
          <w:bottom w:val="single" w:sz="4" w:space="0" w:color="9AA8BC"/>
          <w:right w:val="single" w:sz="4" w:space="0" w:color="9AA8BC"/>
          <w:insideH w:val="single" w:sz="4" w:space="0" w:color="9AA8BC"/>
          <w:insideV w:val="single" w:sz="4" w:space="0" w:color="9AA8BC"/>
        </w:tblBorders>
        <w:tblLayout w:type="fixed"/>
        <w:tblCellMar>
          <w:top w:w="70" w:type="dxa"/>
          <w:left w:w="110" w:type="dxa"/>
          <w:bottom w:w="70" w:type="dxa"/>
          <w:right w:w="110" w:type="dxa"/>
        </w:tblCellMar>
        <w:tblLook w:val="04A0" w:firstRow="1" w:lastRow="0" w:firstColumn="1" w:lastColumn="0" w:noHBand="0" w:noVBand="1"/>
      </w:tblPr>
      <w:tblGrid>
        <w:gridCol w:w="3300"/>
        <w:gridCol w:w="6606"/>
      </w:tblGrid>
      <w:tr w:rsidR="0097404F">
        <w:tc>
          <w:tcPr>
            <w:tcW w:w="3300" w:type="dxa"/>
            <w:shd w:val="clear" w:color="auto" w:fill="EAF1F8"/>
          </w:tcPr>
          <w:p w:rsidR="0097404F" w:rsidRDefault="0090213C">
            <w:pPr>
              <w:pStyle w:val="CTNormal"/>
            </w:pPr>
            <w:r>
              <w:rPr>
                <w:b/>
              </w:rPr>
              <w:t>Arm Type</w:t>
            </w:r>
            <w:r>
              <w:rPr>
                <w:b/>
                <w:color w:val="C00000"/>
              </w:rPr>
              <w:t xml:space="preserve"> </w:t>
            </w:r>
          </w:p>
        </w:tc>
        <w:tc>
          <w:tcPr>
            <w:tcW w:w="6606" w:type="dxa"/>
          </w:tcPr>
          <w:p w:rsidR="0097404F" w:rsidRDefault="0090213C">
            <w:pPr>
              <w:pStyle w:val="CTNormal"/>
            </w:pPr>
            <w:sdt>
              <w:sdtPr>
                <w:alias w:val="Arm 3 type"/>
                <w:tag w:val="Arm 3 type"/>
                <w:id w:val="1094"/>
                <w:showingPlcHdr/>
                <w:dropDownList>
                  <w:listItem w:displayText="Choose an item" w:value=""/>
                  <w:listItem w:displayText="Experimental" w:value="Experimental"/>
                  <w:listItem w:displayText="Active Comparator" w:value="Active Comparator"/>
                  <w:listItem w:displayText="Placebo Comparator" w:value="Placebo Comparator"/>
                  <w:listItem w:displayText="Sham Comparator" w:value="Sham Comparator"/>
                  <w:listItem w:displayText="No Intervention" w:value="No Intervention"/>
                  <w:listItem w:displayText="Other" w:value="Other"/>
                </w:dropDownList>
              </w:sdtPr>
              <w:sdtEndPr/>
              <w:sdtContent>
                <w:r>
                  <w:rPr>
                    <w:rStyle w:val="CTPlaceholderText"/>
                  </w:rPr>
                  <w:t>Choose an item</w:t>
                </w:r>
              </w:sdtContent>
            </w:sdt>
          </w:p>
        </w:tc>
      </w:tr>
      <w:tr w:rsidR="0097404F">
        <w:tc>
          <w:tcPr>
            <w:tcW w:w="3300" w:type="dxa"/>
            <w:shd w:val="clear" w:color="auto" w:fill="EAF1F8"/>
          </w:tcPr>
          <w:p w:rsidR="0097404F" w:rsidRDefault="0090213C">
            <w:pPr>
              <w:pStyle w:val="CTNormal"/>
            </w:pPr>
            <w:r>
              <w:rPr>
                <w:b/>
              </w:rPr>
              <w:t>Arm Label / Title</w:t>
            </w:r>
            <w:r>
              <w:rPr>
                <w:b/>
                <w:color w:val="C00000"/>
              </w:rPr>
              <w:t xml:space="preserve"> </w:t>
            </w:r>
          </w:p>
        </w:tc>
        <w:tc>
          <w:tcPr>
            <w:tcW w:w="6606" w:type="dxa"/>
          </w:tcPr>
          <w:p w:rsidR="0097404F" w:rsidRDefault="0090213C">
            <w:pPr>
              <w:pStyle w:val="CTNormal"/>
            </w:pPr>
            <w:sdt>
              <w:sdtPr>
                <w:alias w:val="Arm 3 label"/>
                <w:tag w:val="Arm 3 label"/>
                <w:id w:val="1095"/>
                <w:showingPlcHdr/>
                <w:text/>
              </w:sdtPr>
              <w:sdtEndPr/>
              <w:sdtContent>
                <w:r>
                  <w:rPr>
                    <w:rStyle w:val="CTPlaceholderText"/>
                  </w:rPr>
                  <w:t>Click here to type</w:t>
                </w:r>
              </w:sdtContent>
            </w:sdt>
          </w:p>
        </w:tc>
      </w:tr>
      <w:tr w:rsidR="0097404F">
        <w:trPr>
          <w:trHeight w:val="800"/>
        </w:trPr>
        <w:tc>
          <w:tcPr>
            <w:tcW w:w="3300" w:type="dxa"/>
            <w:shd w:val="clear" w:color="auto" w:fill="EAF1F8"/>
          </w:tcPr>
          <w:p w:rsidR="0097404F" w:rsidRDefault="0090213C">
            <w:pPr>
              <w:pStyle w:val="CTNormal"/>
            </w:pPr>
            <w:r>
              <w:rPr>
                <w:b/>
              </w:rPr>
              <w:t>Arm Description</w:t>
            </w:r>
          </w:p>
        </w:tc>
        <w:tc>
          <w:tcPr>
            <w:tcW w:w="6606" w:type="dxa"/>
          </w:tcPr>
          <w:p w:rsidR="0097404F" w:rsidRDefault="0090213C">
            <w:pPr>
              <w:pStyle w:val="CTNormal"/>
            </w:pPr>
            <w:sdt>
              <w:sdtPr>
                <w:alias w:val="Arm 3 description"/>
                <w:tag w:val="Arm 3 description"/>
                <w:id w:val="1096"/>
                <w:showingPlcHdr/>
                <w:text w:multiLine="1"/>
              </w:sdtPr>
              <w:sdtEndPr/>
              <w:sdtContent>
                <w:r>
                  <w:rPr>
                    <w:rStyle w:val="CTPlaceholderText"/>
                  </w:rPr>
                  <w:t>Click here to type</w:t>
                </w:r>
              </w:sdtContent>
            </w:sdt>
          </w:p>
        </w:tc>
      </w:tr>
    </w:tbl>
    <w:p w:rsidR="0097404F" w:rsidRDefault="0090213C">
      <w:pPr>
        <w:pStyle w:val="CTNormal"/>
        <w:spacing w:after="60" w:line="120" w:lineRule="exact"/>
      </w:pPr>
    </w:p>
    <w:p w:rsidR="0097404F" w:rsidRDefault="0090213C">
      <w:pPr>
        <w:pStyle w:val="CTheading2"/>
        <w:pBdr>
          <w:bottom w:val="single" w:sz="6" w:space="1" w:color="1B2B4B"/>
        </w:pBdr>
        <w:spacing w:before="160" w:after="80"/>
      </w:pPr>
      <w:r>
        <w:rPr>
          <w:szCs w:val="22"/>
        </w:rPr>
        <w:t xml:space="preserve">Interventions </w:t>
      </w:r>
    </w:p>
    <w:p w:rsidR="0097404F" w:rsidRDefault="0090213C">
      <w:pPr>
        <w:pStyle w:val="CTNormal"/>
        <w:keepNext/>
        <w:spacing w:before="60" w:after="40"/>
      </w:pPr>
      <w:r>
        <w:rPr>
          <w:b/>
          <w:color w:val="1B2B4B"/>
        </w:rPr>
        <w:t>Intervention 1</w:t>
      </w:r>
    </w:p>
    <w:tbl>
      <w:tblPr>
        <w:tblW w:w="9906" w:type="dxa"/>
        <w:tblBorders>
          <w:top w:val="single" w:sz="4" w:space="0" w:color="9AA8BC"/>
          <w:left w:val="single" w:sz="4" w:space="0" w:color="9AA8BC"/>
          <w:bottom w:val="single" w:sz="4" w:space="0" w:color="9AA8BC"/>
          <w:right w:val="single" w:sz="4" w:space="0" w:color="9AA8BC"/>
          <w:insideH w:val="single" w:sz="4" w:space="0" w:color="9AA8BC"/>
          <w:insideV w:val="single" w:sz="4" w:space="0" w:color="9AA8BC"/>
        </w:tblBorders>
        <w:tblLayout w:type="fixed"/>
        <w:tblCellMar>
          <w:top w:w="70" w:type="dxa"/>
          <w:left w:w="110" w:type="dxa"/>
          <w:bottom w:w="70" w:type="dxa"/>
          <w:right w:w="110" w:type="dxa"/>
        </w:tblCellMar>
        <w:tblLook w:val="04A0" w:firstRow="1" w:lastRow="0" w:firstColumn="1" w:lastColumn="0" w:noHBand="0" w:noVBand="1"/>
      </w:tblPr>
      <w:tblGrid>
        <w:gridCol w:w="3300"/>
        <w:gridCol w:w="6606"/>
      </w:tblGrid>
      <w:tr w:rsidR="0097404F">
        <w:tc>
          <w:tcPr>
            <w:tcW w:w="3300" w:type="dxa"/>
            <w:shd w:val="clear" w:color="auto" w:fill="EAF1F8"/>
          </w:tcPr>
          <w:p w:rsidR="0097404F" w:rsidRDefault="0090213C">
            <w:pPr>
              <w:pStyle w:val="CTNormal"/>
            </w:pPr>
            <w:r>
              <w:rPr>
                <w:b/>
              </w:rPr>
              <w:t>Intervention Type</w:t>
            </w:r>
            <w:r>
              <w:rPr>
                <w:b/>
                <w:color w:val="C00000"/>
              </w:rPr>
              <w:t xml:space="preserve"> </w:t>
            </w:r>
          </w:p>
        </w:tc>
        <w:tc>
          <w:tcPr>
            <w:tcW w:w="6606" w:type="dxa"/>
          </w:tcPr>
          <w:p w:rsidR="0097404F" w:rsidRDefault="0090213C">
            <w:pPr>
              <w:pStyle w:val="CTNormal"/>
            </w:pPr>
            <w:sdt>
              <w:sdtPr>
                <w:alias w:val="Intervention 1 type"/>
                <w:tag w:val="Intervention 1 type"/>
                <w:id w:val="1097"/>
                <w:showingPlcHdr/>
                <w:dropDownList>
                  <w:listItem w:displayText="Choose an item" w:value=""/>
                  <w:listItem w:displayText="Drug" w:value="Drug"/>
                  <w:listItem w:displayText="Device" w:value="Device"/>
                  <w:listItem w:displayText="Biological" w:value="Biological"/>
                  <w:listItem w:displayText="Procedure" w:value="Procedure"/>
                  <w:listItem w:displayText="Radiation" w:value="Radiation"/>
                  <w:listItem w:displayText="Behavioral" w:value="Behavioral"/>
                  <w:listItem w:displayText="Genetic" w:value="Genetic"/>
                  <w:listItem w:displayText="Dietary Supplement" w:value="Dietary Supplement"/>
                  <w:listItem w:displayText="Combination Product" w:value="Combination Product"/>
                  <w:listItem w:displayText="Diagnostic Test" w:value="Diagnostic Test"/>
                  <w:listItem w:displayText="Other" w:value="Other"/>
                </w:dropDownList>
              </w:sdtPr>
              <w:sdtEndPr/>
              <w:sdtContent>
                <w:r>
                  <w:rPr>
                    <w:rStyle w:val="CTPlaceholderText"/>
                  </w:rPr>
                  <w:t>Choose an item</w:t>
                </w:r>
              </w:sdtContent>
            </w:sdt>
          </w:p>
        </w:tc>
      </w:tr>
      <w:tr w:rsidR="0097404F">
        <w:tc>
          <w:tcPr>
            <w:tcW w:w="3300" w:type="dxa"/>
            <w:shd w:val="clear" w:color="auto" w:fill="EAF1F8"/>
          </w:tcPr>
          <w:p w:rsidR="0097404F" w:rsidRDefault="0090213C">
            <w:pPr>
              <w:pStyle w:val="CTNormal"/>
            </w:pPr>
            <w:r>
              <w:rPr>
                <w:b/>
              </w:rPr>
              <w:t>Intervention Name</w:t>
            </w:r>
            <w:r>
              <w:rPr>
                <w:b/>
                <w:color w:val="C00000"/>
              </w:rPr>
              <w:t xml:space="preserve"> </w:t>
            </w:r>
          </w:p>
        </w:tc>
        <w:tc>
          <w:tcPr>
            <w:tcW w:w="6606" w:type="dxa"/>
          </w:tcPr>
          <w:p w:rsidR="0097404F" w:rsidRDefault="0090213C">
            <w:pPr>
              <w:pStyle w:val="CTNormal"/>
            </w:pPr>
            <w:sdt>
              <w:sdtPr>
                <w:alias w:val="Intervention 1 name"/>
                <w:tag w:val="Intervention 1 name"/>
                <w:id w:val="1098"/>
                <w:showingPlcHdr/>
                <w:text/>
              </w:sdtPr>
              <w:sdtEndPr/>
              <w:sdtContent>
                <w:r>
                  <w:rPr>
                    <w:rStyle w:val="CTPlaceholderText"/>
                  </w:rPr>
                  <w:t>Click here to type</w:t>
                </w:r>
              </w:sdtContent>
            </w:sdt>
          </w:p>
        </w:tc>
      </w:tr>
      <w:tr w:rsidR="0097404F">
        <w:trPr>
          <w:trHeight w:val="800"/>
        </w:trPr>
        <w:tc>
          <w:tcPr>
            <w:tcW w:w="3300" w:type="dxa"/>
            <w:shd w:val="clear" w:color="auto" w:fill="EAF1F8"/>
          </w:tcPr>
          <w:p w:rsidR="0097404F" w:rsidRDefault="0090213C">
            <w:pPr>
              <w:pStyle w:val="CTNormal"/>
            </w:pPr>
            <w:r>
              <w:rPr>
                <w:b/>
              </w:rPr>
              <w:t>Description</w:t>
            </w:r>
          </w:p>
        </w:tc>
        <w:tc>
          <w:tcPr>
            <w:tcW w:w="6606" w:type="dxa"/>
          </w:tcPr>
          <w:p w:rsidR="0097404F" w:rsidRDefault="0090213C">
            <w:pPr>
              <w:pStyle w:val="CTNormal"/>
            </w:pPr>
            <w:sdt>
              <w:sdtPr>
                <w:alias w:val="Intervention 1 description"/>
                <w:tag w:val="Intervention 1 description"/>
                <w:id w:val="1099"/>
                <w:showingPlcHdr/>
                <w:text w:multiLine="1"/>
              </w:sdtPr>
              <w:sdtEndPr/>
              <w:sdtContent>
                <w:r>
                  <w:rPr>
                    <w:rStyle w:val="CTPlaceholderText"/>
                  </w:rPr>
                  <w:t xml:space="preserve">Click here </w:t>
                </w:r>
                <w:r>
                  <w:rPr>
                    <w:rStyle w:val="CTPlaceholderText"/>
                  </w:rPr>
                  <w:t>to type</w:t>
                </w:r>
              </w:sdtContent>
            </w:sdt>
          </w:p>
        </w:tc>
      </w:tr>
      <w:tr w:rsidR="0097404F">
        <w:tc>
          <w:tcPr>
            <w:tcW w:w="3300" w:type="dxa"/>
            <w:shd w:val="clear" w:color="auto" w:fill="EAF1F8"/>
          </w:tcPr>
          <w:p w:rsidR="0097404F" w:rsidRDefault="0090213C">
            <w:pPr>
              <w:pStyle w:val="CTNormal"/>
            </w:pPr>
            <w:r>
              <w:rPr>
                <w:b/>
              </w:rPr>
              <w:t>Other Names</w:t>
            </w:r>
          </w:p>
        </w:tc>
        <w:tc>
          <w:tcPr>
            <w:tcW w:w="6606" w:type="dxa"/>
          </w:tcPr>
          <w:p w:rsidR="0097404F" w:rsidRDefault="0090213C">
            <w:pPr>
              <w:pStyle w:val="CTNormal"/>
            </w:pPr>
            <w:sdt>
              <w:sdtPr>
                <w:alias w:val="Intervention 1 other names"/>
                <w:tag w:val="Intervention 1 other names"/>
                <w:id w:val="1100"/>
                <w:showingPlcHdr/>
                <w:text/>
              </w:sdtPr>
              <w:sdtEndPr/>
              <w:sdtContent>
                <w:r>
                  <w:rPr>
                    <w:rStyle w:val="CTPlaceholderText"/>
                  </w:rPr>
                  <w:t>Click here to type</w:t>
                </w:r>
              </w:sdtContent>
            </w:sdt>
          </w:p>
        </w:tc>
      </w:tr>
    </w:tbl>
    <w:p w:rsidR="0097404F" w:rsidRDefault="0090213C">
      <w:pPr>
        <w:pStyle w:val="CTNormal"/>
        <w:spacing w:after="60" w:line="120" w:lineRule="exact"/>
      </w:pPr>
    </w:p>
    <w:p w:rsidR="0097404F" w:rsidRDefault="0090213C">
      <w:pPr>
        <w:pStyle w:val="CTNormal"/>
        <w:keepNext/>
        <w:spacing w:before="60" w:after="40"/>
      </w:pPr>
      <w:r>
        <w:rPr>
          <w:b/>
          <w:color w:val="1B2B4B"/>
        </w:rPr>
        <w:t>Intervention 2</w:t>
      </w:r>
    </w:p>
    <w:tbl>
      <w:tblPr>
        <w:tblW w:w="9906" w:type="dxa"/>
        <w:tblBorders>
          <w:top w:val="single" w:sz="4" w:space="0" w:color="9AA8BC"/>
          <w:left w:val="single" w:sz="4" w:space="0" w:color="9AA8BC"/>
          <w:bottom w:val="single" w:sz="4" w:space="0" w:color="9AA8BC"/>
          <w:right w:val="single" w:sz="4" w:space="0" w:color="9AA8BC"/>
          <w:insideH w:val="single" w:sz="4" w:space="0" w:color="9AA8BC"/>
          <w:insideV w:val="single" w:sz="4" w:space="0" w:color="9AA8BC"/>
        </w:tblBorders>
        <w:tblLayout w:type="fixed"/>
        <w:tblCellMar>
          <w:top w:w="70" w:type="dxa"/>
          <w:left w:w="110" w:type="dxa"/>
          <w:bottom w:w="70" w:type="dxa"/>
          <w:right w:w="110" w:type="dxa"/>
        </w:tblCellMar>
        <w:tblLook w:val="04A0" w:firstRow="1" w:lastRow="0" w:firstColumn="1" w:lastColumn="0" w:noHBand="0" w:noVBand="1"/>
      </w:tblPr>
      <w:tblGrid>
        <w:gridCol w:w="3300"/>
        <w:gridCol w:w="6606"/>
      </w:tblGrid>
      <w:tr w:rsidR="0097404F">
        <w:tc>
          <w:tcPr>
            <w:tcW w:w="3300" w:type="dxa"/>
            <w:shd w:val="clear" w:color="auto" w:fill="EAF1F8"/>
          </w:tcPr>
          <w:p w:rsidR="0097404F" w:rsidRDefault="0090213C">
            <w:pPr>
              <w:pStyle w:val="CTNormal"/>
            </w:pPr>
            <w:r>
              <w:rPr>
                <w:b/>
              </w:rPr>
              <w:t>Intervention Type</w:t>
            </w:r>
            <w:r>
              <w:rPr>
                <w:b/>
                <w:color w:val="C00000"/>
              </w:rPr>
              <w:t xml:space="preserve"> </w:t>
            </w:r>
          </w:p>
        </w:tc>
        <w:tc>
          <w:tcPr>
            <w:tcW w:w="6606" w:type="dxa"/>
          </w:tcPr>
          <w:p w:rsidR="0097404F" w:rsidRDefault="0090213C">
            <w:pPr>
              <w:pStyle w:val="CTNormal"/>
            </w:pPr>
            <w:sdt>
              <w:sdtPr>
                <w:alias w:val="Intervention 2 type"/>
                <w:tag w:val="Intervention 2 type"/>
                <w:id w:val="1101"/>
                <w:showingPlcHdr/>
                <w:dropDownList>
                  <w:listItem w:displayText="Choose an item" w:value=""/>
                  <w:listItem w:displayText="Drug" w:value="Drug"/>
                  <w:listItem w:displayText="Device" w:value="Device"/>
                  <w:listItem w:displayText="Biological" w:value="Biological"/>
                  <w:listItem w:displayText="Procedure" w:value="Procedure"/>
                  <w:listItem w:displayText="Radiation" w:value="Radiation"/>
                  <w:listItem w:displayText="Behavioral" w:value="Behavioral"/>
                  <w:listItem w:displayText="Genetic" w:value="Genetic"/>
                  <w:listItem w:displayText="Dietary Supplement" w:value="Dietary Supplement"/>
                  <w:listItem w:displayText="Combination Product" w:value="Combination Product"/>
                  <w:listItem w:displayText="Diagnostic Test" w:value="Diagnostic Test"/>
                  <w:listItem w:displayText="Other" w:value="Other"/>
                </w:dropDownList>
              </w:sdtPr>
              <w:sdtEndPr/>
              <w:sdtContent>
                <w:r>
                  <w:rPr>
                    <w:rStyle w:val="CTPlaceholderText"/>
                  </w:rPr>
                  <w:t>Choose an item</w:t>
                </w:r>
              </w:sdtContent>
            </w:sdt>
          </w:p>
        </w:tc>
      </w:tr>
      <w:tr w:rsidR="0097404F">
        <w:tc>
          <w:tcPr>
            <w:tcW w:w="3300" w:type="dxa"/>
            <w:shd w:val="clear" w:color="auto" w:fill="EAF1F8"/>
          </w:tcPr>
          <w:p w:rsidR="0097404F" w:rsidRDefault="0090213C">
            <w:pPr>
              <w:pStyle w:val="CTNormal"/>
            </w:pPr>
            <w:r>
              <w:rPr>
                <w:b/>
              </w:rPr>
              <w:lastRenderedPageBreak/>
              <w:t>Intervention Name</w:t>
            </w:r>
            <w:r>
              <w:rPr>
                <w:b/>
                <w:color w:val="C00000"/>
              </w:rPr>
              <w:t xml:space="preserve"> </w:t>
            </w:r>
          </w:p>
        </w:tc>
        <w:tc>
          <w:tcPr>
            <w:tcW w:w="6606" w:type="dxa"/>
          </w:tcPr>
          <w:p w:rsidR="0097404F" w:rsidRDefault="0090213C">
            <w:pPr>
              <w:pStyle w:val="CTNormal"/>
            </w:pPr>
            <w:sdt>
              <w:sdtPr>
                <w:alias w:val="Intervention 2 name"/>
                <w:tag w:val="Intervention 2 name"/>
                <w:id w:val="1102"/>
                <w:showingPlcHdr/>
                <w:text/>
              </w:sdtPr>
              <w:sdtEndPr/>
              <w:sdtContent>
                <w:r>
                  <w:rPr>
                    <w:rStyle w:val="CTPlaceholderText"/>
                  </w:rPr>
                  <w:t>Click here to type</w:t>
                </w:r>
              </w:sdtContent>
            </w:sdt>
          </w:p>
        </w:tc>
      </w:tr>
      <w:tr w:rsidR="0097404F">
        <w:trPr>
          <w:trHeight w:val="800"/>
        </w:trPr>
        <w:tc>
          <w:tcPr>
            <w:tcW w:w="3300" w:type="dxa"/>
            <w:shd w:val="clear" w:color="auto" w:fill="EAF1F8"/>
          </w:tcPr>
          <w:p w:rsidR="0097404F" w:rsidRDefault="0090213C">
            <w:pPr>
              <w:pStyle w:val="CTNormal"/>
            </w:pPr>
            <w:r>
              <w:rPr>
                <w:b/>
              </w:rPr>
              <w:t>Description</w:t>
            </w:r>
          </w:p>
        </w:tc>
        <w:tc>
          <w:tcPr>
            <w:tcW w:w="6606" w:type="dxa"/>
          </w:tcPr>
          <w:p w:rsidR="0097404F" w:rsidRDefault="0090213C">
            <w:pPr>
              <w:pStyle w:val="CTNormal"/>
            </w:pPr>
            <w:sdt>
              <w:sdtPr>
                <w:alias w:val="Intervention 2 description"/>
                <w:tag w:val="Intervention 2 description"/>
                <w:id w:val="1103"/>
                <w:showingPlcHdr/>
                <w:text w:multiLine="1"/>
              </w:sdtPr>
              <w:sdtEndPr/>
              <w:sdtContent>
                <w:r>
                  <w:rPr>
                    <w:rStyle w:val="CTPlaceholderText"/>
                  </w:rPr>
                  <w:t>Click here to type</w:t>
                </w:r>
              </w:sdtContent>
            </w:sdt>
          </w:p>
        </w:tc>
      </w:tr>
      <w:tr w:rsidR="0097404F">
        <w:tc>
          <w:tcPr>
            <w:tcW w:w="3300" w:type="dxa"/>
            <w:shd w:val="clear" w:color="auto" w:fill="EAF1F8"/>
          </w:tcPr>
          <w:p w:rsidR="0097404F" w:rsidRDefault="0090213C">
            <w:pPr>
              <w:pStyle w:val="CTNormal"/>
            </w:pPr>
            <w:r>
              <w:rPr>
                <w:b/>
              </w:rPr>
              <w:t>Other Names</w:t>
            </w:r>
          </w:p>
        </w:tc>
        <w:tc>
          <w:tcPr>
            <w:tcW w:w="6606" w:type="dxa"/>
          </w:tcPr>
          <w:p w:rsidR="0097404F" w:rsidRDefault="0090213C">
            <w:pPr>
              <w:pStyle w:val="CTNormal"/>
            </w:pPr>
            <w:sdt>
              <w:sdtPr>
                <w:alias w:val="Intervention 2 other names"/>
                <w:tag w:val="Intervention 2 other names"/>
                <w:id w:val="1104"/>
                <w:showingPlcHdr/>
                <w:text/>
              </w:sdtPr>
              <w:sdtEndPr/>
              <w:sdtContent>
                <w:r>
                  <w:rPr>
                    <w:rStyle w:val="CTPlaceholderText"/>
                  </w:rPr>
                  <w:t>Click here to type</w:t>
                </w:r>
              </w:sdtContent>
            </w:sdt>
          </w:p>
        </w:tc>
      </w:tr>
    </w:tbl>
    <w:p w:rsidR="0097404F" w:rsidRDefault="0090213C">
      <w:pPr>
        <w:pStyle w:val="CTNormal"/>
        <w:spacing w:after="60" w:line="120" w:lineRule="exact"/>
      </w:pPr>
    </w:p>
    <w:p w:rsidR="0097404F" w:rsidRDefault="0090213C">
      <w:pPr>
        <w:pStyle w:val="CTNormal"/>
        <w:keepNext/>
        <w:spacing w:before="60" w:after="40"/>
      </w:pPr>
      <w:r>
        <w:rPr>
          <w:b/>
          <w:color w:val="1B2B4B"/>
        </w:rPr>
        <w:t>Intervention 3 (if applicable)</w:t>
      </w:r>
    </w:p>
    <w:tbl>
      <w:tblPr>
        <w:tblW w:w="9906" w:type="dxa"/>
        <w:tblBorders>
          <w:top w:val="single" w:sz="4" w:space="0" w:color="9AA8BC"/>
          <w:left w:val="single" w:sz="4" w:space="0" w:color="9AA8BC"/>
          <w:bottom w:val="single" w:sz="4" w:space="0" w:color="9AA8BC"/>
          <w:right w:val="single" w:sz="4" w:space="0" w:color="9AA8BC"/>
          <w:insideH w:val="single" w:sz="4" w:space="0" w:color="9AA8BC"/>
          <w:insideV w:val="single" w:sz="4" w:space="0" w:color="9AA8BC"/>
        </w:tblBorders>
        <w:tblLayout w:type="fixed"/>
        <w:tblCellMar>
          <w:top w:w="70" w:type="dxa"/>
          <w:left w:w="110" w:type="dxa"/>
          <w:bottom w:w="70" w:type="dxa"/>
          <w:right w:w="110" w:type="dxa"/>
        </w:tblCellMar>
        <w:tblLook w:val="04A0" w:firstRow="1" w:lastRow="0" w:firstColumn="1" w:lastColumn="0" w:noHBand="0" w:noVBand="1"/>
      </w:tblPr>
      <w:tblGrid>
        <w:gridCol w:w="3300"/>
        <w:gridCol w:w="6606"/>
      </w:tblGrid>
      <w:tr w:rsidR="0097404F">
        <w:tc>
          <w:tcPr>
            <w:tcW w:w="3300" w:type="dxa"/>
            <w:shd w:val="clear" w:color="auto" w:fill="EAF1F8"/>
          </w:tcPr>
          <w:p w:rsidR="0097404F" w:rsidRDefault="0090213C">
            <w:pPr>
              <w:pStyle w:val="CTNormal"/>
            </w:pPr>
            <w:r>
              <w:rPr>
                <w:b/>
              </w:rPr>
              <w:t>Intervention Type</w:t>
            </w:r>
            <w:r>
              <w:rPr>
                <w:b/>
                <w:color w:val="C00000"/>
              </w:rPr>
              <w:t xml:space="preserve"> </w:t>
            </w:r>
          </w:p>
        </w:tc>
        <w:tc>
          <w:tcPr>
            <w:tcW w:w="6606" w:type="dxa"/>
          </w:tcPr>
          <w:p w:rsidR="0097404F" w:rsidRDefault="0090213C">
            <w:pPr>
              <w:pStyle w:val="CTNormal"/>
            </w:pPr>
            <w:sdt>
              <w:sdtPr>
                <w:alias w:val="Intervention 3 type"/>
                <w:tag w:val="Intervention 3 type"/>
                <w:id w:val="1105"/>
                <w:showingPlcHdr/>
                <w:dropDownList>
                  <w:listItem w:displayText="Choose an item" w:value=""/>
                  <w:listItem w:displayText="Drug" w:value="Drug"/>
                  <w:listItem w:displayText="Device" w:value="Device"/>
                  <w:listItem w:displayText="Biological" w:value="Biological"/>
                  <w:listItem w:displayText="Procedure" w:value="Procedure"/>
                  <w:listItem w:displayText="Radiation" w:value="Radiation"/>
                  <w:listItem w:displayText="Behavioral" w:value="Behavioral"/>
                  <w:listItem w:displayText="Genetic" w:value="Genetic"/>
                  <w:listItem w:displayText="Dietary Supplement" w:value="Dietary Supplement"/>
                  <w:listItem w:displayText="Combination Product" w:value="Combination Product"/>
                  <w:listItem w:displayText="Diagnostic Test" w:value="Diagnostic Test"/>
                  <w:listItem w:displayText="Other" w:value="Other"/>
                </w:dropDownList>
              </w:sdtPr>
              <w:sdtEndPr/>
              <w:sdtContent>
                <w:r>
                  <w:rPr>
                    <w:rStyle w:val="CTPlaceholderText"/>
                  </w:rPr>
                  <w:t>Choose an item</w:t>
                </w:r>
              </w:sdtContent>
            </w:sdt>
          </w:p>
        </w:tc>
      </w:tr>
      <w:tr w:rsidR="0097404F">
        <w:tc>
          <w:tcPr>
            <w:tcW w:w="3300" w:type="dxa"/>
            <w:shd w:val="clear" w:color="auto" w:fill="EAF1F8"/>
          </w:tcPr>
          <w:p w:rsidR="0097404F" w:rsidRDefault="0090213C">
            <w:pPr>
              <w:pStyle w:val="CTNormal"/>
            </w:pPr>
            <w:r>
              <w:rPr>
                <w:b/>
              </w:rPr>
              <w:t>Intervention Name</w:t>
            </w:r>
            <w:r>
              <w:rPr>
                <w:b/>
                <w:color w:val="C00000"/>
              </w:rPr>
              <w:t xml:space="preserve"> </w:t>
            </w:r>
          </w:p>
        </w:tc>
        <w:tc>
          <w:tcPr>
            <w:tcW w:w="6606" w:type="dxa"/>
          </w:tcPr>
          <w:p w:rsidR="0097404F" w:rsidRDefault="0090213C">
            <w:pPr>
              <w:pStyle w:val="CTNormal"/>
            </w:pPr>
            <w:sdt>
              <w:sdtPr>
                <w:alias w:val="Intervention 3 name"/>
                <w:tag w:val="Intervention 3 name"/>
                <w:id w:val="1106"/>
                <w:showingPlcHdr/>
                <w:text/>
              </w:sdtPr>
              <w:sdtEndPr/>
              <w:sdtContent>
                <w:r>
                  <w:rPr>
                    <w:rStyle w:val="CTPlaceholderText"/>
                  </w:rPr>
                  <w:t>Click here to type</w:t>
                </w:r>
              </w:sdtContent>
            </w:sdt>
          </w:p>
        </w:tc>
      </w:tr>
      <w:tr w:rsidR="0097404F">
        <w:trPr>
          <w:trHeight w:val="800"/>
        </w:trPr>
        <w:tc>
          <w:tcPr>
            <w:tcW w:w="3300" w:type="dxa"/>
            <w:shd w:val="clear" w:color="auto" w:fill="EAF1F8"/>
          </w:tcPr>
          <w:p w:rsidR="0097404F" w:rsidRDefault="0090213C">
            <w:pPr>
              <w:pStyle w:val="CTNormal"/>
            </w:pPr>
            <w:r>
              <w:rPr>
                <w:b/>
              </w:rPr>
              <w:t>Description</w:t>
            </w:r>
          </w:p>
        </w:tc>
        <w:tc>
          <w:tcPr>
            <w:tcW w:w="6606" w:type="dxa"/>
          </w:tcPr>
          <w:p w:rsidR="0097404F" w:rsidRDefault="0090213C">
            <w:pPr>
              <w:pStyle w:val="CTNormal"/>
            </w:pPr>
            <w:sdt>
              <w:sdtPr>
                <w:alias w:val="Intervention 3 description"/>
                <w:tag w:val="Intervention 3 description"/>
                <w:id w:val="1107"/>
                <w:showingPlcHdr/>
                <w:text w:multiLine="1"/>
              </w:sdtPr>
              <w:sdtEndPr/>
              <w:sdtContent>
                <w:r>
                  <w:rPr>
                    <w:rStyle w:val="CTPlaceholderText"/>
                  </w:rPr>
                  <w:t>Click here to type</w:t>
                </w:r>
              </w:sdtContent>
            </w:sdt>
          </w:p>
        </w:tc>
      </w:tr>
      <w:tr w:rsidR="0097404F">
        <w:tc>
          <w:tcPr>
            <w:tcW w:w="3300" w:type="dxa"/>
            <w:shd w:val="clear" w:color="auto" w:fill="EAF1F8"/>
          </w:tcPr>
          <w:p w:rsidR="0097404F" w:rsidRDefault="0090213C">
            <w:pPr>
              <w:pStyle w:val="CTNormal"/>
            </w:pPr>
            <w:r>
              <w:rPr>
                <w:b/>
              </w:rPr>
              <w:t>Other Names</w:t>
            </w:r>
          </w:p>
        </w:tc>
        <w:tc>
          <w:tcPr>
            <w:tcW w:w="6606" w:type="dxa"/>
          </w:tcPr>
          <w:p w:rsidR="0097404F" w:rsidRDefault="0090213C">
            <w:pPr>
              <w:pStyle w:val="CTNormal"/>
            </w:pPr>
            <w:sdt>
              <w:sdtPr>
                <w:alias w:val="Intervention 3 other names"/>
                <w:tag w:val="Intervention 3 other names"/>
                <w:id w:val="1108"/>
                <w:showingPlcHdr/>
                <w:text/>
              </w:sdtPr>
              <w:sdtEndPr/>
              <w:sdtContent>
                <w:r>
                  <w:rPr>
                    <w:rStyle w:val="CTPlaceholderText"/>
                  </w:rPr>
                  <w:t>Click here to type</w:t>
                </w:r>
              </w:sdtContent>
            </w:sdt>
          </w:p>
        </w:tc>
      </w:tr>
    </w:tbl>
    <w:p w:rsidR="0097404F" w:rsidRDefault="0090213C">
      <w:pPr>
        <w:pStyle w:val="CTNormal"/>
        <w:spacing w:after="60" w:line="120" w:lineRule="exact"/>
      </w:pPr>
    </w:p>
    <w:p w:rsidR="0097404F" w:rsidRDefault="0090213C">
      <w:pPr>
        <w:pStyle w:val="CTheading2"/>
        <w:pBdr>
          <w:bottom w:val="single" w:sz="6" w:space="1" w:color="1B2B4B"/>
        </w:pBdr>
        <w:spacing w:before="160" w:after="80"/>
      </w:pPr>
      <w:r>
        <w:rPr>
          <w:szCs w:val="22"/>
        </w:rPr>
        <w:t xml:space="preserve">Cross Reference </w:t>
      </w:r>
    </w:p>
    <w:p w:rsidR="0097404F" w:rsidRDefault="0090213C">
      <w:pPr>
        <w:pStyle w:val="CTNormal"/>
        <w:keepNext/>
        <w:spacing w:after="80"/>
      </w:pPr>
      <w:r>
        <w:rPr>
          <w:i/>
          <w:color w:val="6B6B6B"/>
          <w:sz w:val="18"/>
          <w:szCs w:val="18"/>
        </w:rPr>
        <w:t>Tick each intervention assigned to each arm. Type the arm and intervention names in the shaded cells.</w:t>
      </w:r>
    </w:p>
    <w:tbl>
      <w:tblPr>
        <w:tblW w:w="9906" w:type="dxa"/>
        <w:tblBorders>
          <w:top w:val="single" w:sz="4" w:space="0" w:color="9AA8BC"/>
          <w:left w:val="single" w:sz="4" w:space="0" w:color="9AA8BC"/>
          <w:bottom w:val="single" w:sz="4" w:space="0" w:color="9AA8BC"/>
          <w:right w:val="single" w:sz="4" w:space="0" w:color="9AA8BC"/>
          <w:insideH w:val="single" w:sz="4" w:space="0" w:color="9AA8BC"/>
          <w:insideV w:val="single" w:sz="4" w:space="0" w:color="9AA8BC"/>
        </w:tblBorders>
        <w:tblLayout w:type="fixed"/>
        <w:tblCellMar>
          <w:top w:w="70" w:type="dxa"/>
          <w:left w:w="110" w:type="dxa"/>
          <w:bottom w:w="70" w:type="dxa"/>
          <w:right w:w="110" w:type="dxa"/>
        </w:tblCellMar>
        <w:tblLook w:val="04A0" w:firstRow="1" w:lastRow="0" w:firstColumn="1" w:lastColumn="0" w:noHBand="0" w:noVBand="1"/>
      </w:tblPr>
      <w:tblGrid>
        <w:gridCol w:w="2900"/>
        <w:gridCol w:w="2335"/>
        <w:gridCol w:w="2335"/>
        <w:gridCol w:w="2336"/>
      </w:tblGrid>
      <w:tr w:rsidR="0097404F">
        <w:trPr>
          <w:cantSplit/>
        </w:trPr>
        <w:tc>
          <w:tcPr>
            <w:tcW w:w="2900" w:type="dxa"/>
            <w:shd w:val="clear" w:color="auto" w:fill="EAF1F8"/>
          </w:tcPr>
          <w:p w:rsidR="0097404F" w:rsidRDefault="0090213C">
            <w:pPr>
              <w:pStyle w:val="CTNormal"/>
            </w:pPr>
            <w:r>
              <w:rPr>
                <w:b/>
                <w:sz w:val="18"/>
                <w:szCs w:val="18"/>
              </w:rPr>
              <w:t xml:space="preserve">Arm  / </w:t>
            </w:r>
            <w:r>
              <w:rPr>
                <w:b/>
                <w:sz w:val="18"/>
                <w:szCs w:val="18"/>
              </w:rPr>
              <w:t xml:space="preserve"> Intervention</w:t>
            </w:r>
          </w:p>
        </w:tc>
        <w:tc>
          <w:tcPr>
            <w:tcW w:w="2335" w:type="dxa"/>
            <w:shd w:val="clear" w:color="auto" w:fill="EAF1F8"/>
          </w:tcPr>
          <w:p w:rsidR="0097404F" w:rsidRDefault="0090213C">
            <w:pPr>
              <w:pStyle w:val="CTNormal"/>
            </w:pPr>
            <w:sdt>
              <w:sdtPr>
                <w:alias w:val="Cross-ref intervention 1"/>
                <w:tag w:val="Cross-ref intervention 1"/>
                <w:id w:val="1109"/>
                <w:showingPlcHdr/>
                <w:text/>
              </w:sdtPr>
              <w:sdtEndPr/>
              <w:sdtContent>
                <w:r>
                  <w:rPr>
                    <w:rStyle w:val="CTPlaceholderText"/>
                  </w:rPr>
                  <w:t>Intervention 1</w:t>
                </w:r>
              </w:sdtContent>
            </w:sdt>
          </w:p>
        </w:tc>
        <w:tc>
          <w:tcPr>
            <w:tcW w:w="2335" w:type="dxa"/>
            <w:shd w:val="clear" w:color="auto" w:fill="EAF1F8"/>
          </w:tcPr>
          <w:p w:rsidR="0097404F" w:rsidRDefault="0090213C">
            <w:pPr>
              <w:pStyle w:val="CTNormal"/>
            </w:pPr>
            <w:sdt>
              <w:sdtPr>
                <w:alias w:val="Cross-ref intervention 2"/>
                <w:tag w:val="Cross-ref intervention 2"/>
                <w:id w:val="1110"/>
                <w:showingPlcHdr/>
                <w:text/>
              </w:sdtPr>
              <w:sdtEndPr/>
              <w:sdtContent>
                <w:r>
                  <w:rPr>
                    <w:rStyle w:val="CTPlaceholderText"/>
                  </w:rPr>
                  <w:t>Intervention 2</w:t>
                </w:r>
              </w:sdtContent>
            </w:sdt>
          </w:p>
        </w:tc>
        <w:tc>
          <w:tcPr>
            <w:tcW w:w="2336" w:type="dxa"/>
            <w:shd w:val="clear" w:color="auto" w:fill="EAF1F8"/>
          </w:tcPr>
          <w:p w:rsidR="0097404F" w:rsidRDefault="0090213C">
            <w:pPr>
              <w:pStyle w:val="CTNormal"/>
            </w:pPr>
            <w:sdt>
              <w:sdtPr>
                <w:alias w:val="Cross-ref intervention 3"/>
                <w:tag w:val="Cross-ref intervention 3"/>
                <w:id w:val="1111"/>
                <w:showingPlcHdr/>
                <w:text/>
              </w:sdtPr>
              <w:sdtEndPr/>
              <w:sdtContent>
                <w:r>
                  <w:rPr>
                    <w:rStyle w:val="CTPlaceholderText"/>
                  </w:rPr>
                  <w:t>Intervention 3</w:t>
                </w:r>
              </w:sdtContent>
            </w:sdt>
          </w:p>
        </w:tc>
      </w:tr>
      <w:tr w:rsidR="0097404F">
        <w:trPr>
          <w:cantSplit/>
        </w:trPr>
        <w:tc>
          <w:tcPr>
            <w:tcW w:w="2900" w:type="dxa"/>
            <w:shd w:val="clear" w:color="auto" w:fill="EAF1F8"/>
          </w:tcPr>
          <w:p w:rsidR="0097404F" w:rsidRDefault="0090213C">
            <w:pPr>
              <w:pStyle w:val="CTNormal"/>
            </w:pPr>
            <w:sdt>
              <w:sdtPr>
                <w:alias w:val="Cross-ref arm 1"/>
                <w:tag w:val="Cross-ref arm 1"/>
                <w:id w:val="1112"/>
                <w:showingPlcHdr/>
                <w:text/>
              </w:sdtPr>
              <w:sdtEndPr/>
              <w:sdtContent>
                <w:r>
                  <w:rPr>
                    <w:rStyle w:val="CTPlaceholderText"/>
                  </w:rPr>
                  <w:t>Arm 1</w:t>
                </w:r>
              </w:sdtContent>
            </w:sdt>
          </w:p>
        </w:tc>
        <w:tc>
          <w:tcPr>
            <w:tcW w:w="2335" w:type="dxa"/>
          </w:tcPr>
          <w:p w:rsidR="0097404F" w:rsidRDefault="0090213C">
            <w:pPr>
              <w:pStyle w:val="CTNormal"/>
              <w:jc w:val="center"/>
            </w:pPr>
            <w:sdt>
              <w:sdtPr>
                <w:alias w:val="Arm 1 - Intervention 1"/>
                <w:tag w:val="Arm 1 - Intervention 1"/>
                <w:id w:val="111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335" w:type="dxa"/>
          </w:tcPr>
          <w:p w:rsidR="0097404F" w:rsidRDefault="0090213C">
            <w:pPr>
              <w:pStyle w:val="CTNormal"/>
              <w:jc w:val="center"/>
            </w:pPr>
            <w:sdt>
              <w:sdtPr>
                <w:alias w:val="Arm 1 - Intervention 2"/>
                <w:tag w:val="Arm 1 - Intervention 2"/>
                <w:id w:val="111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336" w:type="dxa"/>
          </w:tcPr>
          <w:p w:rsidR="0097404F" w:rsidRDefault="0090213C">
            <w:pPr>
              <w:pStyle w:val="CTNormal"/>
              <w:jc w:val="center"/>
            </w:pPr>
            <w:sdt>
              <w:sdtPr>
                <w:alias w:val="Arm 1 - Intervention 3"/>
                <w:tag w:val="Arm 1 - Intervention 3"/>
                <w:id w:val="111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97404F">
        <w:trPr>
          <w:cantSplit/>
        </w:trPr>
        <w:tc>
          <w:tcPr>
            <w:tcW w:w="2900" w:type="dxa"/>
            <w:shd w:val="clear" w:color="auto" w:fill="EAF1F8"/>
          </w:tcPr>
          <w:p w:rsidR="0097404F" w:rsidRDefault="0090213C">
            <w:pPr>
              <w:pStyle w:val="CTNormal"/>
            </w:pPr>
            <w:sdt>
              <w:sdtPr>
                <w:alias w:val="Cross-ref arm 2"/>
                <w:tag w:val="Cross-ref arm 2"/>
                <w:id w:val="1116"/>
                <w:showingPlcHdr/>
                <w:text/>
              </w:sdtPr>
              <w:sdtEndPr/>
              <w:sdtContent>
                <w:r>
                  <w:rPr>
                    <w:rStyle w:val="CTPlaceholderText"/>
                  </w:rPr>
                  <w:t>Arm 2</w:t>
                </w:r>
              </w:sdtContent>
            </w:sdt>
          </w:p>
        </w:tc>
        <w:tc>
          <w:tcPr>
            <w:tcW w:w="2335" w:type="dxa"/>
          </w:tcPr>
          <w:p w:rsidR="0097404F" w:rsidRDefault="0090213C">
            <w:pPr>
              <w:pStyle w:val="CTNormal"/>
              <w:jc w:val="center"/>
            </w:pPr>
            <w:sdt>
              <w:sdtPr>
                <w:alias w:val="Arm 2 - Intervention 1"/>
                <w:tag w:val="Arm 2 - Intervention 1"/>
                <w:id w:val="111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335" w:type="dxa"/>
          </w:tcPr>
          <w:p w:rsidR="0097404F" w:rsidRDefault="0090213C">
            <w:pPr>
              <w:pStyle w:val="CTNormal"/>
              <w:jc w:val="center"/>
            </w:pPr>
            <w:sdt>
              <w:sdtPr>
                <w:alias w:val="Arm 2 - Intervention 2"/>
                <w:tag w:val="Arm 2 - Intervention 2"/>
                <w:id w:val="111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336" w:type="dxa"/>
          </w:tcPr>
          <w:p w:rsidR="0097404F" w:rsidRDefault="0090213C">
            <w:pPr>
              <w:pStyle w:val="CTNormal"/>
              <w:jc w:val="center"/>
            </w:pPr>
            <w:sdt>
              <w:sdtPr>
                <w:alias w:val="Arm 2 - Intervention 3"/>
                <w:tag w:val="Arm 2 - Intervention 3"/>
                <w:id w:val="111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97404F">
        <w:trPr>
          <w:cantSplit/>
        </w:trPr>
        <w:tc>
          <w:tcPr>
            <w:tcW w:w="2900" w:type="dxa"/>
            <w:shd w:val="clear" w:color="auto" w:fill="EAF1F8"/>
          </w:tcPr>
          <w:p w:rsidR="0097404F" w:rsidRDefault="0090213C">
            <w:pPr>
              <w:pStyle w:val="CTNormal"/>
            </w:pPr>
            <w:sdt>
              <w:sdtPr>
                <w:alias w:val="Cross-ref arm 3"/>
                <w:tag w:val="Cross-ref arm 3"/>
                <w:id w:val="1120"/>
                <w:showingPlcHdr/>
                <w:text/>
              </w:sdtPr>
              <w:sdtEndPr/>
              <w:sdtContent>
                <w:r>
                  <w:rPr>
                    <w:rStyle w:val="CTPlaceholderText"/>
                  </w:rPr>
                  <w:t>Arm 3</w:t>
                </w:r>
              </w:sdtContent>
            </w:sdt>
          </w:p>
        </w:tc>
        <w:tc>
          <w:tcPr>
            <w:tcW w:w="2335" w:type="dxa"/>
          </w:tcPr>
          <w:p w:rsidR="0097404F" w:rsidRDefault="0090213C">
            <w:pPr>
              <w:pStyle w:val="CTNormal"/>
              <w:jc w:val="center"/>
            </w:pPr>
            <w:sdt>
              <w:sdtPr>
                <w:alias w:val="Arm 3 - Intervention 1"/>
                <w:tag w:val="Arm 3 - Intervention 1"/>
                <w:id w:val="112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335" w:type="dxa"/>
          </w:tcPr>
          <w:p w:rsidR="0097404F" w:rsidRDefault="0090213C">
            <w:pPr>
              <w:pStyle w:val="CTNormal"/>
              <w:jc w:val="center"/>
            </w:pPr>
            <w:sdt>
              <w:sdtPr>
                <w:alias w:val="Arm 3 - Intervention 2"/>
                <w:tag w:val="Arm 3 - Intervention 2"/>
                <w:id w:val="112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2336" w:type="dxa"/>
          </w:tcPr>
          <w:p w:rsidR="0097404F" w:rsidRDefault="0090213C">
            <w:pPr>
              <w:pStyle w:val="CTNormal"/>
              <w:jc w:val="center"/>
            </w:pPr>
            <w:sdt>
              <w:sdtPr>
                <w:alias w:val="Arm 3 - Intervention 3"/>
                <w:tag w:val="Arm 3 - Intervention 3"/>
                <w:id w:val="112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bl>
    <w:p w:rsidR="0097404F" w:rsidRDefault="0090213C">
      <w:pPr>
        <w:pStyle w:val="CTNormal"/>
        <w:spacing w:after="60" w:line="120" w:lineRule="exact"/>
      </w:pPr>
    </w:p>
    <w:p w:rsidR="0097404F" w:rsidRDefault="0090213C">
      <w:pPr>
        <w:pStyle w:val="CTheading1"/>
        <w:shd w:val="clear" w:color="auto" w:fill="1B2B4B"/>
        <w:spacing w:before="320" w:after="100"/>
      </w:pPr>
      <w:r>
        <w:rPr>
          <w:szCs w:val="26"/>
        </w:rPr>
        <w:t>9. Outcome Measures</w:t>
      </w:r>
    </w:p>
    <w:p w:rsidR="0097404F" w:rsidRDefault="0090213C">
      <w:pPr>
        <w:pStyle w:val="CTNormal"/>
        <w:keepNext/>
        <w:spacing w:after="80"/>
      </w:pPr>
      <w:r>
        <w:rPr>
          <w:i/>
          <w:color w:val="6B6B6B"/>
          <w:sz w:val="18"/>
          <w:szCs w:val="18"/>
        </w:rPr>
        <w:t xml:space="preserve">Describe the primary, secondary and other pre-specified outcome measures. At least one primary outcome </w:t>
      </w:r>
      <w:r>
        <w:rPr>
          <w:i/>
          <w:color w:val="6B6B6B"/>
          <w:sz w:val="18"/>
          <w:szCs w:val="18"/>
        </w:rPr>
        <w:t>measure is required; all primary and secondary outcomes listed in the protocol must be reported. Copy a block to add more.</w:t>
      </w:r>
    </w:p>
    <w:p w:rsidR="0097404F" w:rsidRDefault="0090213C">
      <w:pPr>
        <w:pStyle w:val="CTheading2"/>
        <w:pBdr>
          <w:bottom w:val="single" w:sz="6" w:space="1" w:color="1B2B4B"/>
        </w:pBdr>
        <w:spacing w:before="160" w:after="80"/>
      </w:pPr>
      <w:r>
        <w:rPr>
          <w:szCs w:val="22"/>
        </w:rPr>
        <w:t>Primary Outcome Measure 1</w:t>
      </w:r>
    </w:p>
    <w:tbl>
      <w:tblPr>
        <w:tblW w:w="9906" w:type="dxa"/>
        <w:tblBorders>
          <w:top w:val="single" w:sz="4" w:space="0" w:color="9AA8BC"/>
          <w:left w:val="single" w:sz="4" w:space="0" w:color="9AA8BC"/>
          <w:bottom w:val="single" w:sz="4" w:space="0" w:color="9AA8BC"/>
          <w:right w:val="single" w:sz="4" w:space="0" w:color="9AA8BC"/>
          <w:insideH w:val="single" w:sz="4" w:space="0" w:color="9AA8BC"/>
          <w:insideV w:val="single" w:sz="4" w:space="0" w:color="9AA8BC"/>
        </w:tblBorders>
        <w:tblLayout w:type="fixed"/>
        <w:tblCellMar>
          <w:top w:w="70" w:type="dxa"/>
          <w:left w:w="110" w:type="dxa"/>
          <w:bottom w:w="70" w:type="dxa"/>
          <w:right w:w="110" w:type="dxa"/>
        </w:tblCellMar>
        <w:tblLook w:val="04A0" w:firstRow="1" w:lastRow="0" w:firstColumn="1" w:lastColumn="0" w:noHBand="0" w:noVBand="1"/>
      </w:tblPr>
      <w:tblGrid>
        <w:gridCol w:w="3300"/>
        <w:gridCol w:w="6606"/>
      </w:tblGrid>
      <w:tr w:rsidR="0097404F">
        <w:tc>
          <w:tcPr>
            <w:tcW w:w="3300" w:type="dxa"/>
            <w:shd w:val="clear" w:color="auto" w:fill="EAF1F8"/>
          </w:tcPr>
          <w:p w:rsidR="0097404F" w:rsidRDefault="0090213C">
            <w:pPr>
              <w:pStyle w:val="CTNormal"/>
            </w:pPr>
            <w:r>
              <w:rPr>
                <w:b/>
              </w:rPr>
              <w:t>Outcome Measure Title</w:t>
            </w:r>
            <w:r>
              <w:rPr>
                <w:b/>
                <w:color w:val="C00000"/>
              </w:rPr>
              <w:t xml:space="preserve"> </w:t>
            </w:r>
          </w:p>
        </w:tc>
        <w:tc>
          <w:tcPr>
            <w:tcW w:w="6606" w:type="dxa"/>
          </w:tcPr>
          <w:p w:rsidR="0097404F" w:rsidRDefault="0090213C">
            <w:pPr>
              <w:pStyle w:val="CTNormal"/>
            </w:pPr>
            <w:sdt>
              <w:sdtPr>
                <w:alias w:val="Primary outcome 1 title"/>
                <w:tag w:val="Primary outcome 1 title"/>
                <w:id w:val="1124"/>
                <w:showingPlcHdr/>
                <w:text/>
              </w:sdtPr>
              <w:sdtEndPr/>
              <w:sdtContent>
                <w:r>
                  <w:rPr>
                    <w:rStyle w:val="CTPlaceholderText"/>
                  </w:rPr>
                  <w:t>Click here to type</w:t>
                </w:r>
              </w:sdtContent>
            </w:sdt>
          </w:p>
        </w:tc>
      </w:tr>
      <w:tr w:rsidR="0097404F">
        <w:trPr>
          <w:trHeight w:val="900"/>
        </w:trPr>
        <w:tc>
          <w:tcPr>
            <w:tcW w:w="3300" w:type="dxa"/>
            <w:shd w:val="clear" w:color="auto" w:fill="EAF1F8"/>
          </w:tcPr>
          <w:p w:rsidR="0097404F" w:rsidRDefault="0090213C">
            <w:pPr>
              <w:pStyle w:val="CTNormal"/>
            </w:pPr>
            <w:r>
              <w:rPr>
                <w:b/>
              </w:rPr>
              <w:t>Description</w:t>
            </w:r>
            <w:r>
              <w:rPr>
                <w:b/>
                <w:color w:val="C00000"/>
              </w:rPr>
              <w:t xml:space="preserve"> </w:t>
            </w:r>
          </w:p>
        </w:tc>
        <w:tc>
          <w:tcPr>
            <w:tcW w:w="6606" w:type="dxa"/>
          </w:tcPr>
          <w:p w:rsidR="0097404F" w:rsidRDefault="0090213C">
            <w:pPr>
              <w:pStyle w:val="CTNormal"/>
            </w:pPr>
            <w:sdt>
              <w:sdtPr>
                <w:alias w:val="Primary outcome 1 description"/>
                <w:tag w:val="Primary outcome 1 description"/>
                <w:id w:val="1125"/>
                <w:showingPlcHdr/>
                <w:text w:multiLine="1"/>
              </w:sdtPr>
              <w:sdtEndPr/>
              <w:sdtContent>
                <w:r>
                  <w:rPr>
                    <w:rStyle w:val="CTPlaceholderText"/>
                  </w:rPr>
                  <w:t>Click here to type</w:t>
                </w:r>
              </w:sdtContent>
            </w:sdt>
          </w:p>
        </w:tc>
      </w:tr>
      <w:tr w:rsidR="0097404F">
        <w:tc>
          <w:tcPr>
            <w:tcW w:w="3300" w:type="dxa"/>
            <w:shd w:val="clear" w:color="auto" w:fill="EAF1F8"/>
          </w:tcPr>
          <w:p w:rsidR="0097404F" w:rsidRDefault="0090213C">
            <w:pPr>
              <w:pStyle w:val="CTNormal"/>
            </w:pPr>
            <w:r>
              <w:rPr>
                <w:b/>
              </w:rPr>
              <w:t>Time Frame</w:t>
            </w:r>
            <w:r>
              <w:rPr>
                <w:b/>
                <w:color w:val="C00000"/>
              </w:rPr>
              <w:t xml:space="preserve"> </w:t>
            </w:r>
          </w:p>
        </w:tc>
        <w:tc>
          <w:tcPr>
            <w:tcW w:w="6606" w:type="dxa"/>
          </w:tcPr>
          <w:p w:rsidR="0097404F" w:rsidRDefault="0090213C">
            <w:pPr>
              <w:pStyle w:val="CTNormal"/>
            </w:pPr>
            <w:sdt>
              <w:sdtPr>
                <w:alias w:val="Primary outcome 1 time frame"/>
                <w:tag w:val="Primary outcome 1 time frame"/>
                <w:id w:val="1126"/>
                <w:showingPlcHdr/>
                <w:text/>
              </w:sdtPr>
              <w:sdtEndPr/>
              <w:sdtContent>
                <w:r>
                  <w:rPr>
                    <w:rStyle w:val="CTPlaceholderText"/>
                  </w:rPr>
                  <w:t xml:space="preserve">Click here to </w:t>
                </w:r>
                <w:r>
                  <w:rPr>
                    <w:rStyle w:val="CTPlaceholderText"/>
                  </w:rPr>
                  <w:t>type</w:t>
                </w:r>
              </w:sdtContent>
            </w:sdt>
          </w:p>
        </w:tc>
      </w:tr>
    </w:tbl>
    <w:p w:rsidR="0097404F" w:rsidRDefault="0090213C">
      <w:pPr>
        <w:pStyle w:val="CTNormal"/>
        <w:spacing w:after="60" w:line="120" w:lineRule="exact"/>
      </w:pPr>
    </w:p>
    <w:p w:rsidR="0097404F" w:rsidRDefault="0090213C">
      <w:pPr>
        <w:pStyle w:val="CTheading2"/>
        <w:pBdr>
          <w:bottom w:val="single" w:sz="6" w:space="1" w:color="1B2B4B"/>
        </w:pBdr>
        <w:spacing w:before="160" w:after="80"/>
      </w:pPr>
      <w:r>
        <w:rPr>
          <w:szCs w:val="22"/>
        </w:rPr>
        <w:t>Secondary Outcome Measure 1</w:t>
      </w:r>
    </w:p>
    <w:tbl>
      <w:tblPr>
        <w:tblW w:w="9906" w:type="dxa"/>
        <w:tblBorders>
          <w:top w:val="single" w:sz="4" w:space="0" w:color="9AA8BC"/>
          <w:left w:val="single" w:sz="4" w:space="0" w:color="9AA8BC"/>
          <w:bottom w:val="single" w:sz="4" w:space="0" w:color="9AA8BC"/>
          <w:right w:val="single" w:sz="4" w:space="0" w:color="9AA8BC"/>
          <w:insideH w:val="single" w:sz="4" w:space="0" w:color="9AA8BC"/>
          <w:insideV w:val="single" w:sz="4" w:space="0" w:color="9AA8BC"/>
        </w:tblBorders>
        <w:tblLayout w:type="fixed"/>
        <w:tblCellMar>
          <w:top w:w="70" w:type="dxa"/>
          <w:left w:w="110" w:type="dxa"/>
          <w:bottom w:w="70" w:type="dxa"/>
          <w:right w:w="110" w:type="dxa"/>
        </w:tblCellMar>
        <w:tblLook w:val="04A0" w:firstRow="1" w:lastRow="0" w:firstColumn="1" w:lastColumn="0" w:noHBand="0" w:noVBand="1"/>
      </w:tblPr>
      <w:tblGrid>
        <w:gridCol w:w="3300"/>
        <w:gridCol w:w="6606"/>
      </w:tblGrid>
      <w:tr w:rsidR="0097404F">
        <w:tc>
          <w:tcPr>
            <w:tcW w:w="3300" w:type="dxa"/>
            <w:shd w:val="clear" w:color="auto" w:fill="EAF1F8"/>
          </w:tcPr>
          <w:p w:rsidR="0097404F" w:rsidRDefault="0090213C">
            <w:pPr>
              <w:pStyle w:val="CTNormal"/>
            </w:pPr>
            <w:r>
              <w:rPr>
                <w:b/>
              </w:rPr>
              <w:t>Outcome Measure Title</w:t>
            </w:r>
          </w:p>
        </w:tc>
        <w:tc>
          <w:tcPr>
            <w:tcW w:w="6606" w:type="dxa"/>
          </w:tcPr>
          <w:p w:rsidR="0097404F" w:rsidRDefault="0090213C">
            <w:pPr>
              <w:pStyle w:val="CTNormal"/>
            </w:pPr>
            <w:sdt>
              <w:sdtPr>
                <w:alias w:val="Secondary outcome 1 title"/>
                <w:tag w:val="Secondary outcome 1 title"/>
                <w:id w:val="1127"/>
                <w:showingPlcHdr/>
                <w:text/>
              </w:sdtPr>
              <w:sdtEndPr/>
              <w:sdtContent>
                <w:r>
                  <w:rPr>
                    <w:rStyle w:val="CTPlaceholderText"/>
                  </w:rPr>
                  <w:t>Click here to type</w:t>
                </w:r>
              </w:sdtContent>
            </w:sdt>
          </w:p>
        </w:tc>
      </w:tr>
      <w:tr w:rsidR="0097404F">
        <w:trPr>
          <w:trHeight w:val="900"/>
        </w:trPr>
        <w:tc>
          <w:tcPr>
            <w:tcW w:w="3300" w:type="dxa"/>
            <w:shd w:val="clear" w:color="auto" w:fill="EAF1F8"/>
          </w:tcPr>
          <w:p w:rsidR="0097404F" w:rsidRDefault="0090213C">
            <w:pPr>
              <w:pStyle w:val="CTNormal"/>
            </w:pPr>
            <w:r>
              <w:rPr>
                <w:b/>
              </w:rPr>
              <w:t>Description</w:t>
            </w:r>
          </w:p>
        </w:tc>
        <w:tc>
          <w:tcPr>
            <w:tcW w:w="6606" w:type="dxa"/>
          </w:tcPr>
          <w:p w:rsidR="0097404F" w:rsidRDefault="0090213C">
            <w:pPr>
              <w:pStyle w:val="CTNormal"/>
            </w:pPr>
            <w:sdt>
              <w:sdtPr>
                <w:alias w:val="Secondary outcome 1 description"/>
                <w:tag w:val="Secondary outcome 1 description"/>
                <w:id w:val="1128"/>
                <w:showingPlcHdr/>
                <w:text w:multiLine="1"/>
              </w:sdtPr>
              <w:sdtEndPr/>
              <w:sdtContent>
                <w:r>
                  <w:rPr>
                    <w:rStyle w:val="CTPlaceholderText"/>
                  </w:rPr>
                  <w:t>Click here to type</w:t>
                </w:r>
              </w:sdtContent>
            </w:sdt>
          </w:p>
        </w:tc>
      </w:tr>
      <w:tr w:rsidR="0097404F">
        <w:tc>
          <w:tcPr>
            <w:tcW w:w="3300" w:type="dxa"/>
            <w:shd w:val="clear" w:color="auto" w:fill="EAF1F8"/>
          </w:tcPr>
          <w:p w:rsidR="0097404F" w:rsidRDefault="0090213C">
            <w:pPr>
              <w:pStyle w:val="CTNormal"/>
            </w:pPr>
            <w:r>
              <w:rPr>
                <w:b/>
              </w:rPr>
              <w:t>Time Frame</w:t>
            </w:r>
          </w:p>
        </w:tc>
        <w:tc>
          <w:tcPr>
            <w:tcW w:w="6606" w:type="dxa"/>
          </w:tcPr>
          <w:p w:rsidR="0097404F" w:rsidRDefault="0090213C">
            <w:pPr>
              <w:pStyle w:val="CTNormal"/>
            </w:pPr>
            <w:sdt>
              <w:sdtPr>
                <w:alias w:val="Secondary outcome 1 time frame"/>
                <w:tag w:val="Secondary outcome 1 time frame"/>
                <w:id w:val="1129"/>
                <w:showingPlcHdr/>
                <w:text/>
              </w:sdtPr>
              <w:sdtEndPr/>
              <w:sdtContent>
                <w:r>
                  <w:rPr>
                    <w:rStyle w:val="CTPlaceholderText"/>
                  </w:rPr>
                  <w:t>Click here to type</w:t>
                </w:r>
              </w:sdtContent>
            </w:sdt>
          </w:p>
        </w:tc>
      </w:tr>
    </w:tbl>
    <w:p w:rsidR="0097404F" w:rsidRDefault="0090213C">
      <w:pPr>
        <w:pStyle w:val="CTNormal"/>
        <w:spacing w:after="60" w:line="120" w:lineRule="exact"/>
      </w:pPr>
    </w:p>
    <w:p w:rsidR="0097404F" w:rsidRDefault="0090213C">
      <w:pPr>
        <w:pStyle w:val="CTheading2"/>
        <w:pBdr>
          <w:bottom w:val="single" w:sz="6" w:space="1" w:color="1B2B4B"/>
        </w:pBdr>
        <w:spacing w:before="160" w:after="80"/>
      </w:pPr>
      <w:r>
        <w:rPr>
          <w:szCs w:val="22"/>
        </w:rPr>
        <w:t>Other Pre-specified Outcome Measure 1</w:t>
      </w:r>
    </w:p>
    <w:tbl>
      <w:tblPr>
        <w:tblW w:w="9906" w:type="dxa"/>
        <w:tblBorders>
          <w:top w:val="single" w:sz="4" w:space="0" w:color="9AA8BC"/>
          <w:left w:val="single" w:sz="4" w:space="0" w:color="9AA8BC"/>
          <w:bottom w:val="single" w:sz="4" w:space="0" w:color="9AA8BC"/>
          <w:right w:val="single" w:sz="4" w:space="0" w:color="9AA8BC"/>
          <w:insideH w:val="single" w:sz="4" w:space="0" w:color="9AA8BC"/>
          <w:insideV w:val="single" w:sz="4" w:space="0" w:color="9AA8BC"/>
        </w:tblBorders>
        <w:tblLayout w:type="fixed"/>
        <w:tblCellMar>
          <w:top w:w="70" w:type="dxa"/>
          <w:left w:w="110" w:type="dxa"/>
          <w:bottom w:w="70" w:type="dxa"/>
          <w:right w:w="110" w:type="dxa"/>
        </w:tblCellMar>
        <w:tblLook w:val="04A0" w:firstRow="1" w:lastRow="0" w:firstColumn="1" w:lastColumn="0" w:noHBand="0" w:noVBand="1"/>
      </w:tblPr>
      <w:tblGrid>
        <w:gridCol w:w="3300"/>
        <w:gridCol w:w="6606"/>
      </w:tblGrid>
      <w:tr w:rsidR="0097404F">
        <w:tc>
          <w:tcPr>
            <w:tcW w:w="3300" w:type="dxa"/>
            <w:shd w:val="clear" w:color="auto" w:fill="EAF1F8"/>
          </w:tcPr>
          <w:p w:rsidR="0097404F" w:rsidRDefault="0090213C">
            <w:pPr>
              <w:pStyle w:val="CTNormal"/>
            </w:pPr>
            <w:r>
              <w:rPr>
                <w:b/>
              </w:rPr>
              <w:t>Outcome Measure Title</w:t>
            </w:r>
          </w:p>
        </w:tc>
        <w:tc>
          <w:tcPr>
            <w:tcW w:w="6606" w:type="dxa"/>
          </w:tcPr>
          <w:p w:rsidR="0097404F" w:rsidRDefault="0090213C">
            <w:pPr>
              <w:pStyle w:val="CTNormal"/>
            </w:pPr>
            <w:sdt>
              <w:sdtPr>
                <w:alias w:val="Other Pre-specified outcome 1 title"/>
                <w:tag w:val="Other Pre-specified outcome 1 title"/>
                <w:id w:val="1130"/>
                <w:showingPlcHdr/>
                <w:text/>
              </w:sdtPr>
              <w:sdtEndPr/>
              <w:sdtContent>
                <w:r>
                  <w:rPr>
                    <w:rStyle w:val="CTPlaceholderText"/>
                  </w:rPr>
                  <w:t>Click here to type</w:t>
                </w:r>
              </w:sdtContent>
            </w:sdt>
          </w:p>
        </w:tc>
      </w:tr>
      <w:tr w:rsidR="0097404F">
        <w:trPr>
          <w:trHeight w:val="900"/>
        </w:trPr>
        <w:tc>
          <w:tcPr>
            <w:tcW w:w="3300" w:type="dxa"/>
            <w:shd w:val="clear" w:color="auto" w:fill="EAF1F8"/>
          </w:tcPr>
          <w:p w:rsidR="0097404F" w:rsidRDefault="0090213C">
            <w:pPr>
              <w:pStyle w:val="CTNormal"/>
            </w:pPr>
            <w:r>
              <w:rPr>
                <w:b/>
              </w:rPr>
              <w:lastRenderedPageBreak/>
              <w:t>Description</w:t>
            </w:r>
          </w:p>
        </w:tc>
        <w:tc>
          <w:tcPr>
            <w:tcW w:w="6606" w:type="dxa"/>
          </w:tcPr>
          <w:p w:rsidR="0097404F" w:rsidRDefault="0090213C">
            <w:pPr>
              <w:pStyle w:val="CTNormal"/>
            </w:pPr>
            <w:sdt>
              <w:sdtPr>
                <w:alias w:val="Other Pre-specified outcome 1 description"/>
                <w:tag w:val="Other Pre-specified outcome 1 description"/>
                <w:id w:val="1131"/>
                <w:showingPlcHdr/>
                <w:text w:multiLine="1"/>
              </w:sdtPr>
              <w:sdtEndPr/>
              <w:sdtContent>
                <w:r>
                  <w:rPr>
                    <w:rStyle w:val="CTPlaceholderText"/>
                  </w:rPr>
                  <w:t>Click here to</w:t>
                </w:r>
                <w:r>
                  <w:rPr>
                    <w:rStyle w:val="CTPlaceholderText"/>
                  </w:rPr>
                  <w:t xml:space="preserve"> type</w:t>
                </w:r>
              </w:sdtContent>
            </w:sdt>
          </w:p>
        </w:tc>
      </w:tr>
      <w:tr w:rsidR="0097404F">
        <w:tc>
          <w:tcPr>
            <w:tcW w:w="3300" w:type="dxa"/>
            <w:shd w:val="clear" w:color="auto" w:fill="EAF1F8"/>
          </w:tcPr>
          <w:p w:rsidR="0097404F" w:rsidRDefault="0090213C">
            <w:pPr>
              <w:pStyle w:val="CTNormal"/>
            </w:pPr>
            <w:r>
              <w:rPr>
                <w:b/>
              </w:rPr>
              <w:t>Time Frame</w:t>
            </w:r>
          </w:p>
        </w:tc>
        <w:tc>
          <w:tcPr>
            <w:tcW w:w="6606" w:type="dxa"/>
          </w:tcPr>
          <w:p w:rsidR="0097404F" w:rsidRDefault="0090213C">
            <w:pPr>
              <w:pStyle w:val="CTNormal"/>
            </w:pPr>
            <w:sdt>
              <w:sdtPr>
                <w:alias w:val="Other Pre-specified outcome 1 time frame"/>
                <w:tag w:val="Other Pre-specified outcome 1 time frame"/>
                <w:id w:val="1132"/>
                <w:showingPlcHdr/>
                <w:text/>
              </w:sdtPr>
              <w:sdtEndPr/>
              <w:sdtContent>
                <w:r>
                  <w:rPr>
                    <w:rStyle w:val="CTPlaceholderText"/>
                  </w:rPr>
                  <w:t>Click here to type</w:t>
                </w:r>
              </w:sdtContent>
            </w:sdt>
          </w:p>
        </w:tc>
      </w:tr>
    </w:tbl>
    <w:p w:rsidR="0097404F" w:rsidRDefault="0090213C">
      <w:pPr>
        <w:pStyle w:val="CTNormal"/>
        <w:spacing w:after="60" w:line="120" w:lineRule="exact"/>
      </w:pPr>
    </w:p>
    <w:p w:rsidR="0097404F" w:rsidRDefault="0090213C">
      <w:pPr>
        <w:pStyle w:val="CTheading1"/>
        <w:shd w:val="clear" w:color="auto" w:fill="1B2B4B"/>
        <w:spacing w:before="320" w:after="100"/>
      </w:pPr>
      <w:r>
        <w:rPr>
          <w:szCs w:val="26"/>
        </w:rPr>
        <w:t>10. Eligibility</w:t>
      </w:r>
    </w:p>
    <w:p w:rsidR="0097404F" w:rsidRDefault="0090213C">
      <w:pPr>
        <w:pStyle w:val="CTNormal"/>
        <w:keepNext/>
        <w:spacing w:after="80"/>
      </w:pPr>
      <w:r>
        <w:rPr>
          <w:i/>
          <w:color w:val="6B6B6B"/>
          <w:sz w:val="18"/>
          <w:szCs w:val="18"/>
        </w:rPr>
        <w:t>Characteristics of people who can participate in the study.</w:t>
      </w:r>
    </w:p>
    <w:tbl>
      <w:tblPr>
        <w:tblW w:w="9906" w:type="dxa"/>
        <w:tblBorders>
          <w:top w:val="single" w:sz="4" w:space="0" w:color="9AA8BC"/>
          <w:left w:val="single" w:sz="4" w:space="0" w:color="9AA8BC"/>
          <w:bottom w:val="single" w:sz="4" w:space="0" w:color="9AA8BC"/>
          <w:right w:val="single" w:sz="4" w:space="0" w:color="9AA8BC"/>
          <w:insideH w:val="single" w:sz="4" w:space="0" w:color="9AA8BC"/>
          <w:insideV w:val="single" w:sz="4" w:space="0" w:color="9AA8BC"/>
        </w:tblBorders>
        <w:tblLayout w:type="fixed"/>
        <w:tblCellMar>
          <w:top w:w="70" w:type="dxa"/>
          <w:left w:w="110" w:type="dxa"/>
          <w:bottom w:w="70" w:type="dxa"/>
          <w:right w:w="110" w:type="dxa"/>
        </w:tblCellMar>
        <w:tblLook w:val="04A0" w:firstRow="1" w:lastRow="0" w:firstColumn="1" w:lastColumn="0" w:noHBand="0" w:noVBand="1"/>
      </w:tblPr>
      <w:tblGrid>
        <w:gridCol w:w="3300"/>
        <w:gridCol w:w="6606"/>
      </w:tblGrid>
      <w:tr w:rsidR="0097404F">
        <w:tc>
          <w:tcPr>
            <w:tcW w:w="3300" w:type="dxa"/>
            <w:shd w:val="clear" w:color="auto" w:fill="EAF1F8"/>
          </w:tcPr>
          <w:p w:rsidR="0097404F" w:rsidRDefault="0090213C">
            <w:pPr>
              <w:pStyle w:val="CTNormal"/>
            </w:pPr>
            <w:r>
              <w:rPr>
                <w:b/>
              </w:rPr>
              <w:t>Accepts Healthy Volunteers</w:t>
            </w:r>
            <w:r>
              <w:rPr>
                <w:b/>
                <w:color w:val="C00000"/>
              </w:rPr>
              <w:t xml:space="preserve"> </w:t>
            </w:r>
            <w:r>
              <w:rPr>
                <w:b/>
                <w:color w:val="1F4FBF"/>
              </w:rPr>
              <w:t xml:space="preserve"> </w:t>
            </w:r>
          </w:p>
          <w:p w:rsidR="0097404F" w:rsidRDefault="0090213C">
            <w:pPr>
              <w:pStyle w:val="CTNormal"/>
              <w:spacing w:before="20"/>
            </w:pPr>
            <w:r>
              <w:rPr>
                <w:color w:val="6B6B6B"/>
                <w:sz w:val="16"/>
                <w:szCs w:val="16"/>
              </w:rPr>
              <w:t>Does the study accept people who do not have the disease or condition being studied?</w:t>
            </w:r>
          </w:p>
        </w:tc>
        <w:tc>
          <w:tcPr>
            <w:tcW w:w="6606" w:type="dxa"/>
          </w:tcPr>
          <w:p w:rsidR="0097404F" w:rsidRDefault="0090213C">
            <w:pPr>
              <w:pStyle w:val="CTNormal"/>
            </w:pPr>
            <w:sdt>
              <w:sdtPr>
                <w:alias w:val="Healthy volunteers - Yes"/>
                <w:tag w:val="Healthy volunteers - Yes"/>
                <w:id w:val="1133"/>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Yes      </w:t>
            </w:r>
            <w:sdt>
              <w:sdtPr>
                <w:alias w:val="Healthy volunteers - No"/>
                <w:tag w:val="Healthy volunteers - No"/>
                <w:id w:val="113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p>
        </w:tc>
      </w:tr>
      <w:tr w:rsidR="0097404F">
        <w:tc>
          <w:tcPr>
            <w:tcW w:w="3300" w:type="dxa"/>
            <w:shd w:val="clear" w:color="auto" w:fill="EAF1F8"/>
          </w:tcPr>
          <w:p w:rsidR="0097404F" w:rsidRDefault="0090213C">
            <w:pPr>
              <w:pStyle w:val="CTNormal"/>
            </w:pPr>
            <w:r>
              <w:rPr>
                <w:b/>
              </w:rPr>
              <w:t>Sex</w:t>
            </w:r>
            <w:r>
              <w:rPr>
                <w:b/>
                <w:color w:val="C00000"/>
              </w:rPr>
              <w:t xml:space="preserve"> </w:t>
            </w:r>
          </w:p>
          <w:p w:rsidR="0097404F" w:rsidRDefault="0090213C">
            <w:pPr>
              <w:pStyle w:val="CTNormal"/>
              <w:spacing w:before="20"/>
            </w:pPr>
            <w:r>
              <w:rPr>
                <w:color w:val="6B6B6B"/>
                <w:sz w:val="16"/>
                <w:szCs w:val="16"/>
              </w:rPr>
              <w:t>Biological sex of people eligible to participate.</w:t>
            </w:r>
          </w:p>
        </w:tc>
        <w:tc>
          <w:tcPr>
            <w:tcW w:w="6606" w:type="dxa"/>
          </w:tcPr>
          <w:p w:rsidR="0097404F" w:rsidRDefault="0090213C">
            <w:pPr>
              <w:pStyle w:val="CTNormal"/>
            </w:pPr>
            <w:sdt>
              <w:sdtPr>
                <w:alias w:val="Sex"/>
                <w:tag w:val="Sex"/>
                <w:id w:val="1135"/>
                <w:showingPlcHdr/>
                <w:dropDownList>
                  <w:listItem w:displayText="Choose an item" w:value=""/>
                  <w:listItem w:displayText="All" w:value="All"/>
                  <w:listItem w:displayText="Female" w:value="Female"/>
                  <w:listItem w:displayText="Male" w:value="Male"/>
                </w:dropDownList>
              </w:sdtPr>
              <w:sdtEndPr/>
              <w:sdtContent>
                <w:r>
                  <w:rPr>
                    <w:rStyle w:val="CTPlaceholderText"/>
                  </w:rPr>
                  <w:t>Choose an item</w:t>
                </w:r>
              </w:sdtContent>
            </w:sdt>
          </w:p>
        </w:tc>
      </w:tr>
      <w:tr w:rsidR="0097404F">
        <w:tc>
          <w:tcPr>
            <w:tcW w:w="3300" w:type="dxa"/>
            <w:shd w:val="clear" w:color="auto" w:fill="EAF1F8"/>
          </w:tcPr>
          <w:p w:rsidR="0097404F" w:rsidRDefault="0090213C">
            <w:pPr>
              <w:pStyle w:val="CTNormal"/>
            </w:pPr>
            <w:r>
              <w:rPr>
                <w:b/>
              </w:rPr>
              <w:t>Gender Based</w:t>
            </w:r>
            <w:r>
              <w:rPr>
                <w:b/>
                <w:color w:val="1F4FBF"/>
              </w:rPr>
              <w:t xml:space="preserve"> </w:t>
            </w:r>
          </w:p>
          <w:p w:rsidR="0097404F" w:rsidRDefault="0090213C">
            <w:pPr>
              <w:pStyle w:val="CTNormal"/>
              <w:spacing w:before="20"/>
            </w:pPr>
            <w:r>
              <w:rPr>
                <w:color w:val="6B6B6B"/>
                <w:sz w:val="16"/>
                <w:szCs w:val="16"/>
              </w:rPr>
              <w:t>Is eligibility according to biological sex limited by gender identity?</w:t>
            </w:r>
          </w:p>
        </w:tc>
        <w:tc>
          <w:tcPr>
            <w:tcW w:w="6606" w:type="dxa"/>
          </w:tcPr>
          <w:p w:rsidR="0097404F" w:rsidRDefault="0090213C">
            <w:pPr>
              <w:pStyle w:val="CTNormal"/>
            </w:pPr>
            <w:sdt>
              <w:sdtPr>
                <w:alias w:val="Gender based - Yes"/>
                <w:tag w:val="Gender based - Yes"/>
                <w:id w:val="1136"/>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Yes      </w:t>
            </w:r>
            <w:sdt>
              <w:sdtPr>
                <w:alias w:val="Gender based - No"/>
                <w:tag w:val="Gender based - No"/>
                <w:id w:val="113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p>
        </w:tc>
      </w:tr>
      <w:tr w:rsidR="0097404F">
        <w:tc>
          <w:tcPr>
            <w:tcW w:w="3300" w:type="dxa"/>
            <w:shd w:val="clear" w:color="auto" w:fill="EAF1F8"/>
          </w:tcPr>
          <w:p w:rsidR="0097404F" w:rsidRDefault="0090213C">
            <w:pPr>
              <w:pStyle w:val="CTNormal"/>
            </w:pPr>
            <w:r>
              <w:rPr>
                <w:b/>
              </w:rPr>
              <w:t>Minimum Age</w:t>
            </w:r>
            <w:r>
              <w:rPr>
                <w:b/>
                <w:color w:val="C00000"/>
              </w:rPr>
              <w:t xml:space="preserve"> </w:t>
            </w:r>
          </w:p>
        </w:tc>
        <w:tc>
          <w:tcPr>
            <w:tcW w:w="6606" w:type="dxa"/>
          </w:tcPr>
          <w:p w:rsidR="0097404F" w:rsidRDefault="0090213C">
            <w:pPr>
              <w:pStyle w:val="CTNormal"/>
            </w:pPr>
            <w:sdt>
              <w:sdtPr>
                <w:alias w:val="Minimum Age limit - No Limit (NA)"/>
                <w:tag w:val="Minimum Age limit - No Limit (NA)"/>
                <w:id w:val="113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Limit (NA)      </w:t>
            </w:r>
            <w:sdt>
              <w:sdtPr>
                <w:alias w:val="Minimum Age limit - Minimum Age Limit"/>
                <w:tag w:val="Minimum Age limit - Minimum Age Limit"/>
                <w:id w:val="113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Minimum Age Limit      </w:t>
            </w:r>
          </w:p>
          <w:p w:rsidR="0097404F" w:rsidRDefault="0090213C">
            <w:pPr>
              <w:pStyle w:val="CTNormal"/>
            </w:pPr>
            <w:r>
              <w:rPr>
                <w:b/>
              </w:rPr>
              <w:t xml:space="preserve">Age </w:t>
            </w:r>
            <w:sdt>
              <w:sdtPr>
                <w:alias w:val="Minimum Age value"/>
                <w:tag w:val="Minimum Age value"/>
                <w:id w:val="1140"/>
                <w:showingPlcHdr/>
                <w:text/>
              </w:sdtPr>
              <w:sdtEndPr/>
              <w:sdtContent>
                <w:r>
                  <w:rPr>
                    <w:rStyle w:val="CTPlaceholderText"/>
                  </w:rPr>
                  <w:t>Enter number</w:t>
                </w:r>
              </w:sdtContent>
            </w:sdt>
            <w:r>
              <w:rPr>
                <w:b/>
              </w:rPr>
              <w:t xml:space="preserve">     Unit of Time </w:t>
            </w:r>
            <w:sdt>
              <w:sdtPr>
                <w:alias w:val="Minimum Age unit"/>
                <w:tag w:val="Minimum Age unit"/>
                <w:id w:val="1141"/>
                <w:showingPlcHdr/>
                <w:dropDownList>
                  <w:listItem w:displayText="Choose unit" w:value=""/>
                  <w:listItem w:displayText="Years" w:value="Years"/>
                  <w:listItem w:displayText="Months" w:value="Months"/>
                  <w:listItem w:displayText="Weeks" w:value="Weeks"/>
                  <w:listItem w:displayText="Days" w:value="Days"/>
                  <w:listItem w:displayText="Hours" w:value="Hours"/>
                  <w:listItem w:displayText="Minutes" w:value="Minutes"/>
                </w:dropDownList>
              </w:sdtPr>
              <w:sdtEndPr/>
              <w:sdtContent>
                <w:r>
                  <w:rPr>
                    <w:rStyle w:val="CTPlaceholderText"/>
                  </w:rPr>
                  <w:t>Choose unit</w:t>
                </w:r>
              </w:sdtContent>
            </w:sdt>
          </w:p>
        </w:tc>
      </w:tr>
      <w:tr w:rsidR="0097404F">
        <w:tc>
          <w:tcPr>
            <w:tcW w:w="3300" w:type="dxa"/>
            <w:shd w:val="clear" w:color="auto" w:fill="EAF1F8"/>
          </w:tcPr>
          <w:p w:rsidR="0097404F" w:rsidRDefault="0090213C">
            <w:pPr>
              <w:pStyle w:val="CTNormal"/>
            </w:pPr>
            <w:r>
              <w:rPr>
                <w:b/>
              </w:rPr>
              <w:t>Maximum Age</w:t>
            </w:r>
            <w:r>
              <w:rPr>
                <w:b/>
                <w:color w:val="C00000"/>
              </w:rPr>
              <w:t xml:space="preserve"> </w:t>
            </w:r>
          </w:p>
        </w:tc>
        <w:tc>
          <w:tcPr>
            <w:tcW w:w="6606" w:type="dxa"/>
          </w:tcPr>
          <w:p w:rsidR="0097404F" w:rsidRDefault="0090213C">
            <w:pPr>
              <w:pStyle w:val="CTNormal"/>
            </w:pPr>
            <w:sdt>
              <w:sdtPr>
                <w:alias w:val="Maximum Age limit - No Limit (NA)"/>
                <w:tag w:val="Maximum Age limit - No Limit (NA)"/>
                <w:id w:val="114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Limit (NA)      </w:t>
            </w:r>
            <w:sdt>
              <w:sdtPr>
                <w:alias w:val="Maximum Age limit - Maximum Age Limit"/>
                <w:tag w:val="Maximum Age limit - Maximum Age Limit"/>
                <w:id w:val="1143"/>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Maximum Age Limit      </w:t>
            </w:r>
          </w:p>
          <w:p w:rsidR="0097404F" w:rsidRDefault="0090213C">
            <w:pPr>
              <w:pStyle w:val="CTNormal"/>
            </w:pPr>
            <w:r>
              <w:rPr>
                <w:b/>
              </w:rPr>
              <w:t xml:space="preserve">Age </w:t>
            </w:r>
            <w:sdt>
              <w:sdtPr>
                <w:alias w:val="Maximum Age value"/>
                <w:tag w:val="Maximum Age value"/>
                <w:id w:val="1144"/>
                <w:showingPlcHdr/>
                <w:text/>
              </w:sdtPr>
              <w:sdtEndPr/>
              <w:sdtContent>
                <w:r>
                  <w:rPr>
                    <w:rStyle w:val="CTPlaceholderText"/>
                  </w:rPr>
                  <w:t>Enter number</w:t>
                </w:r>
              </w:sdtContent>
            </w:sdt>
            <w:r>
              <w:rPr>
                <w:b/>
              </w:rPr>
              <w:t xml:space="preserve">     Unit of Time </w:t>
            </w:r>
            <w:sdt>
              <w:sdtPr>
                <w:alias w:val="Maximum Age unit"/>
                <w:tag w:val="Maximum Age unit"/>
                <w:id w:val="1145"/>
                <w:showingPlcHdr/>
                <w:dropDownList>
                  <w:listItem w:displayText="Choose unit" w:value=""/>
                  <w:listItem w:displayText="Years" w:value="Years"/>
                  <w:listItem w:displayText="Months" w:value="Months"/>
                  <w:listItem w:displayText="Weeks" w:value="Weeks"/>
                  <w:listItem w:displayText="Days" w:value="Days"/>
                  <w:listItem w:displayText="Hours" w:value="Hours"/>
                  <w:listItem w:displayText="Minutes" w:value="Minutes"/>
                </w:dropDownList>
              </w:sdtPr>
              <w:sdtEndPr/>
              <w:sdtContent>
                <w:r>
                  <w:rPr>
                    <w:rStyle w:val="CTPlaceholderText"/>
                  </w:rPr>
                  <w:t>Choose unit</w:t>
                </w:r>
              </w:sdtContent>
            </w:sdt>
          </w:p>
        </w:tc>
      </w:tr>
      <w:tr w:rsidR="0097404F">
        <w:trPr>
          <w:trHeight w:val="1800"/>
        </w:trPr>
        <w:tc>
          <w:tcPr>
            <w:tcW w:w="3300" w:type="dxa"/>
            <w:shd w:val="clear" w:color="auto" w:fill="EAF1F8"/>
          </w:tcPr>
          <w:p w:rsidR="0097404F" w:rsidRDefault="0090213C">
            <w:pPr>
              <w:pStyle w:val="CTNormal"/>
            </w:pPr>
            <w:r>
              <w:rPr>
                <w:b/>
              </w:rPr>
              <w:t>Eligibility Criteria: Inclusion</w:t>
            </w:r>
            <w:r>
              <w:rPr>
                <w:b/>
                <w:color w:val="C00000"/>
              </w:rPr>
              <w:t xml:space="preserve"> </w:t>
            </w:r>
          </w:p>
          <w:p w:rsidR="0097404F" w:rsidRDefault="0090213C">
            <w:pPr>
              <w:pStyle w:val="CTNormal"/>
              <w:spacing w:before="20"/>
            </w:pPr>
            <w:r>
              <w:rPr>
                <w:color w:val="6B6B6B"/>
                <w:sz w:val="16"/>
                <w:szCs w:val="16"/>
              </w:rPr>
              <w:t xml:space="preserve">Eligibility criteria field </w:t>
            </w:r>
            <w:r>
              <w:rPr>
                <w:color w:val="6B6B6B"/>
                <w:sz w:val="16"/>
                <w:szCs w:val="16"/>
              </w:rPr>
              <w:t>allows about 20,000 characters in total.</w:t>
            </w:r>
          </w:p>
        </w:tc>
        <w:tc>
          <w:tcPr>
            <w:tcW w:w="6606" w:type="dxa"/>
          </w:tcPr>
          <w:p w:rsidR="0097404F" w:rsidRDefault="0090213C">
            <w:pPr>
              <w:pStyle w:val="CTNormal"/>
            </w:pPr>
            <w:sdt>
              <w:sdtPr>
                <w:alias w:val="Inclusion criteria"/>
                <w:tag w:val="Inclusion criteria"/>
                <w:id w:val="1146"/>
                <w:showingPlcHdr/>
                <w:text w:multiLine="1"/>
              </w:sdtPr>
              <w:sdtEndPr/>
              <w:sdtContent>
                <w:r>
                  <w:rPr>
                    <w:rStyle w:val="CTPlaceholderText"/>
                  </w:rPr>
                  <w:t>Click here to type</w:t>
                </w:r>
              </w:sdtContent>
            </w:sdt>
          </w:p>
        </w:tc>
      </w:tr>
      <w:tr w:rsidR="0097404F">
        <w:trPr>
          <w:trHeight w:val="1800"/>
        </w:trPr>
        <w:tc>
          <w:tcPr>
            <w:tcW w:w="3300" w:type="dxa"/>
            <w:shd w:val="clear" w:color="auto" w:fill="EAF1F8"/>
          </w:tcPr>
          <w:p w:rsidR="0097404F" w:rsidRDefault="0090213C">
            <w:pPr>
              <w:pStyle w:val="CTNormal"/>
            </w:pPr>
            <w:r>
              <w:rPr>
                <w:b/>
              </w:rPr>
              <w:t>Eligibility Criteria: Exclusion</w:t>
            </w:r>
            <w:r>
              <w:rPr>
                <w:b/>
                <w:color w:val="C00000"/>
              </w:rPr>
              <w:t xml:space="preserve"> </w:t>
            </w:r>
          </w:p>
        </w:tc>
        <w:tc>
          <w:tcPr>
            <w:tcW w:w="6606" w:type="dxa"/>
          </w:tcPr>
          <w:p w:rsidR="0097404F" w:rsidRDefault="0090213C">
            <w:pPr>
              <w:pStyle w:val="CTNormal"/>
            </w:pPr>
            <w:sdt>
              <w:sdtPr>
                <w:alias w:val="Exclusion criteria"/>
                <w:tag w:val="Exclusion criteria"/>
                <w:id w:val="1147"/>
                <w:showingPlcHdr/>
                <w:text w:multiLine="1"/>
              </w:sdtPr>
              <w:sdtEndPr/>
              <w:sdtContent>
                <w:r>
                  <w:rPr>
                    <w:rStyle w:val="CTPlaceholderText"/>
                  </w:rPr>
                  <w:t>Click here to type</w:t>
                </w:r>
              </w:sdtContent>
            </w:sdt>
          </w:p>
        </w:tc>
      </w:tr>
    </w:tbl>
    <w:p w:rsidR="0097404F" w:rsidRDefault="0090213C">
      <w:pPr>
        <w:pStyle w:val="CTNormal"/>
        <w:spacing w:after="60" w:line="120" w:lineRule="exact"/>
      </w:pPr>
    </w:p>
    <w:p w:rsidR="0097404F" w:rsidRDefault="0090213C">
      <w:pPr>
        <w:pStyle w:val="CTheading1"/>
        <w:shd w:val="clear" w:color="auto" w:fill="1B2B4B"/>
        <w:spacing w:before="320" w:after="100"/>
      </w:pPr>
      <w:r>
        <w:rPr>
          <w:szCs w:val="26"/>
        </w:rPr>
        <w:t>11. Contacts and Locations</w:t>
      </w:r>
    </w:p>
    <w:p w:rsidR="0097404F" w:rsidRDefault="0090213C">
      <w:pPr>
        <w:pStyle w:val="CTNormal"/>
        <w:keepNext/>
        <w:spacing w:after="80"/>
      </w:pPr>
      <w:r>
        <w:rPr>
          <w:i/>
          <w:color w:val="6B6B6B"/>
          <w:sz w:val="18"/>
          <w:szCs w:val="18"/>
        </w:rPr>
        <w:t>Contacts and locations for this study.</w:t>
      </w:r>
    </w:p>
    <w:p w:rsidR="0097404F" w:rsidRDefault="0090213C">
      <w:pPr>
        <w:pStyle w:val="CTheading2"/>
        <w:pBdr>
          <w:bottom w:val="single" w:sz="6" w:space="1" w:color="1B2B4B"/>
        </w:pBdr>
        <w:spacing w:before="160" w:after="80"/>
      </w:pPr>
      <w:r>
        <w:rPr>
          <w:szCs w:val="22"/>
        </w:rPr>
        <w:t>Central Contact Person</w:t>
      </w:r>
    </w:p>
    <w:tbl>
      <w:tblPr>
        <w:tblW w:w="9906" w:type="dxa"/>
        <w:tblBorders>
          <w:top w:val="single" w:sz="4" w:space="0" w:color="9AA8BC"/>
          <w:left w:val="single" w:sz="4" w:space="0" w:color="9AA8BC"/>
          <w:bottom w:val="single" w:sz="4" w:space="0" w:color="9AA8BC"/>
          <w:right w:val="single" w:sz="4" w:space="0" w:color="9AA8BC"/>
          <w:insideH w:val="single" w:sz="4" w:space="0" w:color="9AA8BC"/>
          <w:insideV w:val="single" w:sz="4" w:space="0" w:color="9AA8BC"/>
        </w:tblBorders>
        <w:tblLayout w:type="fixed"/>
        <w:tblCellMar>
          <w:top w:w="70" w:type="dxa"/>
          <w:left w:w="110" w:type="dxa"/>
          <w:bottom w:w="70" w:type="dxa"/>
          <w:right w:w="110" w:type="dxa"/>
        </w:tblCellMar>
        <w:tblLook w:val="04A0" w:firstRow="1" w:lastRow="0" w:firstColumn="1" w:lastColumn="0" w:noHBand="0" w:noVBand="1"/>
      </w:tblPr>
      <w:tblGrid>
        <w:gridCol w:w="3300"/>
        <w:gridCol w:w="6606"/>
      </w:tblGrid>
      <w:tr w:rsidR="0097404F">
        <w:tc>
          <w:tcPr>
            <w:tcW w:w="3300" w:type="dxa"/>
            <w:shd w:val="clear" w:color="auto" w:fill="EAF1F8"/>
          </w:tcPr>
          <w:p w:rsidR="0097404F" w:rsidRDefault="0090213C">
            <w:pPr>
              <w:pStyle w:val="CTNormal"/>
            </w:pPr>
            <w:r>
              <w:rPr>
                <w:b/>
              </w:rPr>
              <w:t>Name</w:t>
            </w:r>
          </w:p>
        </w:tc>
        <w:tc>
          <w:tcPr>
            <w:tcW w:w="6606" w:type="dxa"/>
          </w:tcPr>
          <w:p w:rsidR="0097404F" w:rsidRDefault="0090213C">
            <w:pPr>
              <w:pStyle w:val="CTNormal"/>
            </w:pPr>
            <w:sdt>
              <w:sdtPr>
                <w:alias w:val="Central contact name"/>
                <w:tag w:val="Central contact name"/>
                <w:id w:val="1148"/>
                <w:showingPlcHdr/>
                <w:text/>
              </w:sdtPr>
              <w:sdtEndPr/>
              <w:sdtContent>
                <w:r>
                  <w:rPr>
                    <w:rStyle w:val="CTPlaceholderText"/>
                  </w:rPr>
                  <w:t>Click here to type</w:t>
                </w:r>
              </w:sdtContent>
            </w:sdt>
          </w:p>
        </w:tc>
      </w:tr>
      <w:tr w:rsidR="0097404F">
        <w:tc>
          <w:tcPr>
            <w:tcW w:w="3300" w:type="dxa"/>
            <w:shd w:val="clear" w:color="auto" w:fill="EAF1F8"/>
          </w:tcPr>
          <w:p w:rsidR="0097404F" w:rsidRDefault="0090213C">
            <w:pPr>
              <w:pStyle w:val="CTNormal"/>
            </w:pPr>
            <w:r>
              <w:rPr>
                <w:b/>
              </w:rPr>
              <w:t>Degree / Title</w:t>
            </w:r>
          </w:p>
        </w:tc>
        <w:tc>
          <w:tcPr>
            <w:tcW w:w="6606" w:type="dxa"/>
          </w:tcPr>
          <w:p w:rsidR="0097404F" w:rsidRDefault="0090213C">
            <w:pPr>
              <w:pStyle w:val="CTNormal"/>
            </w:pPr>
            <w:sdt>
              <w:sdtPr>
                <w:alias w:val="Central contact degree"/>
                <w:tag w:val="Central contact degree"/>
                <w:id w:val="1149"/>
                <w:showingPlcHdr/>
                <w:text/>
              </w:sdtPr>
              <w:sdtEndPr/>
              <w:sdtContent>
                <w:r>
                  <w:rPr>
                    <w:rStyle w:val="CTPlaceholderText"/>
                  </w:rPr>
                  <w:t xml:space="preserve">Click </w:t>
                </w:r>
                <w:r>
                  <w:rPr>
                    <w:rStyle w:val="CTPlaceholderText"/>
                  </w:rPr>
                  <w:t>here to type</w:t>
                </w:r>
              </w:sdtContent>
            </w:sdt>
          </w:p>
        </w:tc>
      </w:tr>
      <w:tr w:rsidR="0097404F">
        <w:tc>
          <w:tcPr>
            <w:tcW w:w="3300" w:type="dxa"/>
            <w:shd w:val="clear" w:color="auto" w:fill="EAF1F8"/>
          </w:tcPr>
          <w:p w:rsidR="0097404F" w:rsidRDefault="0090213C">
            <w:pPr>
              <w:pStyle w:val="CTNormal"/>
            </w:pPr>
            <w:r>
              <w:rPr>
                <w:b/>
              </w:rPr>
              <w:t>Phone</w:t>
            </w:r>
          </w:p>
        </w:tc>
        <w:tc>
          <w:tcPr>
            <w:tcW w:w="6606" w:type="dxa"/>
          </w:tcPr>
          <w:p w:rsidR="0097404F" w:rsidRDefault="0090213C">
            <w:pPr>
              <w:pStyle w:val="CTNormal"/>
            </w:pPr>
            <w:sdt>
              <w:sdtPr>
                <w:alias w:val="Central contact phone"/>
                <w:tag w:val="Central contact phone"/>
                <w:id w:val="1150"/>
                <w:showingPlcHdr/>
                <w:text/>
              </w:sdtPr>
              <w:sdtEndPr/>
              <w:sdtContent>
                <w:r>
                  <w:rPr>
                    <w:rStyle w:val="CTPlaceholderText"/>
                  </w:rPr>
                  <w:t>Click here to type</w:t>
                </w:r>
              </w:sdtContent>
            </w:sdt>
          </w:p>
        </w:tc>
      </w:tr>
      <w:tr w:rsidR="0097404F">
        <w:tc>
          <w:tcPr>
            <w:tcW w:w="3300" w:type="dxa"/>
            <w:shd w:val="clear" w:color="auto" w:fill="EAF1F8"/>
          </w:tcPr>
          <w:p w:rsidR="0097404F" w:rsidRDefault="0090213C">
            <w:pPr>
              <w:pStyle w:val="CTNormal"/>
            </w:pPr>
            <w:r>
              <w:rPr>
                <w:b/>
              </w:rPr>
              <w:t>Ext.</w:t>
            </w:r>
          </w:p>
        </w:tc>
        <w:tc>
          <w:tcPr>
            <w:tcW w:w="6606" w:type="dxa"/>
          </w:tcPr>
          <w:p w:rsidR="0097404F" w:rsidRDefault="0090213C">
            <w:pPr>
              <w:pStyle w:val="CTNormal"/>
            </w:pPr>
            <w:sdt>
              <w:sdtPr>
                <w:alias w:val="Central contact ext"/>
                <w:tag w:val="Central contact ext"/>
                <w:id w:val="1151"/>
                <w:showingPlcHdr/>
                <w:text/>
              </w:sdtPr>
              <w:sdtEndPr/>
              <w:sdtContent>
                <w:r>
                  <w:rPr>
                    <w:rStyle w:val="CTPlaceholderText"/>
                  </w:rPr>
                  <w:t>Click here to type</w:t>
                </w:r>
              </w:sdtContent>
            </w:sdt>
          </w:p>
        </w:tc>
      </w:tr>
      <w:tr w:rsidR="0097404F">
        <w:tc>
          <w:tcPr>
            <w:tcW w:w="3300" w:type="dxa"/>
            <w:shd w:val="clear" w:color="auto" w:fill="EAF1F8"/>
          </w:tcPr>
          <w:p w:rsidR="0097404F" w:rsidRDefault="0090213C">
            <w:pPr>
              <w:pStyle w:val="CTNormal"/>
            </w:pPr>
            <w:r>
              <w:rPr>
                <w:b/>
              </w:rPr>
              <w:t>Email</w:t>
            </w:r>
          </w:p>
        </w:tc>
        <w:tc>
          <w:tcPr>
            <w:tcW w:w="6606" w:type="dxa"/>
          </w:tcPr>
          <w:p w:rsidR="0097404F" w:rsidRDefault="0090213C">
            <w:pPr>
              <w:pStyle w:val="CTNormal"/>
            </w:pPr>
            <w:sdt>
              <w:sdtPr>
                <w:alias w:val="Central contact email"/>
                <w:tag w:val="Central contact email"/>
                <w:id w:val="1152"/>
                <w:showingPlcHdr/>
                <w:text/>
              </w:sdtPr>
              <w:sdtEndPr/>
              <w:sdtContent>
                <w:r>
                  <w:rPr>
                    <w:rStyle w:val="CTPlaceholderText"/>
                  </w:rPr>
                  <w:t>Click here to type</w:t>
                </w:r>
              </w:sdtContent>
            </w:sdt>
          </w:p>
        </w:tc>
      </w:tr>
    </w:tbl>
    <w:p w:rsidR="0097404F" w:rsidRDefault="0090213C">
      <w:pPr>
        <w:pStyle w:val="CTNormal"/>
        <w:spacing w:after="60" w:line="120" w:lineRule="exact"/>
      </w:pPr>
    </w:p>
    <w:p w:rsidR="0097404F" w:rsidRDefault="0090213C">
      <w:pPr>
        <w:pStyle w:val="CTheading2"/>
        <w:pBdr>
          <w:bottom w:val="single" w:sz="6" w:space="1" w:color="1B2B4B"/>
        </w:pBdr>
        <w:spacing w:before="160" w:after="80"/>
      </w:pPr>
      <w:r>
        <w:rPr>
          <w:szCs w:val="22"/>
        </w:rPr>
        <w:lastRenderedPageBreak/>
        <w:t>Central Contact Backup</w:t>
      </w:r>
    </w:p>
    <w:tbl>
      <w:tblPr>
        <w:tblW w:w="9906" w:type="dxa"/>
        <w:tblBorders>
          <w:top w:val="single" w:sz="4" w:space="0" w:color="9AA8BC"/>
          <w:left w:val="single" w:sz="4" w:space="0" w:color="9AA8BC"/>
          <w:bottom w:val="single" w:sz="4" w:space="0" w:color="9AA8BC"/>
          <w:right w:val="single" w:sz="4" w:space="0" w:color="9AA8BC"/>
          <w:insideH w:val="single" w:sz="4" w:space="0" w:color="9AA8BC"/>
          <w:insideV w:val="single" w:sz="4" w:space="0" w:color="9AA8BC"/>
        </w:tblBorders>
        <w:tblLayout w:type="fixed"/>
        <w:tblCellMar>
          <w:top w:w="70" w:type="dxa"/>
          <w:left w:w="110" w:type="dxa"/>
          <w:bottom w:w="70" w:type="dxa"/>
          <w:right w:w="110" w:type="dxa"/>
        </w:tblCellMar>
        <w:tblLook w:val="04A0" w:firstRow="1" w:lastRow="0" w:firstColumn="1" w:lastColumn="0" w:noHBand="0" w:noVBand="1"/>
      </w:tblPr>
      <w:tblGrid>
        <w:gridCol w:w="3300"/>
        <w:gridCol w:w="6606"/>
      </w:tblGrid>
      <w:tr w:rsidR="0097404F">
        <w:tc>
          <w:tcPr>
            <w:tcW w:w="3300" w:type="dxa"/>
            <w:shd w:val="clear" w:color="auto" w:fill="EAF1F8"/>
          </w:tcPr>
          <w:p w:rsidR="0097404F" w:rsidRDefault="0090213C">
            <w:pPr>
              <w:pStyle w:val="CTNormal"/>
            </w:pPr>
            <w:r>
              <w:rPr>
                <w:b/>
              </w:rPr>
              <w:t>Name</w:t>
            </w:r>
          </w:p>
        </w:tc>
        <w:tc>
          <w:tcPr>
            <w:tcW w:w="6606" w:type="dxa"/>
          </w:tcPr>
          <w:p w:rsidR="0097404F" w:rsidRDefault="0090213C">
            <w:pPr>
              <w:pStyle w:val="CTNormal"/>
            </w:pPr>
            <w:sdt>
              <w:sdtPr>
                <w:alias w:val="Backup contact name"/>
                <w:tag w:val="Backup contact name"/>
                <w:id w:val="1153"/>
                <w:showingPlcHdr/>
                <w:text/>
              </w:sdtPr>
              <w:sdtEndPr/>
              <w:sdtContent>
                <w:r>
                  <w:rPr>
                    <w:rStyle w:val="CTPlaceholderText"/>
                  </w:rPr>
                  <w:t>Click here to type</w:t>
                </w:r>
              </w:sdtContent>
            </w:sdt>
          </w:p>
        </w:tc>
      </w:tr>
      <w:tr w:rsidR="0097404F">
        <w:tc>
          <w:tcPr>
            <w:tcW w:w="3300" w:type="dxa"/>
            <w:shd w:val="clear" w:color="auto" w:fill="EAF1F8"/>
          </w:tcPr>
          <w:p w:rsidR="0097404F" w:rsidRDefault="0090213C">
            <w:pPr>
              <w:pStyle w:val="CTNormal"/>
            </w:pPr>
            <w:r>
              <w:rPr>
                <w:b/>
              </w:rPr>
              <w:t>Degree / Title</w:t>
            </w:r>
          </w:p>
        </w:tc>
        <w:tc>
          <w:tcPr>
            <w:tcW w:w="6606" w:type="dxa"/>
          </w:tcPr>
          <w:p w:rsidR="0097404F" w:rsidRDefault="0090213C">
            <w:pPr>
              <w:pStyle w:val="CTNormal"/>
            </w:pPr>
            <w:sdt>
              <w:sdtPr>
                <w:alias w:val="Backup contact degree"/>
                <w:tag w:val="Backup contact degree"/>
                <w:id w:val="1154"/>
                <w:showingPlcHdr/>
                <w:text/>
              </w:sdtPr>
              <w:sdtEndPr/>
              <w:sdtContent>
                <w:r>
                  <w:rPr>
                    <w:rStyle w:val="CTPlaceholderText"/>
                  </w:rPr>
                  <w:t>Click here to type</w:t>
                </w:r>
              </w:sdtContent>
            </w:sdt>
          </w:p>
        </w:tc>
      </w:tr>
      <w:tr w:rsidR="0097404F">
        <w:tc>
          <w:tcPr>
            <w:tcW w:w="3300" w:type="dxa"/>
            <w:shd w:val="clear" w:color="auto" w:fill="EAF1F8"/>
          </w:tcPr>
          <w:p w:rsidR="0097404F" w:rsidRDefault="0090213C">
            <w:pPr>
              <w:pStyle w:val="CTNormal"/>
            </w:pPr>
            <w:r>
              <w:rPr>
                <w:b/>
              </w:rPr>
              <w:t>Phone</w:t>
            </w:r>
          </w:p>
        </w:tc>
        <w:tc>
          <w:tcPr>
            <w:tcW w:w="6606" w:type="dxa"/>
          </w:tcPr>
          <w:p w:rsidR="0097404F" w:rsidRDefault="0090213C">
            <w:pPr>
              <w:pStyle w:val="CTNormal"/>
            </w:pPr>
            <w:sdt>
              <w:sdtPr>
                <w:alias w:val="Backup contact phone"/>
                <w:tag w:val="Backup contact phone"/>
                <w:id w:val="1155"/>
                <w:showingPlcHdr/>
                <w:text/>
              </w:sdtPr>
              <w:sdtEndPr/>
              <w:sdtContent>
                <w:r>
                  <w:rPr>
                    <w:rStyle w:val="CTPlaceholderText"/>
                  </w:rPr>
                  <w:t>Click here to type</w:t>
                </w:r>
              </w:sdtContent>
            </w:sdt>
          </w:p>
        </w:tc>
      </w:tr>
      <w:tr w:rsidR="0097404F">
        <w:tc>
          <w:tcPr>
            <w:tcW w:w="3300" w:type="dxa"/>
            <w:shd w:val="clear" w:color="auto" w:fill="EAF1F8"/>
          </w:tcPr>
          <w:p w:rsidR="0097404F" w:rsidRDefault="0090213C">
            <w:pPr>
              <w:pStyle w:val="CTNormal"/>
            </w:pPr>
            <w:r>
              <w:rPr>
                <w:b/>
              </w:rPr>
              <w:t>Ext.</w:t>
            </w:r>
          </w:p>
        </w:tc>
        <w:tc>
          <w:tcPr>
            <w:tcW w:w="6606" w:type="dxa"/>
          </w:tcPr>
          <w:p w:rsidR="0097404F" w:rsidRDefault="0090213C">
            <w:pPr>
              <w:pStyle w:val="CTNormal"/>
            </w:pPr>
            <w:sdt>
              <w:sdtPr>
                <w:alias w:val="Backup contact ext"/>
                <w:tag w:val="Backup contact ext"/>
                <w:id w:val="1156"/>
                <w:showingPlcHdr/>
                <w:text/>
              </w:sdtPr>
              <w:sdtEndPr/>
              <w:sdtContent>
                <w:r>
                  <w:rPr>
                    <w:rStyle w:val="CTPlaceholderText"/>
                  </w:rPr>
                  <w:t>Click here to type</w:t>
                </w:r>
              </w:sdtContent>
            </w:sdt>
          </w:p>
        </w:tc>
      </w:tr>
      <w:tr w:rsidR="0097404F">
        <w:tc>
          <w:tcPr>
            <w:tcW w:w="3300" w:type="dxa"/>
            <w:shd w:val="clear" w:color="auto" w:fill="EAF1F8"/>
          </w:tcPr>
          <w:p w:rsidR="0097404F" w:rsidRDefault="0090213C">
            <w:pPr>
              <w:pStyle w:val="CTNormal"/>
            </w:pPr>
            <w:r>
              <w:rPr>
                <w:b/>
              </w:rPr>
              <w:t>Email</w:t>
            </w:r>
          </w:p>
        </w:tc>
        <w:tc>
          <w:tcPr>
            <w:tcW w:w="6606" w:type="dxa"/>
          </w:tcPr>
          <w:p w:rsidR="0097404F" w:rsidRDefault="0090213C">
            <w:pPr>
              <w:pStyle w:val="CTNormal"/>
            </w:pPr>
            <w:sdt>
              <w:sdtPr>
                <w:alias w:val="Backup contact email"/>
                <w:tag w:val="Backup contact email"/>
                <w:id w:val="1157"/>
                <w:showingPlcHdr/>
                <w:text/>
              </w:sdtPr>
              <w:sdtEndPr/>
              <w:sdtContent>
                <w:r>
                  <w:rPr>
                    <w:rStyle w:val="CTPlaceholderText"/>
                  </w:rPr>
                  <w:t xml:space="preserve">Click </w:t>
                </w:r>
                <w:r>
                  <w:rPr>
                    <w:rStyle w:val="CTPlaceholderText"/>
                  </w:rPr>
                  <w:t>here to type</w:t>
                </w:r>
              </w:sdtContent>
            </w:sdt>
          </w:p>
        </w:tc>
      </w:tr>
    </w:tbl>
    <w:p w:rsidR="0097404F" w:rsidRDefault="0090213C">
      <w:pPr>
        <w:pStyle w:val="CTNormal"/>
        <w:spacing w:after="60" w:line="120" w:lineRule="exact"/>
      </w:pPr>
    </w:p>
    <w:p w:rsidR="0097404F" w:rsidRDefault="0090213C">
      <w:pPr>
        <w:pStyle w:val="CTheading2"/>
        <w:pBdr>
          <w:bottom w:val="single" w:sz="6" w:space="1" w:color="1B2B4B"/>
        </w:pBdr>
        <w:spacing w:before="160" w:after="80"/>
      </w:pPr>
      <w:r>
        <w:rPr>
          <w:szCs w:val="22"/>
        </w:rPr>
        <w:t>Locations</w:t>
      </w:r>
    </w:p>
    <w:p w:rsidR="0097404F" w:rsidRDefault="0090213C">
      <w:pPr>
        <w:pStyle w:val="CTNormal"/>
        <w:keepNext/>
        <w:spacing w:after="80"/>
      </w:pPr>
      <w:r>
        <w:rPr>
          <w:i/>
          <w:color w:val="6B6B6B"/>
          <w:sz w:val="18"/>
          <w:szCs w:val="18"/>
        </w:rPr>
        <w:t>Add one row per study site. Copy a row to add more.</w:t>
      </w:r>
    </w:p>
    <w:tbl>
      <w:tblPr>
        <w:tblW w:w="9906" w:type="dxa"/>
        <w:tblBorders>
          <w:top w:val="single" w:sz="4" w:space="0" w:color="9AA8BC"/>
          <w:left w:val="single" w:sz="4" w:space="0" w:color="9AA8BC"/>
          <w:bottom w:val="single" w:sz="4" w:space="0" w:color="9AA8BC"/>
          <w:right w:val="single" w:sz="4" w:space="0" w:color="9AA8BC"/>
          <w:insideH w:val="single" w:sz="4" w:space="0" w:color="9AA8BC"/>
          <w:insideV w:val="single" w:sz="4" w:space="0" w:color="9AA8BC"/>
        </w:tblBorders>
        <w:tblLayout w:type="fixed"/>
        <w:tblCellMar>
          <w:top w:w="70" w:type="dxa"/>
          <w:left w:w="110" w:type="dxa"/>
          <w:bottom w:w="70" w:type="dxa"/>
          <w:right w:w="110" w:type="dxa"/>
        </w:tblCellMar>
        <w:tblLook w:val="04A0" w:firstRow="1" w:lastRow="0" w:firstColumn="1" w:lastColumn="0" w:noHBand="0" w:noVBand="1"/>
      </w:tblPr>
      <w:tblGrid>
        <w:gridCol w:w="2500"/>
        <w:gridCol w:w="1500"/>
        <w:gridCol w:w="1500"/>
        <w:gridCol w:w="1000"/>
        <w:gridCol w:w="1400"/>
        <w:gridCol w:w="2006"/>
      </w:tblGrid>
      <w:tr w:rsidR="0097404F">
        <w:trPr>
          <w:tblHeader/>
        </w:trPr>
        <w:tc>
          <w:tcPr>
            <w:tcW w:w="2500" w:type="dxa"/>
            <w:shd w:val="clear" w:color="auto" w:fill="EAF1F8"/>
          </w:tcPr>
          <w:p w:rsidR="0097404F" w:rsidRDefault="0090213C">
            <w:pPr>
              <w:pStyle w:val="CTNormal"/>
            </w:pPr>
            <w:r>
              <w:rPr>
                <w:b/>
                <w:sz w:val="18"/>
                <w:szCs w:val="18"/>
              </w:rPr>
              <w:t>Facility Name</w:t>
            </w:r>
          </w:p>
        </w:tc>
        <w:tc>
          <w:tcPr>
            <w:tcW w:w="1500" w:type="dxa"/>
            <w:shd w:val="clear" w:color="auto" w:fill="EAF1F8"/>
          </w:tcPr>
          <w:p w:rsidR="0097404F" w:rsidRDefault="0090213C">
            <w:pPr>
              <w:pStyle w:val="CTNormal"/>
            </w:pPr>
            <w:r>
              <w:rPr>
                <w:b/>
                <w:sz w:val="18"/>
                <w:szCs w:val="18"/>
              </w:rPr>
              <w:t>City</w:t>
            </w:r>
          </w:p>
        </w:tc>
        <w:tc>
          <w:tcPr>
            <w:tcW w:w="1500" w:type="dxa"/>
            <w:shd w:val="clear" w:color="auto" w:fill="EAF1F8"/>
          </w:tcPr>
          <w:p w:rsidR="0097404F" w:rsidRDefault="0090213C">
            <w:pPr>
              <w:pStyle w:val="CTNormal"/>
            </w:pPr>
            <w:r>
              <w:rPr>
                <w:b/>
                <w:sz w:val="18"/>
                <w:szCs w:val="18"/>
              </w:rPr>
              <w:t>State / Province</w:t>
            </w:r>
          </w:p>
        </w:tc>
        <w:tc>
          <w:tcPr>
            <w:tcW w:w="1000" w:type="dxa"/>
            <w:shd w:val="clear" w:color="auto" w:fill="EAF1F8"/>
          </w:tcPr>
          <w:p w:rsidR="0097404F" w:rsidRDefault="0090213C">
            <w:pPr>
              <w:pStyle w:val="CTNormal"/>
            </w:pPr>
            <w:r>
              <w:rPr>
                <w:b/>
                <w:sz w:val="18"/>
                <w:szCs w:val="18"/>
              </w:rPr>
              <w:t>Zip</w:t>
            </w:r>
          </w:p>
        </w:tc>
        <w:tc>
          <w:tcPr>
            <w:tcW w:w="1400" w:type="dxa"/>
            <w:shd w:val="clear" w:color="auto" w:fill="EAF1F8"/>
          </w:tcPr>
          <w:p w:rsidR="0097404F" w:rsidRDefault="0090213C">
            <w:pPr>
              <w:pStyle w:val="CTNormal"/>
            </w:pPr>
            <w:r>
              <w:rPr>
                <w:b/>
                <w:sz w:val="18"/>
                <w:szCs w:val="18"/>
              </w:rPr>
              <w:t>Country</w:t>
            </w:r>
          </w:p>
        </w:tc>
        <w:tc>
          <w:tcPr>
            <w:tcW w:w="2006" w:type="dxa"/>
            <w:shd w:val="clear" w:color="auto" w:fill="EAF1F8"/>
          </w:tcPr>
          <w:p w:rsidR="0097404F" w:rsidRDefault="0090213C">
            <w:pPr>
              <w:pStyle w:val="CTNormal"/>
            </w:pPr>
            <w:r>
              <w:rPr>
                <w:b/>
                <w:sz w:val="18"/>
                <w:szCs w:val="18"/>
              </w:rPr>
              <w:t>Site Status</w:t>
            </w:r>
          </w:p>
        </w:tc>
      </w:tr>
      <w:tr w:rsidR="0097404F">
        <w:trPr>
          <w:cantSplit/>
        </w:trPr>
        <w:tc>
          <w:tcPr>
            <w:tcW w:w="2500" w:type="dxa"/>
          </w:tcPr>
          <w:p w:rsidR="0097404F" w:rsidRDefault="0090213C">
            <w:pPr>
              <w:pStyle w:val="CTNormal"/>
            </w:pPr>
            <w:sdt>
              <w:sdtPr>
                <w:alias w:val="Location 1 Facility Name"/>
                <w:tag w:val="Location 1 Facility Name"/>
                <w:id w:val="1158"/>
                <w:showingPlcHdr/>
                <w:text/>
              </w:sdtPr>
              <w:sdtEndPr/>
              <w:sdtContent>
                <w:r>
                  <w:rPr>
                    <w:rStyle w:val="CTPlaceholderText"/>
                  </w:rPr>
                  <w:t>Type</w:t>
                </w:r>
              </w:sdtContent>
            </w:sdt>
          </w:p>
        </w:tc>
        <w:tc>
          <w:tcPr>
            <w:tcW w:w="1500" w:type="dxa"/>
          </w:tcPr>
          <w:p w:rsidR="0097404F" w:rsidRDefault="0090213C">
            <w:pPr>
              <w:pStyle w:val="CTNormal"/>
            </w:pPr>
            <w:sdt>
              <w:sdtPr>
                <w:alias w:val="Location 1 City"/>
                <w:tag w:val="Location 1 City"/>
                <w:id w:val="1159"/>
                <w:showingPlcHdr/>
                <w:text/>
              </w:sdtPr>
              <w:sdtEndPr/>
              <w:sdtContent>
                <w:r>
                  <w:rPr>
                    <w:rStyle w:val="CTPlaceholderText"/>
                  </w:rPr>
                  <w:t>Type</w:t>
                </w:r>
              </w:sdtContent>
            </w:sdt>
          </w:p>
        </w:tc>
        <w:tc>
          <w:tcPr>
            <w:tcW w:w="1500" w:type="dxa"/>
          </w:tcPr>
          <w:p w:rsidR="0097404F" w:rsidRDefault="0090213C">
            <w:pPr>
              <w:pStyle w:val="CTNormal"/>
            </w:pPr>
            <w:sdt>
              <w:sdtPr>
                <w:alias w:val="Location 1 State / Province"/>
                <w:tag w:val="Location 1 State / Province"/>
                <w:id w:val="1160"/>
                <w:showingPlcHdr/>
                <w:text/>
              </w:sdtPr>
              <w:sdtEndPr/>
              <w:sdtContent>
                <w:r>
                  <w:rPr>
                    <w:rStyle w:val="CTPlaceholderText"/>
                  </w:rPr>
                  <w:t>Type</w:t>
                </w:r>
              </w:sdtContent>
            </w:sdt>
          </w:p>
        </w:tc>
        <w:tc>
          <w:tcPr>
            <w:tcW w:w="1000" w:type="dxa"/>
          </w:tcPr>
          <w:p w:rsidR="0097404F" w:rsidRDefault="0090213C">
            <w:pPr>
              <w:pStyle w:val="CTNormal"/>
            </w:pPr>
            <w:sdt>
              <w:sdtPr>
                <w:alias w:val="Location 1 Zip"/>
                <w:tag w:val="Location 1 Zip"/>
                <w:id w:val="1161"/>
                <w:showingPlcHdr/>
                <w:text/>
              </w:sdtPr>
              <w:sdtEndPr/>
              <w:sdtContent>
                <w:r>
                  <w:rPr>
                    <w:rStyle w:val="CTPlaceholderText"/>
                  </w:rPr>
                  <w:t>Type</w:t>
                </w:r>
              </w:sdtContent>
            </w:sdt>
          </w:p>
        </w:tc>
        <w:tc>
          <w:tcPr>
            <w:tcW w:w="1400" w:type="dxa"/>
          </w:tcPr>
          <w:p w:rsidR="0097404F" w:rsidRDefault="0090213C">
            <w:pPr>
              <w:pStyle w:val="CTNormal"/>
            </w:pPr>
            <w:sdt>
              <w:sdtPr>
                <w:alias w:val="Location 1 Country"/>
                <w:tag w:val="Location 1 Country"/>
                <w:id w:val="1162"/>
                <w:showingPlcHdr/>
                <w:text/>
              </w:sdtPr>
              <w:sdtEndPr/>
              <w:sdtContent>
                <w:r>
                  <w:rPr>
                    <w:rStyle w:val="CTPlaceholderText"/>
                  </w:rPr>
                  <w:t>Type</w:t>
                </w:r>
              </w:sdtContent>
            </w:sdt>
          </w:p>
        </w:tc>
        <w:tc>
          <w:tcPr>
            <w:tcW w:w="2006" w:type="dxa"/>
          </w:tcPr>
          <w:p w:rsidR="0097404F" w:rsidRDefault="0090213C">
            <w:pPr>
              <w:pStyle w:val="CTNormal"/>
            </w:pPr>
            <w:sdt>
              <w:sdtPr>
                <w:alias w:val="Location 1 status"/>
                <w:tag w:val="Location 1 status"/>
                <w:id w:val="1163"/>
                <w:showingPlcHdr/>
                <w:dropDownList>
                  <w:listItem w:displayText="Choose" w:value=""/>
                  <w:listItem w:displayText="Not yet recruiting" w:value="Not yet recruiting"/>
                  <w:listItem w:displayText="Recruiting" w:value="Recruiting"/>
                  <w:listItem w:displayText="Enrolling by invitation" w:value="Enrolling by invitation"/>
                  <w:listItem w:displayText="Active, not recruiting" w:value="Active, not recruiting"/>
                  <w:listItem w:displayText="Suspended" w:value="Suspended"/>
                  <w:listItem w:displayText="Terminated" w:value="Terminated"/>
                  <w:listItem w:displayText="Completed" w:value="Completed"/>
                  <w:listItem w:displayText="Withdrawn" w:value="Withdrawn"/>
                </w:dropDownList>
              </w:sdtPr>
              <w:sdtEndPr/>
              <w:sdtContent>
                <w:r>
                  <w:rPr>
                    <w:rStyle w:val="CTPlaceholderText"/>
                  </w:rPr>
                  <w:t>Choose</w:t>
                </w:r>
              </w:sdtContent>
            </w:sdt>
          </w:p>
        </w:tc>
      </w:tr>
      <w:tr w:rsidR="0097404F">
        <w:trPr>
          <w:cantSplit/>
        </w:trPr>
        <w:tc>
          <w:tcPr>
            <w:tcW w:w="2500" w:type="dxa"/>
          </w:tcPr>
          <w:p w:rsidR="0097404F" w:rsidRDefault="0090213C">
            <w:pPr>
              <w:pStyle w:val="CTNormal"/>
            </w:pPr>
            <w:sdt>
              <w:sdtPr>
                <w:alias w:val="Location 2 Facility Name"/>
                <w:tag w:val="Location 2 Facility Name"/>
                <w:id w:val="1164"/>
                <w:showingPlcHdr/>
                <w:text/>
              </w:sdtPr>
              <w:sdtEndPr/>
              <w:sdtContent>
                <w:r>
                  <w:rPr>
                    <w:rStyle w:val="CTPlaceholderText"/>
                  </w:rPr>
                  <w:t>Type</w:t>
                </w:r>
              </w:sdtContent>
            </w:sdt>
          </w:p>
        </w:tc>
        <w:tc>
          <w:tcPr>
            <w:tcW w:w="1500" w:type="dxa"/>
          </w:tcPr>
          <w:p w:rsidR="0097404F" w:rsidRDefault="0090213C">
            <w:pPr>
              <w:pStyle w:val="CTNormal"/>
            </w:pPr>
            <w:sdt>
              <w:sdtPr>
                <w:alias w:val="Location 2 City"/>
                <w:tag w:val="Location 2 City"/>
                <w:id w:val="1165"/>
                <w:showingPlcHdr/>
                <w:text/>
              </w:sdtPr>
              <w:sdtEndPr/>
              <w:sdtContent>
                <w:r>
                  <w:rPr>
                    <w:rStyle w:val="CTPlaceholderText"/>
                  </w:rPr>
                  <w:t>Type</w:t>
                </w:r>
              </w:sdtContent>
            </w:sdt>
          </w:p>
        </w:tc>
        <w:tc>
          <w:tcPr>
            <w:tcW w:w="1500" w:type="dxa"/>
          </w:tcPr>
          <w:p w:rsidR="0097404F" w:rsidRDefault="0090213C">
            <w:pPr>
              <w:pStyle w:val="CTNormal"/>
            </w:pPr>
            <w:sdt>
              <w:sdtPr>
                <w:alias w:val="Location 2 State / Province"/>
                <w:tag w:val="Location 2 State / Province"/>
                <w:id w:val="1166"/>
                <w:showingPlcHdr/>
                <w:text/>
              </w:sdtPr>
              <w:sdtEndPr/>
              <w:sdtContent>
                <w:r>
                  <w:rPr>
                    <w:rStyle w:val="CTPlaceholderText"/>
                  </w:rPr>
                  <w:t>Type</w:t>
                </w:r>
              </w:sdtContent>
            </w:sdt>
          </w:p>
        </w:tc>
        <w:tc>
          <w:tcPr>
            <w:tcW w:w="1000" w:type="dxa"/>
          </w:tcPr>
          <w:p w:rsidR="0097404F" w:rsidRDefault="0090213C">
            <w:pPr>
              <w:pStyle w:val="CTNormal"/>
            </w:pPr>
            <w:sdt>
              <w:sdtPr>
                <w:alias w:val="Location 2 Zip"/>
                <w:tag w:val="Location 2 Zip"/>
                <w:id w:val="1167"/>
                <w:showingPlcHdr/>
                <w:text/>
              </w:sdtPr>
              <w:sdtEndPr/>
              <w:sdtContent>
                <w:r>
                  <w:rPr>
                    <w:rStyle w:val="CTPlaceholderText"/>
                  </w:rPr>
                  <w:t>Type</w:t>
                </w:r>
              </w:sdtContent>
            </w:sdt>
          </w:p>
        </w:tc>
        <w:tc>
          <w:tcPr>
            <w:tcW w:w="1400" w:type="dxa"/>
          </w:tcPr>
          <w:p w:rsidR="0097404F" w:rsidRDefault="0090213C">
            <w:pPr>
              <w:pStyle w:val="CTNormal"/>
            </w:pPr>
            <w:sdt>
              <w:sdtPr>
                <w:alias w:val="Location 2 Country"/>
                <w:tag w:val="Location 2 Country"/>
                <w:id w:val="1168"/>
                <w:showingPlcHdr/>
                <w:text/>
              </w:sdtPr>
              <w:sdtEndPr/>
              <w:sdtContent>
                <w:r>
                  <w:rPr>
                    <w:rStyle w:val="CTPlaceholderText"/>
                  </w:rPr>
                  <w:t>Type</w:t>
                </w:r>
              </w:sdtContent>
            </w:sdt>
          </w:p>
        </w:tc>
        <w:tc>
          <w:tcPr>
            <w:tcW w:w="2006" w:type="dxa"/>
          </w:tcPr>
          <w:p w:rsidR="0097404F" w:rsidRDefault="0090213C">
            <w:pPr>
              <w:pStyle w:val="CTNormal"/>
            </w:pPr>
            <w:sdt>
              <w:sdtPr>
                <w:alias w:val="Location 2 status"/>
                <w:tag w:val="Location 2 status"/>
                <w:id w:val="1169"/>
                <w:showingPlcHdr/>
                <w:dropDownList>
                  <w:listItem w:displayText="Choose" w:value=""/>
                  <w:listItem w:displayText="Not yet recruiting" w:value="Not yet recruiting"/>
                  <w:listItem w:displayText="Recruiting" w:value="Recruiting"/>
                  <w:listItem w:displayText="Enrolling by invitation" w:value="Enrolling by invitation"/>
                  <w:listItem w:displayText="Active, not recruiting" w:value="Active, not recruiting"/>
                  <w:listItem w:displayText="Suspended" w:value="Suspended"/>
                  <w:listItem w:displayText="Terminated" w:value="Terminated"/>
                  <w:listItem w:displayText="Completed" w:value="Completed"/>
                  <w:listItem w:displayText="Withdrawn" w:value="Withdrawn"/>
                </w:dropDownList>
              </w:sdtPr>
              <w:sdtEndPr/>
              <w:sdtContent>
                <w:r>
                  <w:rPr>
                    <w:rStyle w:val="CTPlaceholderText"/>
                  </w:rPr>
                  <w:t>Choose</w:t>
                </w:r>
              </w:sdtContent>
            </w:sdt>
          </w:p>
        </w:tc>
      </w:tr>
      <w:tr w:rsidR="0097404F">
        <w:trPr>
          <w:cantSplit/>
        </w:trPr>
        <w:tc>
          <w:tcPr>
            <w:tcW w:w="2500" w:type="dxa"/>
          </w:tcPr>
          <w:p w:rsidR="0097404F" w:rsidRDefault="0090213C">
            <w:pPr>
              <w:pStyle w:val="CTNormal"/>
            </w:pPr>
            <w:sdt>
              <w:sdtPr>
                <w:alias w:val="Location 3 Facility Name"/>
                <w:tag w:val="Location 3 Facility Name"/>
                <w:id w:val="1170"/>
                <w:showingPlcHdr/>
                <w:text/>
              </w:sdtPr>
              <w:sdtEndPr/>
              <w:sdtContent>
                <w:r>
                  <w:rPr>
                    <w:rStyle w:val="CTPlaceholderText"/>
                  </w:rPr>
                  <w:t>Type</w:t>
                </w:r>
              </w:sdtContent>
            </w:sdt>
          </w:p>
        </w:tc>
        <w:tc>
          <w:tcPr>
            <w:tcW w:w="1500" w:type="dxa"/>
          </w:tcPr>
          <w:p w:rsidR="0097404F" w:rsidRDefault="0090213C">
            <w:pPr>
              <w:pStyle w:val="CTNormal"/>
            </w:pPr>
            <w:sdt>
              <w:sdtPr>
                <w:alias w:val="Location 3 City"/>
                <w:tag w:val="Location 3 City"/>
                <w:id w:val="1171"/>
                <w:showingPlcHdr/>
                <w:text/>
              </w:sdtPr>
              <w:sdtEndPr/>
              <w:sdtContent>
                <w:r>
                  <w:rPr>
                    <w:rStyle w:val="CTPlaceholderText"/>
                  </w:rPr>
                  <w:t>Type</w:t>
                </w:r>
              </w:sdtContent>
            </w:sdt>
          </w:p>
        </w:tc>
        <w:tc>
          <w:tcPr>
            <w:tcW w:w="1500" w:type="dxa"/>
          </w:tcPr>
          <w:p w:rsidR="0097404F" w:rsidRDefault="0090213C">
            <w:pPr>
              <w:pStyle w:val="CTNormal"/>
            </w:pPr>
            <w:sdt>
              <w:sdtPr>
                <w:alias w:val="Location 3 State / Province"/>
                <w:tag w:val="Location 3 State / Province"/>
                <w:id w:val="1172"/>
                <w:showingPlcHdr/>
                <w:text/>
              </w:sdtPr>
              <w:sdtEndPr/>
              <w:sdtContent>
                <w:r>
                  <w:rPr>
                    <w:rStyle w:val="CTPlaceholderText"/>
                  </w:rPr>
                  <w:t>Type</w:t>
                </w:r>
              </w:sdtContent>
            </w:sdt>
          </w:p>
        </w:tc>
        <w:tc>
          <w:tcPr>
            <w:tcW w:w="1000" w:type="dxa"/>
          </w:tcPr>
          <w:p w:rsidR="0097404F" w:rsidRDefault="0090213C">
            <w:pPr>
              <w:pStyle w:val="CTNormal"/>
            </w:pPr>
            <w:sdt>
              <w:sdtPr>
                <w:alias w:val="Location 3 Zip"/>
                <w:tag w:val="Location 3 Zip"/>
                <w:id w:val="1173"/>
                <w:showingPlcHdr/>
                <w:text/>
              </w:sdtPr>
              <w:sdtEndPr/>
              <w:sdtContent>
                <w:r>
                  <w:rPr>
                    <w:rStyle w:val="CTPlaceholderText"/>
                  </w:rPr>
                  <w:t>Type</w:t>
                </w:r>
              </w:sdtContent>
            </w:sdt>
          </w:p>
        </w:tc>
        <w:tc>
          <w:tcPr>
            <w:tcW w:w="1400" w:type="dxa"/>
          </w:tcPr>
          <w:p w:rsidR="0097404F" w:rsidRDefault="0090213C">
            <w:pPr>
              <w:pStyle w:val="CTNormal"/>
            </w:pPr>
            <w:sdt>
              <w:sdtPr>
                <w:alias w:val="Location 3 Country"/>
                <w:tag w:val="Location 3 Country"/>
                <w:id w:val="1174"/>
                <w:showingPlcHdr/>
                <w:text/>
              </w:sdtPr>
              <w:sdtEndPr/>
              <w:sdtContent>
                <w:r>
                  <w:rPr>
                    <w:rStyle w:val="CTPlaceholderText"/>
                  </w:rPr>
                  <w:t>Type</w:t>
                </w:r>
              </w:sdtContent>
            </w:sdt>
          </w:p>
        </w:tc>
        <w:tc>
          <w:tcPr>
            <w:tcW w:w="2006" w:type="dxa"/>
          </w:tcPr>
          <w:p w:rsidR="0097404F" w:rsidRDefault="0090213C">
            <w:pPr>
              <w:pStyle w:val="CTNormal"/>
            </w:pPr>
            <w:sdt>
              <w:sdtPr>
                <w:alias w:val="Location 3 status"/>
                <w:tag w:val="Location 3 status"/>
                <w:id w:val="1175"/>
                <w:showingPlcHdr/>
                <w:dropDownList>
                  <w:listItem w:displayText="Choose" w:value=""/>
                  <w:listItem w:displayText="Not yet recruiting" w:value="Not yet recruiting"/>
                  <w:listItem w:displayText="Recruiting" w:value="Recruiting"/>
                  <w:listItem w:displayText="Enrolling by invitation" w:value="Enrolling by invitation"/>
                  <w:listItem w:displayText="Active, not recruiting" w:value="Active, not recruiting"/>
                  <w:listItem w:displayText="Suspended" w:value="Suspended"/>
                  <w:listItem w:displayText="Terminated" w:value="Terminated"/>
                  <w:listItem w:displayText="Completed" w:value="Completed"/>
                  <w:listItem w:displayText="Withdrawn" w:value="Withdrawn"/>
                </w:dropDownList>
              </w:sdtPr>
              <w:sdtEndPr/>
              <w:sdtContent>
                <w:r>
                  <w:rPr>
                    <w:rStyle w:val="CTPlaceholderText"/>
                  </w:rPr>
                  <w:t>Choose</w:t>
                </w:r>
              </w:sdtContent>
            </w:sdt>
          </w:p>
        </w:tc>
      </w:tr>
    </w:tbl>
    <w:p w:rsidR="0097404F" w:rsidRDefault="0090213C">
      <w:pPr>
        <w:pStyle w:val="CTNormal"/>
        <w:spacing w:after="60" w:line="120" w:lineRule="exact"/>
      </w:pPr>
    </w:p>
    <w:p w:rsidR="0097404F" w:rsidRDefault="0090213C">
      <w:pPr>
        <w:pStyle w:val="CTheading1"/>
        <w:shd w:val="clear" w:color="auto" w:fill="1B2B4B"/>
        <w:spacing w:before="320" w:after="100"/>
      </w:pPr>
      <w:r>
        <w:rPr>
          <w:szCs w:val="26"/>
        </w:rPr>
        <w:t>12. IPD Sharing Statement</w:t>
      </w:r>
    </w:p>
    <w:p w:rsidR="0097404F" w:rsidRDefault="0090213C">
      <w:pPr>
        <w:pStyle w:val="CTNormal"/>
        <w:keepNext/>
        <w:spacing w:after="80"/>
      </w:pPr>
      <w:r>
        <w:rPr>
          <w:i/>
          <w:color w:val="6B6B6B"/>
          <w:sz w:val="18"/>
          <w:szCs w:val="18"/>
        </w:rPr>
        <w:t>Not required to register a trial, but the ICMJE requires this information at registration as a condition for publication of results in ICMJE journals (trials enrolling on or after January 1, 2019). Yes or No must be selected to satisfy the ICMJE policy.</w:t>
      </w:r>
    </w:p>
    <w:tbl>
      <w:tblPr>
        <w:tblW w:w="9906" w:type="dxa"/>
        <w:tblBorders>
          <w:top w:val="single" w:sz="4" w:space="0" w:color="9AA8BC"/>
          <w:left w:val="single" w:sz="4" w:space="0" w:color="9AA8BC"/>
          <w:bottom w:val="single" w:sz="4" w:space="0" w:color="9AA8BC"/>
          <w:right w:val="single" w:sz="4" w:space="0" w:color="9AA8BC"/>
          <w:insideH w:val="single" w:sz="4" w:space="0" w:color="9AA8BC"/>
          <w:insideV w:val="single" w:sz="4" w:space="0" w:color="9AA8BC"/>
        </w:tblBorders>
        <w:tblLayout w:type="fixed"/>
        <w:tblCellMar>
          <w:top w:w="70" w:type="dxa"/>
          <w:left w:w="110" w:type="dxa"/>
          <w:bottom w:w="70" w:type="dxa"/>
          <w:right w:w="110" w:type="dxa"/>
        </w:tblCellMar>
        <w:tblLook w:val="04A0" w:firstRow="1" w:lastRow="0" w:firstColumn="1" w:lastColumn="0" w:noHBand="0" w:noVBand="1"/>
      </w:tblPr>
      <w:tblGrid>
        <w:gridCol w:w="3300"/>
        <w:gridCol w:w="6606"/>
      </w:tblGrid>
      <w:tr w:rsidR="0097404F">
        <w:tc>
          <w:tcPr>
            <w:tcW w:w="3300" w:type="dxa"/>
            <w:shd w:val="clear" w:color="auto" w:fill="EAF1F8"/>
          </w:tcPr>
          <w:p w:rsidR="0097404F" w:rsidRDefault="0090213C">
            <w:pPr>
              <w:pStyle w:val="CTNormal"/>
            </w:pPr>
            <w:r>
              <w:rPr>
                <w:b/>
              </w:rPr>
              <w:t>Pl</w:t>
            </w:r>
            <w:r>
              <w:rPr>
                <w:b/>
              </w:rPr>
              <w:t>an to Share IPD</w:t>
            </w:r>
          </w:p>
          <w:p w:rsidR="0097404F" w:rsidRDefault="0090213C">
            <w:pPr>
              <w:pStyle w:val="CTNormal"/>
              <w:spacing w:before="20"/>
            </w:pPr>
            <w:r>
              <w:rPr>
                <w:color w:val="6B6B6B"/>
                <w:sz w:val="16"/>
                <w:szCs w:val="16"/>
              </w:rPr>
              <w:t>Do you plan to share individual participant data (IPD) with other researchers? [If you select Yes, you will be asked to describe the plan. Yes or No must be selected to satisfy the ICMJE policy.]</w:t>
            </w:r>
          </w:p>
        </w:tc>
        <w:tc>
          <w:tcPr>
            <w:tcW w:w="6606" w:type="dxa"/>
          </w:tcPr>
          <w:p w:rsidR="0097404F" w:rsidRDefault="0090213C">
            <w:pPr>
              <w:pStyle w:val="CTNormal"/>
              <w:spacing w:before="20"/>
            </w:pPr>
            <w:sdt>
              <w:sdtPr>
                <w:alias w:val="Plan to share IPD - Yes"/>
                <w:tag w:val="Plan to share IPD - Yes"/>
                <w:id w:val="1176"/>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Yes</w:t>
            </w:r>
          </w:p>
          <w:p w:rsidR="0097404F" w:rsidRDefault="0090213C">
            <w:pPr>
              <w:pStyle w:val="CTNormal"/>
              <w:spacing w:before="20"/>
            </w:pPr>
            <w:sdt>
              <w:sdtPr>
                <w:alias w:val="Plan to share IPD - No"/>
                <w:tag w:val="Plan to share IPD - No"/>
                <w:id w:val="117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w:t>
            </w:r>
          </w:p>
          <w:p w:rsidR="0097404F" w:rsidRDefault="0090213C">
            <w:pPr>
              <w:pStyle w:val="CTNormal"/>
              <w:spacing w:before="20"/>
            </w:pPr>
            <w:sdt>
              <w:sdtPr>
                <w:alias w:val="Plan to share IPD - Undecided"/>
                <w:tag w:val="Plan to share IPD - Undecided"/>
                <w:id w:val="117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Undecided</w:t>
            </w:r>
          </w:p>
        </w:tc>
      </w:tr>
      <w:tr w:rsidR="0097404F">
        <w:trPr>
          <w:trHeight w:val="900"/>
        </w:trPr>
        <w:tc>
          <w:tcPr>
            <w:tcW w:w="3300" w:type="dxa"/>
            <w:shd w:val="clear" w:color="auto" w:fill="EAF1F8"/>
          </w:tcPr>
          <w:p w:rsidR="0097404F" w:rsidRDefault="0090213C">
            <w:pPr>
              <w:pStyle w:val="CTNormal"/>
            </w:pPr>
            <w:r>
              <w:rPr>
                <w:b/>
              </w:rPr>
              <w:t xml:space="preserve">IPD Plan </w:t>
            </w:r>
            <w:r>
              <w:rPr>
                <w:b/>
              </w:rPr>
              <w:t>Description</w:t>
            </w:r>
          </w:p>
          <w:p w:rsidR="0097404F" w:rsidRDefault="0090213C">
            <w:pPr>
              <w:pStyle w:val="CTNormal"/>
              <w:spacing w:before="20"/>
            </w:pPr>
            <w:r>
              <w:rPr>
                <w:color w:val="6B6B6B"/>
                <w:sz w:val="16"/>
                <w:szCs w:val="16"/>
              </w:rPr>
              <w:t>Describe the plan if you selected Yes.</w:t>
            </w:r>
          </w:p>
        </w:tc>
        <w:tc>
          <w:tcPr>
            <w:tcW w:w="6606" w:type="dxa"/>
          </w:tcPr>
          <w:p w:rsidR="0097404F" w:rsidRDefault="0090213C">
            <w:pPr>
              <w:pStyle w:val="CTNormal"/>
            </w:pPr>
            <w:sdt>
              <w:sdtPr>
                <w:alias w:val="IPD plan description"/>
                <w:tag w:val="IPD plan description"/>
                <w:id w:val="1179"/>
                <w:showingPlcHdr/>
                <w:text w:multiLine="1"/>
              </w:sdtPr>
              <w:sdtEndPr/>
              <w:sdtContent>
                <w:r>
                  <w:rPr>
                    <w:rStyle w:val="CTPlaceholderText"/>
                  </w:rPr>
                  <w:t>Click here to type</w:t>
                </w:r>
              </w:sdtContent>
            </w:sdt>
          </w:p>
        </w:tc>
      </w:tr>
    </w:tbl>
    <w:p w:rsidR="0097404F" w:rsidRDefault="0090213C">
      <w:pPr>
        <w:pStyle w:val="CTNormal"/>
        <w:spacing w:after="60" w:line="120" w:lineRule="exact"/>
      </w:pPr>
    </w:p>
    <w:p w:rsidR="0097404F" w:rsidRDefault="0090213C">
      <w:pPr>
        <w:pStyle w:val="CTheading1"/>
        <w:shd w:val="clear" w:color="auto" w:fill="1B2B4B"/>
        <w:spacing w:before="320" w:after="100"/>
      </w:pPr>
      <w:r>
        <w:rPr>
          <w:szCs w:val="26"/>
        </w:rPr>
        <w:t>13. References</w:t>
      </w:r>
    </w:p>
    <w:p w:rsidR="0097404F" w:rsidRDefault="0090213C">
      <w:pPr>
        <w:pStyle w:val="CTNormal"/>
        <w:keepNext/>
        <w:spacing w:after="80"/>
      </w:pPr>
      <w:r>
        <w:rPr>
          <w:i/>
          <w:color w:val="6B6B6B"/>
          <w:sz w:val="18"/>
          <w:szCs w:val="18"/>
        </w:rPr>
        <w:t>Citations for publications that provide background on the protocol or report results, links to websites with general information about the study, and how to access IPD</w:t>
      </w:r>
      <w:r>
        <w:rPr>
          <w:i/>
          <w:color w:val="6B6B6B"/>
          <w:sz w:val="18"/>
          <w:szCs w:val="18"/>
        </w:rPr>
        <w:t xml:space="preserve"> sets and supporting information.</w:t>
      </w:r>
    </w:p>
    <w:p w:rsidR="0097404F" w:rsidRDefault="0090213C">
      <w:pPr>
        <w:pStyle w:val="CTheading2"/>
        <w:pBdr>
          <w:bottom w:val="single" w:sz="6" w:space="1" w:color="1B2B4B"/>
        </w:pBdr>
        <w:spacing w:before="160" w:after="80"/>
      </w:pPr>
      <w:r>
        <w:rPr>
          <w:szCs w:val="22"/>
        </w:rPr>
        <w:t>Citations</w:t>
      </w:r>
    </w:p>
    <w:p w:rsidR="0097404F" w:rsidRDefault="0090213C">
      <w:pPr>
        <w:pStyle w:val="CTNormal"/>
        <w:keepNext/>
        <w:spacing w:after="80"/>
      </w:pPr>
      <w:r>
        <w:rPr>
          <w:i/>
          <w:color w:val="6B6B6B"/>
          <w:sz w:val="18"/>
          <w:szCs w:val="18"/>
        </w:rPr>
        <w:t>If the citation is in PubMed, enter the PMID or PMCID to autofill. Otherwise, (if no PMID) type the full citation.</w:t>
      </w:r>
    </w:p>
    <w:tbl>
      <w:tblPr>
        <w:tblW w:w="9906" w:type="dxa"/>
        <w:tblBorders>
          <w:top w:val="single" w:sz="4" w:space="0" w:color="9AA8BC"/>
          <w:left w:val="single" w:sz="4" w:space="0" w:color="9AA8BC"/>
          <w:bottom w:val="single" w:sz="4" w:space="0" w:color="9AA8BC"/>
          <w:right w:val="single" w:sz="4" w:space="0" w:color="9AA8BC"/>
          <w:insideH w:val="single" w:sz="4" w:space="0" w:color="9AA8BC"/>
          <w:insideV w:val="single" w:sz="4" w:space="0" w:color="9AA8BC"/>
        </w:tblBorders>
        <w:tblLayout w:type="fixed"/>
        <w:tblCellMar>
          <w:top w:w="70" w:type="dxa"/>
          <w:left w:w="110" w:type="dxa"/>
          <w:bottom w:w="70" w:type="dxa"/>
          <w:right w:w="110" w:type="dxa"/>
        </w:tblCellMar>
        <w:tblLook w:val="04A0" w:firstRow="1" w:lastRow="0" w:firstColumn="1" w:lastColumn="0" w:noHBand="0" w:noVBand="1"/>
      </w:tblPr>
      <w:tblGrid>
        <w:gridCol w:w="2200"/>
        <w:gridCol w:w="7706"/>
      </w:tblGrid>
      <w:tr w:rsidR="0097404F">
        <w:trPr>
          <w:tblHeader/>
        </w:trPr>
        <w:tc>
          <w:tcPr>
            <w:tcW w:w="2200" w:type="dxa"/>
            <w:shd w:val="clear" w:color="auto" w:fill="EAF1F8"/>
          </w:tcPr>
          <w:p w:rsidR="0097404F" w:rsidRDefault="0090213C">
            <w:pPr>
              <w:pStyle w:val="CTNormal"/>
            </w:pPr>
            <w:r>
              <w:rPr>
                <w:b/>
                <w:sz w:val="18"/>
                <w:szCs w:val="18"/>
              </w:rPr>
              <w:t>PMID / PMCID</w:t>
            </w:r>
          </w:p>
        </w:tc>
        <w:tc>
          <w:tcPr>
            <w:tcW w:w="7706" w:type="dxa"/>
            <w:shd w:val="clear" w:color="auto" w:fill="EAF1F8"/>
          </w:tcPr>
          <w:p w:rsidR="0097404F" w:rsidRDefault="0090213C">
            <w:pPr>
              <w:pStyle w:val="CTNormal"/>
            </w:pPr>
            <w:r>
              <w:rPr>
                <w:b/>
                <w:sz w:val="18"/>
                <w:szCs w:val="18"/>
              </w:rPr>
              <w:t>Full citation (if not in PubMed)</w:t>
            </w:r>
          </w:p>
        </w:tc>
      </w:tr>
      <w:tr w:rsidR="0097404F">
        <w:trPr>
          <w:trHeight w:val="500"/>
        </w:trPr>
        <w:tc>
          <w:tcPr>
            <w:tcW w:w="2200" w:type="dxa"/>
          </w:tcPr>
          <w:p w:rsidR="0097404F" w:rsidRDefault="0090213C">
            <w:pPr>
              <w:pStyle w:val="CTNormal"/>
            </w:pPr>
            <w:sdt>
              <w:sdtPr>
                <w:alias w:val="Citation 1 PMID"/>
                <w:tag w:val="Citation 1 PMID"/>
                <w:id w:val="1180"/>
                <w:showingPlcHdr/>
                <w:text/>
              </w:sdtPr>
              <w:sdtEndPr/>
              <w:sdtContent>
                <w:r>
                  <w:rPr>
                    <w:rStyle w:val="CTPlaceholderText"/>
                  </w:rPr>
                  <w:t>Enter ID</w:t>
                </w:r>
              </w:sdtContent>
            </w:sdt>
          </w:p>
        </w:tc>
        <w:tc>
          <w:tcPr>
            <w:tcW w:w="7706" w:type="dxa"/>
          </w:tcPr>
          <w:p w:rsidR="0097404F" w:rsidRDefault="0090213C">
            <w:pPr>
              <w:pStyle w:val="CTNormal"/>
            </w:pPr>
            <w:sdt>
              <w:sdtPr>
                <w:alias w:val="Citation 1 full"/>
                <w:tag w:val="Citation 1 full"/>
                <w:id w:val="1181"/>
                <w:showingPlcHdr/>
                <w:text w:multiLine="1"/>
              </w:sdtPr>
              <w:sdtEndPr/>
              <w:sdtContent>
                <w:r>
                  <w:rPr>
                    <w:rStyle w:val="CTPlaceholderText"/>
                  </w:rPr>
                  <w:t>Type full citation</w:t>
                </w:r>
              </w:sdtContent>
            </w:sdt>
          </w:p>
        </w:tc>
      </w:tr>
      <w:tr w:rsidR="0097404F">
        <w:trPr>
          <w:trHeight w:val="500"/>
        </w:trPr>
        <w:tc>
          <w:tcPr>
            <w:tcW w:w="2200" w:type="dxa"/>
          </w:tcPr>
          <w:p w:rsidR="0097404F" w:rsidRDefault="0090213C">
            <w:pPr>
              <w:pStyle w:val="CTNormal"/>
            </w:pPr>
            <w:sdt>
              <w:sdtPr>
                <w:alias w:val="Citation 2 PMID"/>
                <w:tag w:val="Citation 2 PMID"/>
                <w:id w:val="1182"/>
                <w:showingPlcHdr/>
                <w:text/>
              </w:sdtPr>
              <w:sdtEndPr/>
              <w:sdtContent>
                <w:r>
                  <w:rPr>
                    <w:rStyle w:val="CTPlaceholderText"/>
                  </w:rPr>
                  <w:t>Enter ID</w:t>
                </w:r>
              </w:sdtContent>
            </w:sdt>
          </w:p>
        </w:tc>
        <w:tc>
          <w:tcPr>
            <w:tcW w:w="7706" w:type="dxa"/>
          </w:tcPr>
          <w:p w:rsidR="0097404F" w:rsidRDefault="0090213C">
            <w:pPr>
              <w:pStyle w:val="CTNormal"/>
            </w:pPr>
            <w:sdt>
              <w:sdtPr>
                <w:alias w:val="Citation 2 full"/>
                <w:tag w:val="Citation 2 full"/>
                <w:id w:val="1183"/>
                <w:showingPlcHdr/>
                <w:text w:multiLine="1"/>
              </w:sdtPr>
              <w:sdtEndPr/>
              <w:sdtContent>
                <w:r>
                  <w:rPr>
                    <w:rStyle w:val="CTPlaceholderText"/>
                  </w:rPr>
                  <w:t xml:space="preserve">Type </w:t>
                </w:r>
                <w:r>
                  <w:rPr>
                    <w:rStyle w:val="CTPlaceholderText"/>
                  </w:rPr>
                  <w:t>full citation</w:t>
                </w:r>
              </w:sdtContent>
            </w:sdt>
          </w:p>
        </w:tc>
      </w:tr>
      <w:tr w:rsidR="0097404F">
        <w:trPr>
          <w:trHeight w:val="500"/>
        </w:trPr>
        <w:tc>
          <w:tcPr>
            <w:tcW w:w="2200" w:type="dxa"/>
          </w:tcPr>
          <w:p w:rsidR="0097404F" w:rsidRDefault="0090213C">
            <w:pPr>
              <w:pStyle w:val="CTNormal"/>
            </w:pPr>
            <w:sdt>
              <w:sdtPr>
                <w:alias w:val="Citation 3 PMID"/>
                <w:tag w:val="Citation 3 PMID"/>
                <w:id w:val="1184"/>
                <w:showingPlcHdr/>
                <w:text/>
              </w:sdtPr>
              <w:sdtEndPr/>
              <w:sdtContent>
                <w:r>
                  <w:rPr>
                    <w:rStyle w:val="CTPlaceholderText"/>
                  </w:rPr>
                  <w:t>Enter ID</w:t>
                </w:r>
              </w:sdtContent>
            </w:sdt>
          </w:p>
        </w:tc>
        <w:tc>
          <w:tcPr>
            <w:tcW w:w="7706" w:type="dxa"/>
          </w:tcPr>
          <w:p w:rsidR="0097404F" w:rsidRDefault="0090213C">
            <w:pPr>
              <w:pStyle w:val="CTNormal"/>
            </w:pPr>
            <w:sdt>
              <w:sdtPr>
                <w:alias w:val="Citation 3 full"/>
                <w:tag w:val="Citation 3 full"/>
                <w:id w:val="1185"/>
                <w:showingPlcHdr/>
                <w:text w:multiLine="1"/>
              </w:sdtPr>
              <w:sdtEndPr/>
              <w:sdtContent>
                <w:r>
                  <w:rPr>
                    <w:rStyle w:val="CTPlaceholderText"/>
                  </w:rPr>
                  <w:t>Type full citation</w:t>
                </w:r>
              </w:sdtContent>
            </w:sdt>
          </w:p>
        </w:tc>
      </w:tr>
    </w:tbl>
    <w:p w:rsidR="0097404F" w:rsidRDefault="0090213C">
      <w:pPr>
        <w:pStyle w:val="CTNormal"/>
        <w:spacing w:after="60" w:line="120" w:lineRule="exact"/>
      </w:pPr>
    </w:p>
    <w:p w:rsidR="0097404F" w:rsidRDefault="0090213C">
      <w:pPr>
        <w:pStyle w:val="CTheading2"/>
        <w:pBdr>
          <w:bottom w:val="single" w:sz="6" w:space="1" w:color="1B2B4B"/>
        </w:pBdr>
        <w:spacing w:before="160" w:after="80"/>
      </w:pPr>
      <w:r>
        <w:rPr>
          <w:szCs w:val="22"/>
        </w:rPr>
        <w:lastRenderedPageBreak/>
        <w:t>Links</w:t>
      </w:r>
    </w:p>
    <w:p w:rsidR="0097404F" w:rsidRDefault="0090213C">
      <w:pPr>
        <w:pStyle w:val="CTNormal"/>
        <w:keepNext/>
        <w:spacing w:after="80"/>
      </w:pPr>
      <w:r>
        <w:rPr>
          <w:i/>
          <w:color w:val="6B6B6B"/>
          <w:sz w:val="18"/>
          <w:szCs w:val="18"/>
        </w:rPr>
        <w:t>Websites that provide information directly related to the study protocol.</w:t>
      </w:r>
    </w:p>
    <w:tbl>
      <w:tblPr>
        <w:tblW w:w="9906" w:type="dxa"/>
        <w:tblBorders>
          <w:top w:val="single" w:sz="4" w:space="0" w:color="9AA8BC"/>
          <w:left w:val="single" w:sz="4" w:space="0" w:color="9AA8BC"/>
          <w:bottom w:val="single" w:sz="4" w:space="0" w:color="9AA8BC"/>
          <w:right w:val="single" w:sz="4" w:space="0" w:color="9AA8BC"/>
          <w:insideH w:val="single" w:sz="4" w:space="0" w:color="9AA8BC"/>
          <w:insideV w:val="single" w:sz="4" w:space="0" w:color="9AA8BC"/>
        </w:tblBorders>
        <w:tblLayout w:type="fixed"/>
        <w:tblCellMar>
          <w:top w:w="70" w:type="dxa"/>
          <w:left w:w="110" w:type="dxa"/>
          <w:bottom w:w="70" w:type="dxa"/>
          <w:right w:w="110" w:type="dxa"/>
        </w:tblCellMar>
        <w:tblLook w:val="04A0" w:firstRow="1" w:lastRow="0" w:firstColumn="1" w:lastColumn="0" w:noHBand="0" w:noVBand="1"/>
      </w:tblPr>
      <w:tblGrid>
        <w:gridCol w:w="4300"/>
        <w:gridCol w:w="5606"/>
      </w:tblGrid>
      <w:tr w:rsidR="0097404F">
        <w:trPr>
          <w:tblHeader/>
        </w:trPr>
        <w:tc>
          <w:tcPr>
            <w:tcW w:w="4300" w:type="dxa"/>
            <w:shd w:val="clear" w:color="auto" w:fill="EAF1F8"/>
          </w:tcPr>
          <w:p w:rsidR="0097404F" w:rsidRDefault="0090213C">
            <w:pPr>
              <w:pStyle w:val="CTNormal"/>
            </w:pPr>
            <w:r>
              <w:rPr>
                <w:b/>
                <w:sz w:val="18"/>
                <w:szCs w:val="18"/>
              </w:rPr>
              <w:t>URL</w:t>
            </w:r>
          </w:p>
        </w:tc>
        <w:tc>
          <w:tcPr>
            <w:tcW w:w="5606" w:type="dxa"/>
            <w:shd w:val="clear" w:color="auto" w:fill="EAF1F8"/>
          </w:tcPr>
          <w:p w:rsidR="0097404F" w:rsidRDefault="0090213C">
            <w:pPr>
              <w:pStyle w:val="CTNormal"/>
            </w:pPr>
            <w:r>
              <w:rPr>
                <w:b/>
                <w:sz w:val="18"/>
                <w:szCs w:val="18"/>
              </w:rPr>
              <w:t>Description</w:t>
            </w:r>
          </w:p>
        </w:tc>
      </w:tr>
      <w:tr w:rsidR="0097404F">
        <w:trPr>
          <w:cantSplit/>
        </w:trPr>
        <w:tc>
          <w:tcPr>
            <w:tcW w:w="4300" w:type="dxa"/>
          </w:tcPr>
          <w:p w:rsidR="0097404F" w:rsidRDefault="0090213C">
            <w:pPr>
              <w:pStyle w:val="CTNormal"/>
            </w:pPr>
            <w:sdt>
              <w:sdtPr>
                <w:alias w:val="Link 1 URL"/>
                <w:tag w:val="Link 1 URL"/>
                <w:id w:val="1186"/>
                <w:showingPlcHdr/>
                <w:text/>
              </w:sdtPr>
              <w:sdtEndPr/>
              <w:sdtContent>
                <w:r>
                  <w:rPr>
                    <w:rStyle w:val="CTPlaceholderText"/>
                  </w:rPr>
                  <w:t>Enter URL</w:t>
                </w:r>
              </w:sdtContent>
            </w:sdt>
          </w:p>
        </w:tc>
        <w:tc>
          <w:tcPr>
            <w:tcW w:w="5606" w:type="dxa"/>
          </w:tcPr>
          <w:p w:rsidR="0097404F" w:rsidRDefault="0090213C">
            <w:pPr>
              <w:pStyle w:val="CTNormal"/>
            </w:pPr>
            <w:sdt>
              <w:sdtPr>
                <w:alias w:val="Link 1 description"/>
                <w:tag w:val="Link 1 description"/>
                <w:id w:val="1187"/>
                <w:showingPlcHdr/>
                <w:text/>
              </w:sdtPr>
              <w:sdtEndPr/>
              <w:sdtContent>
                <w:r>
                  <w:rPr>
                    <w:rStyle w:val="CTPlaceholderText"/>
                  </w:rPr>
                  <w:t>Enter description</w:t>
                </w:r>
              </w:sdtContent>
            </w:sdt>
          </w:p>
        </w:tc>
      </w:tr>
      <w:tr w:rsidR="0097404F">
        <w:trPr>
          <w:cantSplit/>
        </w:trPr>
        <w:tc>
          <w:tcPr>
            <w:tcW w:w="4300" w:type="dxa"/>
          </w:tcPr>
          <w:p w:rsidR="0097404F" w:rsidRDefault="0090213C">
            <w:pPr>
              <w:pStyle w:val="CTNormal"/>
            </w:pPr>
            <w:sdt>
              <w:sdtPr>
                <w:alias w:val="Link 2 URL"/>
                <w:tag w:val="Link 2 URL"/>
                <w:id w:val="1188"/>
                <w:showingPlcHdr/>
                <w:text/>
              </w:sdtPr>
              <w:sdtEndPr/>
              <w:sdtContent>
                <w:r>
                  <w:rPr>
                    <w:rStyle w:val="CTPlaceholderText"/>
                  </w:rPr>
                  <w:t>Enter URL</w:t>
                </w:r>
              </w:sdtContent>
            </w:sdt>
          </w:p>
        </w:tc>
        <w:tc>
          <w:tcPr>
            <w:tcW w:w="5606" w:type="dxa"/>
          </w:tcPr>
          <w:p w:rsidR="0097404F" w:rsidRDefault="0090213C">
            <w:pPr>
              <w:pStyle w:val="CTNormal"/>
            </w:pPr>
            <w:sdt>
              <w:sdtPr>
                <w:alias w:val="Link 2 description"/>
                <w:tag w:val="Link 2 description"/>
                <w:id w:val="1189"/>
                <w:showingPlcHdr/>
                <w:text/>
              </w:sdtPr>
              <w:sdtEndPr/>
              <w:sdtContent>
                <w:r>
                  <w:rPr>
                    <w:rStyle w:val="CTPlaceholderText"/>
                  </w:rPr>
                  <w:t>Enter description</w:t>
                </w:r>
              </w:sdtContent>
            </w:sdt>
          </w:p>
        </w:tc>
      </w:tr>
      <w:tr w:rsidR="0097404F">
        <w:trPr>
          <w:cantSplit/>
        </w:trPr>
        <w:tc>
          <w:tcPr>
            <w:tcW w:w="4300" w:type="dxa"/>
          </w:tcPr>
          <w:p w:rsidR="0097404F" w:rsidRDefault="0090213C">
            <w:pPr>
              <w:pStyle w:val="CTNormal"/>
            </w:pPr>
            <w:sdt>
              <w:sdtPr>
                <w:alias w:val="Link 3 URL"/>
                <w:tag w:val="Link 3 URL"/>
                <w:id w:val="1190"/>
                <w:showingPlcHdr/>
                <w:text/>
              </w:sdtPr>
              <w:sdtEndPr/>
              <w:sdtContent>
                <w:r>
                  <w:rPr>
                    <w:rStyle w:val="CTPlaceholderText"/>
                  </w:rPr>
                  <w:t>Enter URL</w:t>
                </w:r>
              </w:sdtContent>
            </w:sdt>
          </w:p>
        </w:tc>
        <w:tc>
          <w:tcPr>
            <w:tcW w:w="5606" w:type="dxa"/>
          </w:tcPr>
          <w:p w:rsidR="0097404F" w:rsidRDefault="0090213C">
            <w:pPr>
              <w:pStyle w:val="CTNormal"/>
            </w:pPr>
            <w:sdt>
              <w:sdtPr>
                <w:alias w:val="Link 3 description"/>
                <w:tag w:val="Link 3 description"/>
                <w:id w:val="1191"/>
                <w:showingPlcHdr/>
                <w:text/>
              </w:sdtPr>
              <w:sdtEndPr/>
              <w:sdtContent>
                <w:r>
                  <w:rPr>
                    <w:rStyle w:val="CTPlaceholderText"/>
                  </w:rPr>
                  <w:t>Enter description</w:t>
                </w:r>
              </w:sdtContent>
            </w:sdt>
          </w:p>
        </w:tc>
      </w:tr>
    </w:tbl>
    <w:p w:rsidR="0097404F" w:rsidRDefault="0090213C">
      <w:pPr>
        <w:pStyle w:val="CTNormal"/>
        <w:spacing w:after="60" w:line="120" w:lineRule="exact"/>
      </w:pPr>
    </w:p>
    <w:p w:rsidR="0097404F" w:rsidRDefault="0090213C">
      <w:pPr>
        <w:pStyle w:val="CTheading2"/>
        <w:pBdr>
          <w:bottom w:val="single" w:sz="6" w:space="1" w:color="1B2B4B"/>
        </w:pBdr>
        <w:spacing w:before="160" w:after="80"/>
      </w:pPr>
      <w:r>
        <w:rPr>
          <w:szCs w:val="22"/>
        </w:rPr>
        <w:t>Available IPD and Supporting Information</w:t>
      </w:r>
    </w:p>
    <w:tbl>
      <w:tblPr>
        <w:tblW w:w="9906" w:type="dxa"/>
        <w:tblBorders>
          <w:top w:val="single" w:sz="4" w:space="0" w:color="9AA8BC"/>
          <w:left w:val="single" w:sz="4" w:space="0" w:color="9AA8BC"/>
          <w:bottom w:val="single" w:sz="4" w:space="0" w:color="9AA8BC"/>
          <w:right w:val="single" w:sz="4" w:space="0" w:color="9AA8BC"/>
          <w:insideH w:val="single" w:sz="4" w:space="0" w:color="9AA8BC"/>
          <w:insideV w:val="single" w:sz="4" w:space="0" w:color="9AA8BC"/>
        </w:tblBorders>
        <w:tblLayout w:type="fixed"/>
        <w:tblCellMar>
          <w:top w:w="70" w:type="dxa"/>
          <w:left w:w="110" w:type="dxa"/>
          <w:bottom w:w="70" w:type="dxa"/>
          <w:right w:w="110" w:type="dxa"/>
        </w:tblCellMar>
        <w:tblLook w:val="04A0" w:firstRow="1" w:lastRow="0" w:firstColumn="1" w:lastColumn="0" w:noHBand="0" w:noVBand="1"/>
      </w:tblPr>
      <w:tblGrid>
        <w:gridCol w:w="3000"/>
        <w:gridCol w:w="3600"/>
        <w:gridCol w:w="3306"/>
      </w:tblGrid>
      <w:tr w:rsidR="0097404F">
        <w:trPr>
          <w:tblHeader/>
        </w:trPr>
        <w:tc>
          <w:tcPr>
            <w:tcW w:w="3000" w:type="dxa"/>
            <w:shd w:val="clear" w:color="auto" w:fill="EAF1F8"/>
          </w:tcPr>
          <w:p w:rsidR="0097404F" w:rsidRDefault="0090213C">
            <w:pPr>
              <w:pStyle w:val="CTNormal"/>
            </w:pPr>
            <w:r>
              <w:rPr>
                <w:b/>
                <w:sz w:val="18"/>
                <w:szCs w:val="18"/>
              </w:rPr>
              <w:t>Type</w:t>
            </w:r>
          </w:p>
        </w:tc>
        <w:tc>
          <w:tcPr>
            <w:tcW w:w="3600" w:type="dxa"/>
            <w:shd w:val="clear" w:color="auto" w:fill="EAF1F8"/>
          </w:tcPr>
          <w:p w:rsidR="0097404F" w:rsidRDefault="0090213C">
            <w:pPr>
              <w:pStyle w:val="CTNormal"/>
            </w:pPr>
            <w:r>
              <w:rPr>
                <w:b/>
                <w:sz w:val="18"/>
                <w:szCs w:val="18"/>
              </w:rPr>
              <w:t>URL</w:t>
            </w:r>
          </w:p>
        </w:tc>
        <w:tc>
          <w:tcPr>
            <w:tcW w:w="3306" w:type="dxa"/>
            <w:shd w:val="clear" w:color="auto" w:fill="EAF1F8"/>
          </w:tcPr>
          <w:p w:rsidR="0097404F" w:rsidRDefault="0090213C">
            <w:pPr>
              <w:pStyle w:val="CTNormal"/>
            </w:pPr>
            <w:r>
              <w:rPr>
                <w:b/>
                <w:sz w:val="18"/>
                <w:szCs w:val="18"/>
              </w:rPr>
              <w:t>Comments</w:t>
            </w:r>
          </w:p>
        </w:tc>
      </w:tr>
      <w:tr w:rsidR="0097404F">
        <w:trPr>
          <w:cantSplit/>
        </w:trPr>
        <w:tc>
          <w:tcPr>
            <w:tcW w:w="3000" w:type="dxa"/>
          </w:tcPr>
          <w:p w:rsidR="0097404F" w:rsidRDefault="0090213C">
            <w:pPr>
              <w:pStyle w:val="CTNormal"/>
            </w:pPr>
            <w:sdt>
              <w:sdtPr>
                <w:alias w:val="IPD info 1 type"/>
                <w:tag w:val="IPD info 1 type"/>
                <w:id w:val="1192"/>
                <w:showingPlcHdr/>
                <w:dropDownList>
                  <w:listItem w:displayText="Choose type" w:value=""/>
                  <w:listItem w:displayText="Study Protocol" w:value="Study Protocol"/>
                  <w:listItem w:displayText="Statistical Analysis Plan (SAP)" w:value="Statistical Analysis Plan (SAP)"/>
                  <w:listItem w:displayText="Informed Consent Form (ICF)" w:value="Informed Consent Form (ICF)"/>
                  <w:listItem w:displayText="Clinical Study Report (CSR)" w:value="Clinical Study Report (CSR)"/>
                  <w:listItem w:displayText="Analytic Code" w:value="Analytic Code"/>
                  <w:listItem w:displayText="Other" w:value="Other"/>
                </w:dropDownList>
              </w:sdtPr>
              <w:sdtEndPr/>
              <w:sdtContent>
                <w:r>
                  <w:rPr>
                    <w:rStyle w:val="CTPlaceholderText"/>
                  </w:rPr>
                  <w:t>Choose type</w:t>
                </w:r>
              </w:sdtContent>
            </w:sdt>
          </w:p>
        </w:tc>
        <w:tc>
          <w:tcPr>
            <w:tcW w:w="3600" w:type="dxa"/>
          </w:tcPr>
          <w:p w:rsidR="0097404F" w:rsidRDefault="0090213C">
            <w:pPr>
              <w:pStyle w:val="CTNormal"/>
            </w:pPr>
            <w:sdt>
              <w:sdtPr>
                <w:alias w:val="IPD info 1 URL"/>
                <w:tag w:val="IPD info 1 URL"/>
                <w:id w:val="1193"/>
                <w:showingPlcHdr/>
                <w:text/>
              </w:sdtPr>
              <w:sdtEndPr/>
              <w:sdtContent>
                <w:r>
                  <w:rPr>
                    <w:rStyle w:val="CTPlaceholderText"/>
                  </w:rPr>
                  <w:t>Enter URL</w:t>
                </w:r>
              </w:sdtContent>
            </w:sdt>
          </w:p>
        </w:tc>
        <w:tc>
          <w:tcPr>
            <w:tcW w:w="3306" w:type="dxa"/>
          </w:tcPr>
          <w:p w:rsidR="0097404F" w:rsidRDefault="0090213C">
            <w:pPr>
              <w:pStyle w:val="CTNormal"/>
            </w:pPr>
            <w:sdt>
              <w:sdtPr>
                <w:alias w:val="IPD info 1 comments"/>
                <w:tag w:val="IPD info 1 comments"/>
                <w:id w:val="1194"/>
                <w:showingPlcHdr/>
                <w:text/>
              </w:sdtPr>
              <w:sdtEndPr/>
              <w:sdtContent>
                <w:r>
                  <w:rPr>
                    <w:rStyle w:val="CTPlaceholderText"/>
                  </w:rPr>
                  <w:t>Enter comments</w:t>
                </w:r>
              </w:sdtContent>
            </w:sdt>
          </w:p>
        </w:tc>
      </w:tr>
      <w:tr w:rsidR="0097404F">
        <w:trPr>
          <w:cantSplit/>
        </w:trPr>
        <w:tc>
          <w:tcPr>
            <w:tcW w:w="3000" w:type="dxa"/>
          </w:tcPr>
          <w:p w:rsidR="0097404F" w:rsidRDefault="0090213C">
            <w:pPr>
              <w:pStyle w:val="CTNormal"/>
            </w:pPr>
            <w:sdt>
              <w:sdtPr>
                <w:alias w:val="IPD info 2 type"/>
                <w:tag w:val="IPD info 2 type"/>
                <w:id w:val="1195"/>
                <w:showingPlcHdr/>
                <w:dropDownList>
                  <w:listItem w:displayText="Choose type" w:value=""/>
                  <w:listItem w:displayText="Study Protocol" w:value="Study Protocol"/>
                  <w:listItem w:displayText="Statistical Analysis Plan (SAP)" w:value="Statistical Analysis Plan (SAP)"/>
                  <w:listItem w:displayText="Informed Consent Form (ICF)" w:value="Informed Consent Form (ICF)"/>
                  <w:listItem w:displayText="Clinical Study Report (CSR)" w:value="Clinical Study Report (CSR)"/>
                  <w:listItem w:displayText="Analytic Code" w:value="Analytic Code"/>
                  <w:listItem w:displayText="Other" w:value="Other"/>
                </w:dropDownList>
              </w:sdtPr>
              <w:sdtEndPr/>
              <w:sdtContent>
                <w:r>
                  <w:rPr>
                    <w:rStyle w:val="CTPlaceholderText"/>
                  </w:rPr>
                  <w:t>Choose type</w:t>
                </w:r>
              </w:sdtContent>
            </w:sdt>
          </w:p>
        </w:tc>
        <w:tc>
          <w:tcPr>
            <w:tcW w:w="3600" w:type="dxa"/>
          </w:tcPr>
          <w:p w:rsidR="0097404F" w:rsidRDefault="0090213C">
            <w:pPr>
              <w:pStyle w:val="CTNormal"/>
            </w:pPr>
            <w:sdt>
              <w:sdtPr>
                <w:alias w:val="IPD info 2 URL"/>
                <w:tag w:val="IPD info 2 URL"/>
                <w:id w:val="1196"/>
                <w:showingPlcHdr/>
                <w:text/>
              </w:sdtPr>
              <w:sdtEndPr/>
              <w:sdtContent>
                <w:r>
                  <w:rPr>
                    <w:rStyle w:val="CTPlaceholderText"/>
                  </w:rPr>
                  <w:t>Enter URL</w:t>
                </w:r>
              </w:sdtContent>
            </w:sdt>
          </w:p>
        </w:tc>
        <w:tc>
          <w:tcPr>
            <w:tcW w:w="3306" w:type="dxa"/>
          </w:tcPr>
          <w:p w:rsidR="0097404F" w:rsidRDefault="0090213C">
            <w:pPr>
              <w:pStyle w:val="CTNormal"/>
            </w:pPr>
            <w:sdt>
              <w:sdtPr>
                <w:alias w:val="IPD info 2 comments"/>
                <w:tag w:val="IPD info 2 comments"/>
                <w:id w:val="1197"/>
                <w:showingPlcHdr/>
                <w:text/>
              </w:sdtPr>
              <w:sdtEndPr/>
              <w:sdtContent>
                <w:r>
                  <w:rPr>
                    <w:rStyle w:val="CTPlaceholderText"/>
                  </w:rPr>
                  <w:t>Enter comments</w:t>
                </w:r>
              </w:sdtContent>
            </w:sdt>
          </w:p>
        </w:tc>
      </w:tr>
      <w:tr w:rsidR="0097404F">
        <w:trPr>
          <w:cantSplit/>
        </w:trPr>
        <w:tc>
          <w:tcPr>
            <w:tcW w:w="3000" w:type="dxa"/>
          </w:tcPr>
          <w:p w:rsidR="0097404F" w:rsidRDefault="0090213C">
            <w:pPr>
              <w:pStyle w:val="CTNormal"/>
            </w:pPr>
            <w:sdt>
              <w:sdtPr>
                <w:alias w:val="IPD info 3 type"/>
                <w:tag w:val="IPD info 3 type"/>
                <w:id w:val="1198"/>
                <w:showingPlcHdr/>
                <w:dropDownList>
                  <w:listItem w:displayText="Choose type" w:value=""/>
                  <w:listItem w:displayText="Study Protocol" w:value="Study Protocol"/>
                  <w:listItem w:displayText="Statistical Analysis Plan (SAP)" w:value="Statistical Analysis Plan (SAP)"/>
                  <w:listItem w:displayText="Informed Consent Form (ICF)" w:value="Informed Consent Form (ICF)"/>
                  <w:listItem w:displayText="Clinical Study Report (CSR)" w:value="Clinical Study Report (CSR)"/>
                  <w:listItem w:displayText="Analytic Code" w:value="Analytic Code"/>
                  <w:listItem w:displayText="Other" w:value="Other"/>
                </w:dropDownList>
              </w:sdtPr>
              <w:sdtEndPr/>
              <w:sdtContent>
                <w:r>
                  <w:rPr>
                    <w:rStyle w:val="CTPlaceholderText"/>
                  </w:rPr>
                  <w:t>Choose type</w:t>
                </w:r>
              </w:sdtContent>
            </w:sdt>
          </w:p>
        </w:tc>
        <w:tc>
          <w:tcPr>
            <w:tcW w:w="3600" w:type="dxa"/>
          </w:tcPr>
          <w:p w:rsidR="0097404F" w:rsidRDefault="0090213C">
            <w:pPr>
              <w:pStyle w:val="CTNormal"/>
            </w:pPr>
            <w:sdt>
              <w:sdtPr>
                <w:alias w:val="IPD info 3 URL"/>
                <w:tag w:val="IPD info 3 URL"/>
                <w:id w:val="1199"/>
                <w:showingPlcHdr/>
                <w:text/>
              </w:sdtPr>
              <w:sdtEndPr/>
              <w:sdtContent>
                <w:r>
                  <w:rPr>
                    <w:rStyle w:val="CTPlaceholderText"/>
                  </w:rPr>
                  <w:t>Enter URL</w:t>
                </w:r>
              </w:sdtContent>
            </w:sdt>
          </w:p>
        </w:tc>
        <w:tc>
          <w:tcPr>
            <w:tcW w:w="3306" w:type="dxa"/>
          </w:tcPr>
          <w:p w:rsidR="0097404F" w:rsidRDefault="0090213C">
            <w:pPr>
              <w:pStyle w:val="CTNormal"/>
            </w:pPr>
            <w:sdt>
              <w:sdtPr>
                <w:alias w:val="IPD info 3 comments"/>
                <w:tag w:val="IPD info 3 comments"/>
                <w:id w:val="1200"/>
                <w:showingPlcHdr/>
                <w:text/>
              </w:sdtPr>
              <w:sdtEndPr/>
              <w:sdtContent>
                <w:r>
                  <w:rPr>
                    <w:rStyle w:val="CTPlaceholderText"/>
                  </w:rPr>
                  <w:t>Enter comments</w:t>
                </w:r>
              </w:sdtContent>
            </w:sdt>
          </w:p>
        </w:tc>
      </w:tr>
    </w:tbl>
    <w:p w:rsidR="0097404F" w:rsidRDefault="0090213C">
      <w:pPr>
        <w:pStyle w:val="CTNormal"/>
        <w:spacing w:after="60" w:line="120" w:lineRule="exact"/>
      </w:pPr>
    </w:p>
    <w:p w:rsidR="0097404F" w:rsidRDefault="0090213C">
      <w:pPr>
        <w:pStyle w:val="CTNormal"/>
      </w:pPr>
      <w:r>
        <w:br w:type="page"/>
      </w:r>
    </w:p>
    <w:p w:rsidR="0097404F" w:rsidRDefault="0090213C">
      <w:pPr>
        <w:pStyle w:val="CTNormal"/>
        <w:shd w:val="clear" w:color="auto" w:fill="1F3158"/>
        <w:spacing w:after="120"/>
      </w:pPr>
      <w:r>
        <w:rPr>
          <w:b/>
          <w:color w:val="FFFFFF"/>
          <w:sz w:val="28"/>
        </w:rPr>
        <w:lastRenderedPageBreak/>
        <w:t>14. Required Documents</w:t>
      </w:r>
    </w:p>
    <w:p w:rsidR="0097404F" w:rsidRDefault="0090213C">
      <w:pPr>
        <w:pStyle w:val="CTNormal"/>
        <w:spacing w:after="160"/>
      </w:pPr>
      <w:r>
        <w:t xml:space="preserve">Please ensure the following required </w:t>
      </w:r>
      <w:r>
        <w:t>documents and contact details are available before submitting the study registration form.</w:t>
      </w:r>
    </w:p>
    <w:tbl>
      <w:tblPr>
        <w:tblW w:w="9906" w:type="dxa"/>
        <w:tblBorders>
          <w:top w:val="single" w:sz="4" w:space="0" w:color="9AA8BC"/>
          <w:left w:val="single" w:sz="4" w:space="0" w:color="9AA8BC"/>
          <w:bottom w:val="single" w:sz="4" w:space="0" w:color="9AA8BC"/>
          <w:right w:val="single" w:sz="4" w:space="0" w:color="9AA8BC"/>
          <w:insideH w:val="single" w:sz="4" w:space="0" w:color="9AA8BC"/>
          <w:insideV w:val="single" w:sz="4" w:space="0" w:color="9AA8BC"/>
        </w:tblBorders>
        <w:tblLayout w:type="fixed"/>
        <w:tblCellMar>
          <w:top w:w="40" w:type="dxa"/>
          <w:left w:w="110" w:type="dxa"/>
          <w:bottom w:w="40" w:type="dxa"/>
          <w:right w:w="110" w:type="dxa"/>
        </w:tblCellMar>
        <w:tblLook w:val="04A0" w:firstRow="1" w:lastRow="0" w:firstColumn="1" w:lastColumn="0" w:noHBand="0" w:noVBand="1"/>
      </w:tblPr>
      <w:tblGrid>
        <w:gridCol w:w="600"/>
        <w:gridCol w:w="4106"/>
        <w:gridCol w:w="1733"/>
        <w:gridCol w:w="1733"/>
        <w:gridCol w:w="1734"/>
      </w:tblGrid>
      <w:tr w:rsidR="00CD7E75">
        <w:trPr>
          <w:cantSplit/>
          <w:trHeight w:val="440"/>
          <w:tblHeader/>
        </w:trPr>
        <w:tc>
          <w:tcPr>
            <w:tcW w:w="600" w:type="dxa"/>
            <w:shd w:val="clear" w:color="auto" w:fill="1B2B4B"/>
            <w:vAlign w:val="center"/>
          </w:tcPr>
          <w:p w:rsidR="00CD7E75" w:rsidRDefault="0090213C">
            <w:pPr>
              <w:pStyle w:val="CTNormal"/>
              <w:spacing w:before="40" w:after="40"/>
              <w:jc w:val="center"/>
            </w:pPr>
            <w:r>
              <w:rPr>
                <w:b/>
                <w:color w:val="FFFFFF"/>
              </w:rPr>
              <w:t>No.</w:t>
            </w:r>
          </w:p>
        </w:tc>
        <w:tc>
          <w:tcPr>
            <w:tcW w:w="4106" w:type="dxa"/>
            <w:shd w:val="clear" w:color="auto" w:fill="1B2B4B"/>
            <w:vAlign w:val="center"/>
          </w:tcPr>
          <w:p w:rsidR="00CD7E75" w:rsidRDefault="0090213C">
            <w:pPr>
              <w:pStyle w:val="CTNormal"/>
              <w:spacing w:before="40" w:after="40"/>
            </w:pPr>
            <w:r>
              <w:rPr>
                <w:b/>
                <w:color w:val="FFFFFF"/>
              </w:rPr>
              <w:t>DOCUMENT</w:t>
            </w:r>
          </w:p>
        </w:tc>
        <w:tc>
          <w:tcPr>
            <w:tcW w:w="1733" w:type="dxa"/>
            <w:shd w:val="clear" w:color="auto" w:fill="1B2B4B"/>
            <w:vAlign w:val="center"/>
          </w:tcPr>
          <w:p w:rsidR="00CD7E75" w:rsidRDefault="0090213C">
            <w:pPr>
              <w:pStyle w:val="CTNormal"/>
              <w:spacing w:before="40" w:after="40"/>
              <w:jc w:val="center"/>
            </w:pPr>
            <w:r>
              <w:rPr>
                <w:b/>
                <w:color w:val="FFFFFF"/>
              </w:rPr>
              <w:t>YES</w:t>
            </w:r>
          </w:p>
        </w:tc>
        <w:tc>
          <w:tcPr>
            <w:tcW w:w="1733" w:type="dxa"/>
            <w:shd w:val="clear" w:color="auto" w:fill="1B2B4B"/>
            <w:vAlign w:val="center"/>
          </w:tcPr>
          <w:p w:rsidR="00CD7E75" w:rsidRDefault="0090213C">
            <w:pPr>
              <w:pStyle w:val="CTNormal"/>
              <w:spacing w:before="40" w:after="40"/>
              <w:jc w:val="center"/>
            </w:pPr>
            <w:r>
              <w:rPr>
                <w:b/>
                <w:color w:val="FFFFFF"/>
              </w:rPr>
              <w:t>NO</w:t>
            </w:r>
          </w:p>
        </w:tc>
        <w:tc>
          <w:tcPr>
            <w:tcW w:w="1734" w:type="dxa"/>
            <w:shd w:val="clear" w:color="auto" w:fill="1B2B4B"/>
            <w:vAlign w:val="center"/>
          </w:tcPr>
          <w:p w:rsidR="00CD7E75" w:rsidRDefault="0090213C">
            <w:pPr>
              <w:pStyle w:val="CTNormal"/>
              <w:spacing w:before="40" w:after="40"/>
              <w:jc w:val="center"/>
            </w:pPr>
            <w:r>
              <w:rPr>
                <w:b/>
                <w:color w:val="FFFFFF"/>
              </w:rPr>
              <w:t>N/A</w:t>
            </w:r>
          </w:p>
        </w:tc>
      </w:tr>
      <w:tr w:rsidR="00CD7E75">
        <w:trPr>
          <w:cantSplit/>
          <w:trHeight w:val="440"/>
        </w:trPr>
        <w:tc>
          <w:tcPr>
            <w:tcW w:w="600" w:type="dxa"/>
            <w:shd w:val="clear" w:color="auto" w:fill="EAF1F8"/>
            <w:vAlign w:val="center"/>
          </w:tcPr>
          <w:p w:rsidR="00CD7E75" w:rsidRDefault="0090213C">
            <w:pPr>
              <w:pStyle w:val="CTNormal"/>
              <w:spacing w:before="40" w:after="40"/>
              <w:jc w:val="center"/>
            </w:pPr>
            <w:r>
              <w:t>1</w:t>
            </w:r>
          </w:p>
        </w:tc>
        <w:tc>
          <w:tcPr>
            <w:tcW w:w="4106" w:type="dxa"/>
            <w:shd w:val="clear" w:color="auto" w:fill="EAF1F8"/>
            <w:vAlign w:val="center"/>
          </w:tcPr>
          <w:p w:rsidR="00CD7E75" w:rsidRDefault="0090213C">
            <w:pPr>
              <w:pStyle w:val="CTNormal"/>
              <w:spacing w:before="40" w:after="40"/>
            </w:pPr>
            <w:r>
              <w:t>Supervisor's CV</w:t>
            </w:r>
          </w:p>
        </w:tc>
        <w:tc>
          <w:tcPr>
            <w:tcW w:w="1733" w:type="dxa"/>
            <w:vAlign w:val="center"/>
          </w:tcPr>
          <w:p w:rsidR="00CD7E75" w:rsidRDefault="0090213C">
            <w:pPr>
              <w:pStyle w:val="CTNormal"/>
              <w:spacing w:before="40" w:after="40"/>
              <w:jc w:val="center"/>
            </w:pPr>
            <w:sdt>
              <w:sdtPr>
                <w:alias w:val="Supervisor's CV - Yes"/>
                <w:tag w:val="Supervisor's CV - Yes"/>
                <w:id w:val="300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33" w:type="dxa"/>
            <w:vAlign w:val="center"/>
          </w:tcPr>
          <w:p w:rsidR="00CD7E75" w:rsidRDefault="0090213C">
            <w:pPr>
              <w:pStyle w:val="CTNormal"/>
              <w:spacing w:before="40" w:after="40"/>
              <w:jc w:val="center"/>
            </w:pPr>
            <w:sdt>
              <w:sdtPr>
                <w:alias w:val="Supervisor's CV - No"/>
                <w:tag w:val="Supervisor's CV - No"/>
                <w:id w:val="300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34" w:type="dxa"/>
            <w:vAlign w:val="center"/>
          </w:tcPr>
          <w:p w:rsidR="00CD7E75" w:rsidRDefault="0090213C">
            <w:pPr>
              <w:pStyle w:val="CTNormal"/>
              <w:spacing w:before="40" w:after="40"/>
              <w:jc w:val="center"/>
            </w:pPr>
            <w:sdt>
              <w:sdtPr>
                <w:alias w:val="Supervisor's CV - N/A"/>
                <w:tag w:val="Supervisor's CV - N/A"/>
                <w:id w:val="300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CD7E75">
        <w:trPr>
          <w:cantSplit/>
          <w:trHeight w:val="440"/>
        </w:trPr>
        <w:tc>
          <w:tcPr>
            <w:tcW w:w="600" w:type="dxa"/>
            <w:shd w:val="clear" w:color="auto" w:fill="EAF1F8"/>
            <w:vAlign w:val="center"/>
          </w:tcPr>
          <w:p w:rsidR="00CD7E75" w:rsidRDefault="0090213C">
            <w:pPr>
              <w:pStyle w:val="CTNormal"/>
              <w:spacing w:before="40" w:after="40"/>
              <w:jc w:val="center"/>
            </w:pPr>
            <w:r>
              <w:t>2</w:t>
            </w:r>
          </w:p>
        </w:tc>
        <w:tc>
          <w:tcPr>
            <w:tcW w:w="4106" w:type="dxa"/>
            <w:shd w:val="clear" w:color="auto" w:fill="EAF1F8"/>
            <w:vAlign w:val="center"/>
          </w:tcPr>
          <w:p w:rsidR="00CD7E75" w:rsidRDefault="0090213C">
            <w:pPr>
              <w:pStyle w:val="CTNormal"/>
              <w:spacing w:before="40" w:after="40"/>
            </w:pPr>
            <w:r>
              <w:t>Candidate's CV</w:t>
            </w:r>
          </w:p>
        </w:tc>
        <w:tc>
          <w:tcPr>
            <w:tcW w:w="1733" w:type="dxa"/>
            <w:vAlign w:val="center"/>
          </w:tcPr>
          <w:p w:rsidR="00CD7E75" w:rsidRDefault="0090213C">
            <w:pPr>
              <w:pStyle w:val="CTNormal"/>
              <w:spacing w:before="40" w:after="40"/>
              <w:jc w:val="center"/>
            </w:pPr>
            <w:sdt>
              <w:sdtPr>
                <w:alias w:val="Candidate's CV - Yes"/>
                <w:tag w:val="Candidate's CV - Yes"/>
                <w:id w:val="300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33" w:type="dxa"/>
            <w:vAlign w:val="center"/>
          </w:tcPr>
          <w:p w:rsidR="00CD7E75" w:rsidRDefault="0090213C">
            <w:pPr>
              <w:pStyle w:val="CTNormal"/>
              <w:spacing w:before="40" w:after="40"/>
              <w:jc w:val="center"/>
            </w:pPr>
            <w:sdt>
              <w:sdtPr>
                <w:alias w:val="Candidate's CV - No"/>
                <w:tag w:val="Candidate's CV - No"/>
                <w:id w:val="300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34" w:type="dxa"/>
            <w:vAlign w:val="center"/>
          </w:tcPr>
          <w:p w:rsidR="00CD7E75" w:rsidRDefault="0090213C">
            <w:pPr>
              <w:pStyle w:val="CTNormal"/>
              <w:spacing w:before="40" w:after="40"/>
              <w:jc w:val="center"/>
            </w:pPr>
            <w:sdt>
              <w:sdtPr>
                <w:alias w:val="Candidate's CV - N/A"/>
                <w:tag w:val="Candidate's CV - N/A"/>
                <w:id w:val="300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CD7E75">
        <w:trPr>
          <w:cantSplit/>
          <w:trHeight w:val="440"/>
        </w:trPr>
        <w:tc>
          <w:tcPr>
            <w:tcW w:w="600" w:type="dxa"/>
            <w:shd w:val="clear" w:color="auto" w:fill="EAF1F8"/>
            <w:vAlign w:val="center"/>
          </w:tcPr>
          <w:p w:rsidR="00CD7E75" w:rsidRDefault="0090213C">
            <w:pPr>
              <w:pStyle w:val="CTNormal"/>
              <w:spacing w:before="40" w:after="40"/>
              <w:jc w:val="center"/>
            </w:pPr>
            <w:r>
              <w:t>3</w:t>
            </w:r>
          </w:p>
        </w:tc>
        <w:tc>
          <w:tcPr>
            <w:tcW w:w="4106" w:type="dxa"/>
            <w:shd w:val="clear" w:color="auto" w:fill="EAF1F8"/>
            <w:vAlign w:val="center"/>
          </w:tcPr>
          <w:p w:rsidR="00CD7E75" w:rsidRDefault="0090213C">
            <w:pPr>
              <w:pStyle w:val="CTNormal"/>
              <w:spacing w:before="40" w:after="40"/>
            </w:pPr>
            <w:r>
              <w:t>Supervisor's contact number</w:t>
            </w:r>
          </w:p>
        </w:tc>
        <w:tc>
          <w:tcPr>
            <w:tcW w:w="1733" w:type="dxa"/>
            <w:vAlign w:val="center"/>
          </w:tcPr>
          <w:p w:rsidR="00CD7E75" w:rsidRDefault="0090213C">
            <w:pPr>
              <w:pStyle w:val="CTNormal"/>
              <w:spacing w:before="40" w:after="40"/>
              <w:jc w:val="center"/>
            </w:pPr>
            <w:sdt>
              <w:sdtPr>
                <w:alias w:val="Supervisor's contact number - Yes"/>
                <w:tag w:val="Supervisor's contact number - Yes"/>
                <w:id w:val="300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33" w:type="dxa"/>
            <w:vAlign w:val="center"/>
          </w:tcPr>
          <w:p w:rsidR="00CD7E75" w:rsidRDefault="0090213C">
            <w:pPr>
              <w:pStyle w:val="CTNormal"/>
              <w:spacing w:before="40" w:after="40"/>
              <w:jc w:val="center"/>
            </w:pPr>
            <w:sdt>
              <w:sdtPr>
                <w:alias w:val="Supervisor's contact number - No"/>
                <w:tag w:val="Supervisor's contact number - No"/>
                <w:id w:val="300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34" w:type="dxa"/>
            <w:vAlign w:val="center"/>
          </w:tcPr>
          <w:p w:rsidR="00CD7E75" w:rsidRDefault="0090213C">
            <w:pPr>
              <w:pStyle w:val="CTNormal"/>
              <w:spacing w:before="40" w:after="40"/>
              <w:jc w:val="center"/>
            </w:pPr>
            <w:sdt>
              <w:sdtPr>
                <w:alias w:val="Supervisor's contact number - N/A"/>
                <w:tag w:val="Supervisor's contact number - N/A"/>
                <w:id w:val="300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CD7E75">
        <w:trPr>
          <w:cantSplit/>
          <w:trHeight w:val="440"/>
        </w:trPr>
        <w:tc>
          <w:tcPr>
            <w:tcW w:w="600" w:type="dxa"/>
            <w:shd w:val="clear" w:color="auto" w:fill="EAF1F8"/>
            <w:vAlign w:val="center"/>
          </w:tcPr>
          <w:p w:rsidR="00CD7E75" w:rsidRDefault="0090213C">
            <w:pPr>
              <w:pStyle w:val="CTNormal"/>
              <w:spacing w:before="40" w:after="40"/>
              <w:jc w:val="center"/>
            </w:pPr>
            <w:r>
              <w:t>4</w:t>
            </w:r>
          </w:p>
        </w:tc>
        <w:tc>
          <w:tcPr>
            <w:tcW w:w="4106" w:type="dxa"/>
            <w:shd w:val="clear" w:color="auto" w:fill="EAF1F8"/>
            <w:vAlign w:val="center"/>
          </w:tcPr>
          <w:p w:rsidR="00CD7E75" w:rsidRDefault="0090213C">
            <w:pPr>
              <w:pStyle w:val="CTNormal"/>
              <w:spacing w:before="40" w:after="40"/>
            </w:pPr>
            <w:r>
              <w:t>Supervisor's email address</w:t>
            </w:r>
          </w:p>
        </w:tc>
        <w:tc>
          <w:tcPr>
            <w:tcW w:w="1733" w:type="dxa"/>
            <w:vAlign w:val="center"/>
          </w:tcPr>
          <w:p w:rsidR="00CD7E75" w:rsidRDefault="0090213C">
            <w:pPr>
              <w:pStyle w:val="CTNormal"/>
              <w:spacing w:before="40" w:after="40"/>
              <w:jc w:val="center"/>
            </w:pPr>
            <w:sdt>
              <w:sdtPr>
                <w:alias w:val="Supervisor's email address - Yes"/>
                <w:tag w:val="Supervisor's email address - Yes"/>
                <w:id w:val="301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33" w:type="dxa"/>
            <w:vAlign w:val="center"/>
          </w:tcPr>
          <w:p w:rsidR="00CD7E75" w:rsidRDefault="0090213C">
            <w:pPr>
              <w:pStyle w:val="CTNormal"/>
              <w:spacing w:before="40" w:after="40"/>
              <w:jc w:val="center"/>
            </w:pPr>
            <w:sdt>
              <w:sdtPr>
                <w:alias w:val="Supervisor's email address - No"/>
                <w:tag w:val="Supervisor's email address - No"/>
                <w:id w:val="301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34" w:type="dxa"/>
            <w:vAlign w:val="center"/>
          </w:tcPr>
          <w:p w:rsidR="00CD7E75" w:rsidRDefault="0090213C">
            <w:pPr>
              <w:pStyle w:val="CTNormal"/>
              <w:spacing w:before="40" w:after="40"/>
              <w:jc w:val="center"/>
            </w:pPr>
            <w:sdt>
              <w:sdtPr>
                <w:alias w:val="Supervisor's email address - N/A"/>
                <w:tag w:val="Supervisor's email address - N/A"/>
                <w:id w:val="301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CD7E75">
        <w:trPr>
          <w:cantSplit/>
          <w:trHeight w:val="440"/>
        </w:trPr>
        <w:tc>
          <w:tcPr>
            <w:tcW w:w="600" w:type="dxa"/>
            <w:shd w:val="clear" w:color="auto" w:fill="EAF1F8"/>
            <w:vAlign w:val="center"/>
          </w:tcPr>
          <w:p w:rsidR="00CD7E75" w:rsidRDefault="0090213C">
            <w:pPr>
              <w:pStyle w:val="CTNormal"/>
              <w:spacing w:before="40" w:after="40"/>
              <w:jc w:val="center"/>
            </w:pPr>
            <w:r>
              <w:t>5</w:t>
            </w:r>
          </w:p>
        </w:tc>
        <w:tc>
          <w:tcPr>
            <w:tcW w:w="4106" w:type="dxa"/>
            <w:shd w:val="clear" w:color="auto" w:fill="EAF1F8"/>
            <w:vAlign w:val="center"/>
          </w:tcPr>
          <w:p w:rsidR="00CD7E75" w:rsidRDefault="0090213C">
            <w:pPr>
              <w:pStyle w:val="CTNormal"/>
              <w:spacing w:before="40" w:after="40"/>
            </w:pPr>
            <w:r>
              <w:t>Candidate's contact number</w:t>
            </w:r>
          </w:p>
        </w:tc>
        <w:tc>
          <w:tcPr>
            <w:tcW w:w="1733" w:type="dxa"/>
            <w:vAlign w:val="center"/>
          </w:tcPr>
          <w:p w:rsidR="00CD7E75" w:rsidRDefault="0090213C">
            <w:pPr>
              <w:pStyle w:val="CTNormal"/>
              <w:spacing w:before="40" w:after="40"/>
              <w:jc w:val="center"/>
            </w:pPr>
            <w:sdt>
              <w:sdtPr>
                <w:alias w:val="Candidate's contact number - Yes"/>
                <w:tag w:val="Candidate's contact number - Yes"/>
                <w:id w:val="301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33" w:type="dxa"/>
            <w:vAlign w:val="center"/>
          </w:tcPr>
          <w:p w:rsidR="00CD7E75" w:rsidRDefault="0090213C">
            <w:pPr>
              <w:pStyle w:val="CTNormal"/>
              <w:spacing w:before="40" w:after="40"/>
              <w:jc w:val="center"/>
            </w:pPr>
            <w:sdt>
              <w:sdtPr>
                <w:alias w:val="Candidate's contact number - No"/>
                <w:tag w:val="Candidate's contact number - No"/>
                <w:id w:val="301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34" w:type="dxa"/>
            <w:vAlign w:val="center"/>
          </w:tcPr>
          <w:p w:rsidR="00CD7E75" w:rsidRDefault="0090213C">
            <w:pPr>
              <w:pStyle w:val="CTNormal"/>
              <w:spacing w:before="40" w:after="40"/>
              <w:jc w:val="center"/>
            </w:pPr>
            <w:sdt>
              <w:sdtPr>
                <w:alias w:val="Candidate's contact number - N/A"/>
                <w:tag w:val="Candidate's contact number - N/A"/>
                <w:id w:val="301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CD7E75">
        <w:trPr>
          <w:cantSplit/>
          <w:trHeight w:val="440"/>
        </w:trPr>
        <w:tc>
          <w:tcPr>
            <w:tcW w:w="600" w:type="dxa"/>
            <w:shd w:val="clear" w:color="auto" w:fill="EAF1F8"/>
            <w:vAlign w:val="center"/>
          </w:tcPr>
          <w:p w:rsidR="00CD7E75" w:rsidRDefault="0090213C">
            <w:pPr>
              <w:pStyle w:val="CTNormal"/>
              <w:spacing w:before="40" w:after="40"/>
              <w:jc w:val="center"/>
            </w:pPr>
            <w:r>
              <w:t>6</w:t>
            </w:r>
          </w:p>
        </w:tc>
        <w:tc>
          <w:tcPr>
            <w:tcW w:w="4106" w:type="dxa"/>
            <w:shd w:val="clear" w:color="auto" w:fill="EAF1F8"/>
            <w:vAlign w:val="center"/>
          </w:tcPr>
          <w:p w:rsidR="00CD7E75" w:rsidRDefault="0090213C">
            <w:pPr>
              <w:pStyle w:val="CTNormal"/>
              <w:spacing w:before="40" w:after="40"/>
            </w:pPr>
            <w:r>
              <w:t>Candidate's email address</w:t>
            </w:r>
          </w:p>
        </w:tc>
        <w:tc>
          <w:tcPr>
            <w:tcW w:w="1733" w:type="dxa"/>
            <w:vAlign w:val="center"/>
          </w:tcPr>
          <w:p w:rsidR="00CD7E75" w:rsidRDefault="0090213C">
            <w:pPr>
              <w:pStyle w:val="CTNormal"/>
              <w:spacing w:before="40" w:after="40"/>
              <w:jc w:val="center"/>
            </w:pPr>
            <w:sdt>
              <w:sdtPr>
                <w:alias w:val="Candidate's email address - Yes"/>
                <w:tag w:val="Candidate's email address - Yes"/>
                <w:id w:val="301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33" w:type="dxa"/>
            <w:vAlign w:val="center"/>
          </w:tcPr>
          <w:p w:rsidR="00CD7E75" w:rsidRDefault="0090213C">
            <w:pPr>
              <w:pStyle w:val="CTNormal"/>
              <w:spacing w:before="40" w:after="40"/>
              <w:jc w:val="center"/>
            </w:pPr>
            <w:sdt>
              <w:sdtPr>
                <w:alias w:val="Candidate's email address - No"/>
                <w:tag w:val="Candidate's email address - No"/>
                <w:id w:val="301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34" w:type="dxa"/>
            <w:vAlign w:val="center"/>
          </w:tcPr>
          <w:p w:rsidR="00CD7E75" w:rsidRDefault="0090213C">
            <w:pPr>
              <w:pStyle w:val="CTNormal"/>
              <w:spacing w:before="40" w:after="40"/>
              <w:jc w:val="center"/>
            </w:pPr>
            <w:sdt>
              <w:sdtPr>
                <w:alias w:val="Candidate's email address - N/A"/>
                <w:tag w:val="Candidate's email address - N/A"/>
                <w:id w:val="301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CD7E75">
        <w:trPr>
          <w:cantSplit/>
          <w:trHeight w:val="440"/>
        </w:trPr>
        <w:tc>
          <w:tcPr>
            <w:tcW w:w="600" w:type="dxa"/>
            <w:shd w:val="clear" w:color="auto" w:fill="EAF1F8"/>
            <w:vAlign w:val="center"/>
          </w:tcPr>
          <w:p w:rsidR="00CD7E75" w:rsidRDefault="0090213C">
            <w:pPr>
              <w:pStyle w:val="CTNormal"/>
              <w:spacing w:before="40" w:after="40"/>
              <w:jc w:val="center"/>
            </w:pPr>
            <w:r>
              <w:t>7</w:t>
            </w:r>
          </w:p>
        </w:tc>
        <w:tc>
          <w:tcPr>
            <w:tcW w:w="4106" w:type="dxa"/>
            <w:shd w:val="clear" w:color="auto" w:fill="EAF1F8"/>
            <w:vAlign w:val="center"/>
          </w:tcPr>
          <w:p w:rsidR="00CD7E75" w:rsidRDefault="0090213C">
            <w:pPr>
              <w:pStyle w:val="CTNormal"/>
              <w:spacing w:before="40" w:after="40"/>
            </w:pPr>
            <w:r>
              <w:t>ERC approval</w:t>
            </w:r>
            <w:r w:rsidR="00D16D6A">
              <w:t xml:space="preserve"> letter</w:t>
            </w:r>
          </w:p>
        </w:tc>
        <w:tc>
          <w:tcPr>
            <w:tcW w:w="1733" w:type="dxa"/>
            <w:vAlign w:val="center"/>
          </w:tcPr>
          <w:p w:rsidR="00CD7E75" w:rsidRDefault="0090213C">
            <w:pPr>
              <w:pStyle w:val="CTNormal"/>
              <w:spacing w:before="40" w:after="40"/>
              <w:jc w:val="center"/>
            </w:pPr>
            <w:sdt>
              <w:sdtPr>
                <w:alias w:val="ERC approval - Yes"/>
                <w:tag w:val="ERC approval - Yes"/>
                <w:id w:val="301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33" w:type="dxa"/>
            <w:vAlign w:val="center"/>
          </w:tcPr>
          <w:p w:rsidR="00CD7E75" w:rsidRDefault="0090213C">
            <w:pPr>
              <w:pStyle w:val="CTNormal"/>
              <w:spacing w:before="40" w:after="40"/>
              <w:jc w:val="center"/>
            </w:pPr>
            <w:sdt>
              <w:sdtPr>
                <w:alias w:val="ERC approval - No"/>
                <w:tag w:val="ERC approval - No"/>
                <w:id w:val="302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34" w:type="dxa"/>
            <w:vAlign w:val="center"/>
          </w:tcPr>
          <w:p w:rsidR="00CD7E75" w:rsidRDefault="0090213C">
            <w:pPr>
              <w:pStyle w:val="CTNormal"/>
              <w:spacing w:before="40" w:after="40"/>
              <w:jc w:val="center"/>
            </w:pPr>
            <w:sdt>
              <w:sdtPr>
                <w:alias w:val="ERC approval - N/A"/>
                <w:tag w:val="ERC approval - N/A"/>
                <w:id w:val="302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CD7E75">
        <w:trPr>
          <w:cantSplit/>
          <w:trHeight w:val="440"/>
        </w:trPr>
        <w:tc>
          <w:tcPr>
            <w:tcW w:w="600" w:type="dxa"/>
            <w:shd w:val="clear" w:color="auto" w:fill="EAF1F8"/>
            <w:vAlign w:val="center"/>
          </w:tcPr>
          <w:p w:rsidR="00CD7E75" w:rsidRDefault="0090213C">
            <w:pPr>
              <w:pStyle w:val="CTNormal"/>
              <w:spacing w:before="40" w:after="40"/>
              <w:jc w:val="center"/>
            </w:pPr>
            <w:r>
              <w:t>8</w:t>
            </w:r>
          </w:p>
        </w:tc>
        <w:tc>
          <w:tcPr>
            <w:tcW w:w="4106" w:type="dxa"/>
            <w:shd w:val="clear" w:color="auto" w:fill="EAF1F8"/>
            <w:vAlign w:val="center"/>
          </w:tcPr>
          <w:p w:rsidR="00CD7E75" w:rsidRDefault="0090213C">
            <w:pPr>
              <w:pStyle w:val="CTNormal"/>
              <w:spacing w:before="40" w:after="40"/>
            </w:pPr>
            <w:r>
              <w:t>Covering letter</w:t>
            </w:r>
          </w:p>
        </w:tc>
        <w:tc>
          <w:tcPr>
            <w:tcW w:w="1733" w:type="dxa"/>
            <w:vAlign w:val="center"/>
          </w:tcPr>
          <w:p w:rsidR="00CD7E75" w:rsidRDefault="0090213C">
            <w:pPr>
              <w:pStyle w:val="CTNormal"/>
              <w:spacing w:before="40" w:after="40"/>
              <w:jc w:val="center"/>
            </w:pPr>
            <w:sdt>
              <w:sdtPr>
                <w:alias w:val="Covering letter - Yes"/>
                <w:tag w:val="Covering letter - Yes"/>
                <w:id w:val="302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33" w:type="dxa"/>
            <w:vAlign w:val="center"/>
          </w:tcPr>
          <w:p w:rsidR="00CD7E75" w:rsidRDefault="0090213C">
            <w:pPr>
              <w:pStyle w:val="CTNormal"/>
              <w:spacing w:before="40" w:after="40"/>
              <w:jc w:val="center"/>
            </w:pPr>
            <w:sdt>
              <w:sdtPr>
                <w:alias w:val="Covering letter - No"/>
                <w:tag w:val="Covering letter - No"/>
                <w:id w:val="302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34" w:type="dxa"/>
            <w:vAlign w:val="center"/>
          </w:tcPr>
          <w:p w:rsidR="00CD7E75" w:rsidRDefault="0090213C">
            <w:pPr>
              <w:pStyle w:val="CTNormal"/>
              <w:spacing w:before="40" w:after="40"/>
              <w:jc w:val="center"/>
            </w:pPr>
            <w:sdt>
              <w:sdtPr>
                <w:alias w:val="Covering letter - N/A"/>
                <w:tag w:val="Covering letter - N/A"/>
                <w:id w:val="302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CD7E75">
        <w:trPr>
          <w:cantSplit/>
          <w:trHeight w:val="440"/>
        </w:trPr>
        <w:tc>
          <w:tcPr>
            <w:tcW w:w="600" w:type="dxa"/>
            <w:shd w:val="clear" w:color="auto" w:fill="EAF1F8"/>
            <w:vAlign w:val="center"/>
          </w:tcPr>
          <w:p w:rsidR="00CD7E75" w:rsidRDefault="0090213C">
            <w:pPr>
              <w:pStyle w:val="CTNormal"/>
              <w:spacing w:before="40" w:after="40"/>
              <w:jc w:val="center"/>
            </w:pPr>
            <w:r>
              <w:t>9</w:t>
            </w:r>
          </w:p>
        </w:tc>
        <w:tc>
          <w:tcPr>
            <w:tcW w:w="4106" w:type="dxa"/>
            <w:shd w:val="clear" w:color="auto" w:fill="EAF1F8"/>
            <w:vAlign w:val="center"/>
          </w:tcPr>
          <w:p w:rsidR="00CD7E75" w:rsidRDefault="0090213C">
            <w:pPr>
              <w:pStyle w:val="CTNormal"/>
              <w:spacing w:before="40" w:after="40"/>
            </w:pPr>
            <w:r>
              <w:t>Supervisor's approval</w:t>
            </w:r>
          </w:p>
        </w:tc>
        <w:tc>
          <w:tcPr>
            <w:tcW w:w="1733" w:type="dxa"/>
            <w:vAlign w:val="center"/>
          </w:tcPr>
          <w:p w:rsidR="00CD7E75" w:rsidRDefault="0090213C">
            <w:pPr>
              <w:pStyle w:val="CTNormal"/>
              <w:spacing w:before="40" w:after="40"/>
              <w:jc w:val="center"/>
            </w:pPr>
            <w:sdt>
              <w:sdtPr>
                <w:alias w:val="Supervisor's approval - Yes"/>
                <w:tag w:val="Supervisor's approval - Yes"/>
                <w:id w:val="302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33" w:type="dxa"/>
            <w:vAlign w:val="center"/>
          </w:tcPr>
          <w:p w:rsidR="00CD7E75" w:rsidRDefault="0090213C">
            <w:pPr>
              <w:pStyle w:val="CTNormal"/>
              <w:spacing w:before="40" w:after="40"/>
              <w:jc w:val="center"/>
            </w:pPr>
            <w:sdt>
              <w:sdtPr>
                <w:alias w:val="Supervisor's approval - No"/>
                <w:tag w:val="Supervisor's approval - No"/>
                <w:id w:val="302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1734" w:type="dxa"/>
            <w:vAlign w:val="center"/>
          </w:tcPr>
          <w:p w:rsidR="00CD7E75" w:rsidRDefault="0090213C">
            <w:pPr>
              <w:pStyle w:val="CTNormal"/>
              <w:spacing w:before="40" w:after="40"/>
              <w:jc w:val="center"/>
            </w:pPr>
            <w:sdt>
              <w:sdtPr>
                <w:alias w:val="Supervisor's approval - N/A"/>
                <w:tag w:val="Supervisor's approval - N/A"/>
                <w:id w:val="302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bl>
    <w:p w:rsidR="00EF001F" w:rsidRDefault="0090213C">
      <w:pPr>
        <w:pStyle w:val="CTNormal"/>
        <w:spacing w:after="160"/>
      </w:pPr>
    </w:p>
    <w:p w:rsidR="0097404F" w:rsidRDefault="0090213C" w:rsidP="00EF001F">
      <w:pPr>
        <w:pStyle w:val="CTNormal"/>
        <w:spacing w:after="80"/>
        <w:ind w:left="288"/>
      </w:pPr>
      <w:r>
        <w:rPr>
          <w:b/>
        </w:rPr>
        <w:t xml:space="preserve"> </w:t>
      </w:r>
    </w:p>
    <w:p w:rsidR="0097404F" w:rsidRDefault="0090213C">
      <w:pPr>
        <w:pStyle w:val="CTNormal"/>
        <w:spacing w:before="160"/>
      </w:pPr>
      <w:r>
        <w:rPr>
          <w:b/>
        </w:rPr>
        <w:t>Submission note:</w:t>
      </w:r>
    </w:p>
    <w:p w:rsidR="0097404F" w:rsidRDefault="0090213C">
      <w:pPr>
        <w:pStyle w:val="CTNormal"/>
        <w:sectPr w:rsidR="0097404F">
          <w:headerReference w:type="default" r:id="rId7"/>
          <w:footerReference w:type="default" r:id="rId8"/>
          <w:pgSz w:w="11906" w:h="16838"/>
          <w:pgMar w:top="1200" w:right="1000" w:bottom="1100" w:left="1000" w:header="600" w:footer="500" w:gutter="0"/>
          <w:cols w:space="720"/>
        </w:sectPr>
      </w:pPr>
      <w:r>
        <w:t xml:space="preserve">All required documents should be complete and submitted together with the completed study </w:t>
      </w:r>
      <w:r>
        <w:t>registration form.</w:t>
      </w:r>
    </w:p>
    <w:p w:rsidR="00CD7E75" w:rsidRDefault="0090213C">
      <w:pPr>
        <w:pStyle w:val="SGNormal"/>
        <w:spacing w:after="40"/>
      </w:pPr>
      <w:r>
        <w:rPr>
          <w:b/>
          <w:bCs/>
          <w:color w:val="1F3864"/>
          <w:sz w:val="40"/>
          <w:szCs w:val="40"/>
        </w:rPr>
        <w:lastRenderedPageBreak/>
        <w:t>Study Registration Template</w:t>
      </w:r>
    </w:p>
    <w:p w:rsidR="00CD7E75" w:rsidRDefault="0090213C">
      <w:pPr>
        <w:pStyle w:val="SGNormal"/>
        <w:pBdr>
          <w:bottom w:val="single" w:sz="8" w:space="4" w:color="1F3864"/>
        </w:pBdr>
        <w:spacing w:after="120"/>
      </w:pPr>
      <w:r>
        <w:rPr>
          <w:color w:val="595959"/>
          <w:sz w:val="28"/>
          <w:szCs w:val="28"/>
        </w:rPr>
        <w:t>A Simple Guide to Filling Every Field</w:t>
      </w:r>
    </w:p>
    <w:p w:rsidR="00CD7E75" w:rsidRDefault="0090213C">
      <w:pPr>
        <w:pStyle w:val="SGNormal"/>
        <w:spacing w:after="80"/>
      </w:pPr>
      <w:r>
        <w:t>This guide follows the same section numbers as the template (1 to 14). For each field you will find what it means in plain words, the options you can choose, and an exampl</w:t>
      </w:r>
      <w:r>
        <w:t>e. Use it side by side with the template.</w:t>
      </w:r>
    </w:p>
    <w:p w:rsidR="00CD7E75" w:rsidRDefault="0090213C">
      <w:pPr>
        <w:pStyle w:val="SGNormal"/>
        <w:pBdr>
          <w:left w:val="single" w:sz="18" w:space="6" w:color="F9A825"/>
        </w:pBdr>
        <w:shd w:val="clear" w:color="auto" w:fill="FFF8E1"/>
        <w:spacing w:before="80" w:after="80"/>
        <w:ind w:left="140"/>
      </w:pPr>
      <w:r>
        <w:rPr>
          <w:b/>
          <w:bCs/>
        </w:rPr>
        <w:t xml:space="preserve">Note: </w:t>
      </w:r>
      <w:r>
        <w:t>If a field does not apply to your study, leave it blank or choose N/A. If you are unsure about a field, ask your supervisor before submitting. Write in simple, clear language; avoid short forms that readers m</w:t>
      </w:r>
      <w:r>
        <w:t>ay not know.</w:t>
      </w:r>
    </w:p>
    <w:p w:rsidR="00CD7E75" w:rsidRDefault="0090213C">
      <w:pPr>
        <w:pStyle w:val="SGHeading1"/>
        <w:keepNext/>
      </w:pPr>
      <w:r>
        <w:t>Key Terms in One Minute</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7606"/>
      </w:tblGrid>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Intervention</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Whatever you give or do to participants in order to study its effect. A drug, a surgery, an exercise programme, a teaching session, a diet.</w:t>
            </w:r>
          </w:p>
        </w:tc>
      </w:tr>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Arm</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A group of participants who all receive the same intervention (or the same “nothing”). A study comparing a new drug with the usual drug has 2 arms: one group gets the new drug, the other gets the usual drug.</w:t>
            </w:r>
          </w:p>
          <w:p w:rsidR="00CD7E75" w:rsidRDefault="0090213C">
            <w:pPr>
              <w:pStyle w:val="SGNormal"/>
              <w:spacing w:before="20" w:after="60"/>
            </w:pPr>
            <w:r>
              <w:rPr>
                <w:b/>
                <w:bCs/>
                <w:color w:val="2E7D32"/>
              </w:rPr>
              <w:t xml:space="preserve">Example: </w:t>
            </w:r>
            <w:r>
              <w:rPr>
                <w:i/>
                <w:iCs/>
              </w:rPr>
              <w:t>Arm 1 = Vitamin D group; Arm 2 = Placebo group.</w:t>
            </w:r>
          </w:p>
        </w:tc>
      </w:tr>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Control / Comparator</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The group you compare against, so you can tell whether the intervention really made a difference.</w:t>
            </w:r>
          </w:p>
        </w:tc>
      </w:tr>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Placebo</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 xml:space="preserve">A dummy treatment that looks like the real one but has no active medicine (for </w:t>
            </w:r>
            <w:r>
              <w:t>example, a sugar pill).</w:t>
            </w:r>
          </w:p>
        </w:tc>
      </w:tr>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Randomisation</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Putting participants into arms purely by chance (like tossing a coin or using a computer), so that the groups are fair and similar.</w:t>
            </w:r>
          </w:p>
        </w:tc>
      </w:tr>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Masking (Blinding)</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Keeping certain people unaware of which arm a participant is in, so that expectations do not change the results.</w:t>
            </w:r>
          </w:p>
        </w:tc>
      </w:tr>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Outcome</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What you measure at the end to see whether the intervention worked, such as blood sugar, pain score or survival.</w:t>
            </w:r>
          </w:p>
        </w:tc>
      </w:tr>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IPD</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Individual Parti</w:t>
            </w:r>
            <w:r>
              <w:t>cipant Data: the raw, anonymised data of each participant (for example, an Excel sheet with one row per patient).</w:t>
            </w:r>
          </w:p>
        </w:tc>
      </w:tr>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ERC / IRB</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Ethics Review Committee (also called Institutional Review Board): the committee that checks that your study protects participants a</w:t>
            </w:r>
            <w:r>
              <w:t>nd gives ethical approval.</w:t>
            </w:r>
          </w:p>
        </w:tc>
      </w:tr>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Sponsor / PI</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Sponsor = the organisation responsible for the study. PI (Principal Investigator) = the person who leads the study.</w:t>
            </w:r>
          </w:p>
        </w:tc>
      </w:tr>
    </w:tbl>
    <w:p w:rsidR="00CD7E75" w:rsidRDefault="0090213C">
      <w:pPr>
        <w:pStyle w:val="SGHeading1"/>
        <w:keepNext/>
      </w:pPr>
      <w:r>
        <w:t>1. Study Identification</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7606"/>
      </w:tblGrid>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Brief Title</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A short, easy title that a patient or family member could understand. No jargon. Title case (Capital Letters For Main Words). At least 18 and at most 300 characters.</w:t>
            </w:r>
          </w:p>
          <w:p w:rsidR="00CD7E75" w:rsidRDefault="0090213C">
            <w:pPr>
              <w:pStyle w:val="SGNormal"/>
              <w:spacing w:before="20" w:after="60"/>
            </w:pPr>
            <w:r>
              <w:rPr>
                <w:b/>
                <w:bCs/>
                <w:color w:val="2E7D32"/>
              </w:rPr>
              <w:t xml:space="preserve">Example: </w:t>
            </w:r>
            <w:r>
              <w:rPr>
                <w:i/>
                <w:iCs/>
              </w:rPr>
              <w:t>Vitamin D and Wound Healing After Surgery</w:t>
            </w:r>
          </w:p>
        </w:tc>
      </w:tr>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Acronym</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A short nickname made from the</w:t>
            </w:r>
            <w:r>
              <w:t xml:space="preserve"> title. Write it only if your study has one. Maximum 14 characters. Otherwise leave blank.</w:t>
            </w:r>
          </w:p>
          <w:p w:rsidR="00CD7E75" w:rsidRDefault="0090213C">
            <w:pPr>
              <w:pStyle w:val="SGNormal"/>
              <w:spacing w:before="20" w:after="60"/>
            </w:pPr>
            <w:r>
              <w:rPr>
                <w:b/>
                <w:bCs/>
                <w:color w:val="2E7D32"/>
              </w:rPr>
              <w:t xml:space="preserve">Example: </w:t>
            </w:r>
            <w:r>
              <w:rPr>
                <w:i/>
                <w:iCs/>
              </w:rPr>
              <w:t>VIDWOUND</w:t>
            </w:r>
          </w:p>
        </w:tc>
      </w:tr>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Study Type</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Tick one.</w:t>
            </w:r>
          </w:p>
          <w:p w:rsidR="00CD7E75" w:rsidRDefault="0090213C">
            <w:pPr>
              <w:pStyle w:val="SGListParagraph"/>
              <w:numPr>
                <w:ilvl w:val="0"/>
                <w:numId w:val="3"/>
              </w:numPr>
              <w:spacing w:after="40"/>
            </w:pPr>
            <w:r>
              <w:rPr>
                <w:b/>
                <w:bCs/>
              </w:rPr>
              <w:t>Interventional</w:t>
            </w:r>
            <w:r>
              <w:t xml:space="preserve"> – you assign participants to a treatment or activity and follow them (for example, a clinical trial).</w:t>
            </w:r>
          </w:p>
          <w:p w:rsidR="00CD7E75" w:rsidRDefault="0090213C">
            <w:pPr>
              <w:pStyle w:val="SGListParagraph"/>
              <w:numPr>
                <w:ilvl w:val="0"/>
                <w:numId w:val="3"/>
              </w:numPr>
              <w:spacing w:after="40"/>
            </w:pPr>
            <w:r>
              <w:rPr>
                <w:b/>
                <w:bCs/>
              </w:rPr>
              <w:lastRenderedPageBreak/>
              <w:t>Observational</w:t>
            </w:r>
            <w:r>
              <w:t xml:space="preserve"> – you only watch and record; you do not assign any treatment (for example, cohort, case-control, cross-sectional studies).</w:t>
            </w:r>
          </w:p>
          <w:p w:rsidR="00CD7E75" w:rsidRDefault="0090213C">
            <w:pPr>
              <w:pStyle w:val="SGListParagraph"/>
              <w:numPr>
                <w:ilvl w:val="0"/>
                <w:numId w:val="3"/>
              </w:numPr>
              <w:spacing w:after="40"/>
            </w:pPr>
            <w:r>
              <w:rPr>
                <w:b/>
                <w:bCs/>
              </w:rPr>
              <w:t>Expanded Access</w:t>
            </w:r>
            <w:r>
              <w:t xml:space="preserve"> – a patient with a serious illness and no other options gets an unapproved drug outside a trial. Very r</w:t>
            </w:r>
            <w:r>
              <w:t>are; most candidates will not choose this.</w:t>
            </w:r>
          </w:p>
          <w:p w:rsidR="00CD7E75" w:rsidRDefault="0090213C">
            <w:pPr>
              <w:pStyle w:val="SGNormal"/>
              <w:spacing w:after="60"/>
            </w:pPr>
            <w:r>
              <w:t>Important: Sections 7 and 8 of this template are written for interventional studies. If your study is observational, check with your supervisor how to complete them.</w:t>
            </w:r>
          </w:p>
        </w:tc>
      </w:tr>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lastRenderedPageBreak/>
              <w:t>Official Title</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 xml:space="preserve">The full, formal title exactly </w:t>
            </w:r>
            <w:r>
              <w:t>as written in your protocol or synopsis. Maximum 600 characters.</w:t>
            </w:r>
          </w:p>
        </w:tc>
      </w:tr>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Secondary IDs</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Any other ID numbers linked to your study, such as the ERC approval number, a grant number, or a synopsis or thesis number. Choose the ID type, then type the number. If none, l</w:t>
            </w:r>
            <w:r>
              <w:t>eave blank. (If your study is funded, the grant number is compulsory.)</w:t>
            </w:r>
          </w:p>
        </w:tc>
      </w:tr>
    </w:tbl>
    <w:p w:rsidR="00CD7E75" w:rsidRDefault="0090213C">
      <w:pPr>
        <w:pStyle w:val="SGHeading1"/>
        <w:keepNext/>
      </w:pPr>
      <w:r>
        <w:t>2. Study Status</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7606"/>
      </w:tblGrid>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Record Verification Date</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The month and year when you last checked that all information in this form is correct. Use the current month and year.</w:t>
            </w:r>
          </w:p>
        </w:tc>
      </w:tr>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Overall Recruitment Status</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Choose where your study stands today.</w:t>
            </w:r>
          </w:p>
          <w:p w:rsidR="00CD7E75" w:rsidRDefault="0090213C">
            <w:pPr>
              <w:pStyle w:val="SGListParagraph"/>
              <w:numPr>
                <w:ilvl w:val="0"/>
                <w:numId w:val="3"/>
              </w:numPr>
              <w:spacing w:after="40"/>
            </w:pPr>
            <w:r>
              <w:rPr>
                <w:b/>
                <w:bCs/>
              </w:rPr>
              <w:t>Not yet recruiting</w:t>
            </w:r>
            <w:r>
              <w:t xml:space="preserve"> – approved, but no participant has joined yet.</w:t>
            </w:r>
          </w:p>
          <w:p w:rsidR="00CD7E75" w:rsidRDefault="0090213C">
            <w:pPr>
              <w:pStyle w:val="SGListParagraph"/>
              <w:numPr>
                <w:ilvl w:val="0"/>
                <w:numId w:val="3"/>
              </w:numPr>
              <w:spacing w:after="40"/>
            </w:pPr>
            <w:r>
              <w:rPr>
                <w:b/>
                <w:bCs/>
              </w:rPr>
              <w:t>Recruiting</w:t>
            </w:r>
            <w:r>
              <w:t xml:space="preserve"> – currently enrolling participants.</w:t>
            </w:r>
          </w:p>
          <w:p w:rsidR="00CD7E75" w:rsidRDefault="0090213C">
            <w:pPr>
              <w:pStyle w:val="SGListParagraph"/>
              <w:numPr>
                <w:ilvl w:val="0"/>
                <w:numId w:val="3"/>
              </w:numPr>
              <w:spacing w:after="40"/>
            </w:pPr>
            <w:r>
              <w:rPr>
                <w:b/>
                <w:bCs/>
              </w:rPr>
              <w:t>Enrolling by invitation</w:t>
            </w:r>
            <w:r>
              <w:t xml:space="preserve"> – only selected people are invited.</w:t>
            </w:r>
          </w:p>
          <w:p w:rsidR="00CD7E75" w:rsidRDefault="0090213C">
            <w:pPr>
              <w:pStyle w:val="SGListParagraph"/>
              <w:numPr>
                <w:ilvl w:val="0"/>
                <w:numId w:val="3"/>
              </w:numPr>
              <w:spacing w:after="40"/>
            </w:pPr>
            <w:r>
              <w:rPr>
                <w:b/>
                <w:bCs/>
              </w:rPr>
              <w:t>Active, not recrui</w:t>
            </w:r>
            <w:r>
              <w:rPr>
                <w:b/>
                <w:bCs/>
              </w:rPr>
              <w:t>ting</w:t>
            </w:r>
            <w:r>
              <w:t xml:space="preserve"> – enrolment closed, follow-up still going on.</w:t>
            </w:r>
          </w:p>
          <w:p w:rsidR="00CD7E75" w:rsidRDefault="0090213C">
            <w:pPr>
              <w:pStyle w:val="SGListParagraph"/>
              <w:numPr>
                <w:ilvl w:val="0"/>
                <w:numId w:val="3"/>
              </w:numPr>
              <w:spacing w:after="40"/>
            </w:pPr>
            <w:r>
              <w:rPr>
                <w:b/>
                <w:bCs/>
              </w:rPr>
              <w:t>Completed</w:t>
            </w:r>
            <w:r>
              <w:t xml:space="preserve"> – study finished normally.</w:t>
            </w:r>
          </w:p>
          <w:p w:rsidR="00CD7E75" w:rsidRDefault="0090213C">
            <w:pPr>
              <w:pStyle w:val="SGListParagraph"/>
              <w:numPr>
                <w:ilvl w:val="0"/>
                <w:numId w:val="3"/>
              </w:numPr>
              <w:spacing w:after="40"/>
            </w:pPr>
            <w:r>
              <w:rPr>
                <w:b/>
                <w:bCs/>
              </w:rPr>
              <w:t>Suspended</w:t>
            </w:r>
            <w:r>
              <w:t xml:space="preserve"> – paused, may restart.</w:t>
            </w:r>
          </w:p>
          <w:p w:rsidR="00CD7E75" w:rsidRDefault="0090213C">
            <w:pPr>
              <w:pStyle w:val="SGListParagraph"/>
              <w:numPr>
                <w:ilvl w:val="0"/>
                <w:numId w:val="3"/>
              </w:numPr>
              <w:spacing w:after="40"/>
            </w:pPr>
            <w:r>
              <w:rPr>
                <w:b/>
                <w:bCs/>
              </w:rPr>
              <w:t>Terminated</w:t>
            </w:r>
            <w:r>
              <w:t xml:space="preserve"> – stopped early and will not restart.</w:t>
            </w:r>
          </w:p>
          <w:p w:rsidR="00CD7E75" w:rsidRDefault="0090213C">
            <w:pPr>
              <w:pStyle w:val="SGListParagraph"/>
              <w:numPr>
                <w:ilvl w:val="0"/>
                <w:numId w:val="3"/>
              </w:numPr>
              <w:spacing w:after="40"/>
            </w:pPr>
            <w:r>
              <w:rPr>
                <w:b/>
                <w:bCs/>
              </w:rPr>
              <w:t>Withdrawn</w:t>
            </w:r>
            <w:r>
              <w:t xml:space="preserve"> – stopped before the first participant joined.</w:t>
            </w:r>
          </w:p>
          <w:p w:rsidR="00CD7E75" w:rsidRDefault="0090213C">
            <w:pPr>
              <w:pStyle w:val="SGNormal"/>
              <w:spacing w:after="60"/>
            </w:pPr>
            <w:r>
              <w:t>If Suspended, Terminated or Withdrawn, you must also explain why.</w:t>
            </w:r>
          </w:p>
        </w:tc>
      </w:tr>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Study Start Date</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The date the first participant is (or will be) enrolled. Tick Anticipated if it is in the future (planned), or Actual if it has already happened.</w:t>
            </w:r>
          </w:p>
        </w:tc>
      </w:tr>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Primary Completion Date</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T</w:t>
            </w:r>
            <w:r>
              <w:t>he date when the last participant has been checked for the primary (main) outcome, i.e. the final data collection for the main outcome. Tick Anticipated or Actual.</w:t>
            </w:r>
          </w:p>
        </w:tc>
      </w:tr>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Study Completion Date</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The date of the very last data collection for all outcomes and side e</w:t>
            </w:r>
            <w:r>
              <w:t>ffects. It can be the same as, or later than, the Primary Completion Date. Tick Anticipated or Actual.</w:t>
            </w:r>
          </w:p>
        </w:tc>
      </w:tr>
    </w:tbl>
    <w:p w:rsidR="00CD7E75" w:rsidRDefault="0090213C">
      <w:pPr>
        <w:pStyle w:val="SGHeading1"/>
        <w:keepNext/>
      </w:pPr>
      <w:r>
        <w:t>3. Sponsors and Collaborators</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7606"/>
      </w:tblGrid>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Responsible Party</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Who is responsible for the study record and results? Tick one.</w:t>
            </w:r>
          </w:p>
          <w:p w:rsidR="00CD7E75" w:rsidRDefault="0090213C">
            <w:pPr>
              <w:pStyle w:val="SGListParagraph"/>
              <w:numPr>
                <w:ilvl w:val="0"/>
                <w:numId w:val="3"/>
              </w:numPr>
              <w:spacing w:after="40"/>
            </w:pPr>
            <w:r>
              <w:rPr>
                <w:b/>
                <w:bCs/>
              </w:rPr>
              <w:t>Sponsor</w:t>
            </w:r>
            <w:r>
              <w:t xml:space="preserve"> – the organisation (for example, your university or hospital).</w:t>
            </w:r>
          </w:p>
          <w:p w:rsidR="00CD7E75" w:rsidRDefault="0090213C">
            <w:pPr>
              <w:pStyle w:val="SGListParagraph"/>
              <w:numPr>
                <w:ilvl w:val="0"/>
                <w:numId w:val="3"/>
              </w:numPr>
              <w:spacing w:after="40"/>
            </w:pPr>
            <w:r>
              <w:rPr>
                <w:b/>
                <w:bCs/>
              </w:rPr>
              <w:t>Principal Investigator</w:t>
            </w:r>
            <w:r>
              <w:t xml:space="preserve"> – the person leading the study, who is responsible for the data.</w:t>
            </w:r>
          </w:p>
          <w:p w:rsidR="00CD7E75" w:rsidRDefault="0090213C">
            <w:pPr>
              <w:pStyle w:val="SGListParagraph"/>
              <w:numPr>
                <w:ilvl w:val="0"/>
                <w:numId w:val="3"/>
              </w:numPr>
              <w:spacing w:after="40"/>
            </w:pPr>
            <w:r>
              <w:rPr>
                <w:b/>
                <w:bCs/>
              </w:rPr>
              <w:t>Sponsor-Investigator</w:t>
            </w:r>
            <w:r>
              <w:t xml:space="preserve"> – one person who both starts the study and leads it.</w:t>
            </w:r>
          </w:p>
          <w:p w:rsidR="00CD7E75" w:rsidRDefault="0090213C">
            <w:pPr>
              <w:pStyle w:val="SGNormal"/>
              <w:spacing w:after="60"/>
            </w:pPr>
            <w:r>
              <w:t>Confirm the correct choice with your supervisor.</w:t>
            </w:r>
          </w:p>
        </w:tc>
      </w:tr>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Name of the Sponsor</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The organisation that takes overall responsibility for the study, usually your institution.</w:t>
            </w:r>
          </w:p>
        </w:tc>
      </w:tr>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Collaborators</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Other organisations that help with the study, such as a funding body, partner h</w:t>
            </w:r>
            <w:r>
              <w:t>ospital or laboratory. Maximum 160 characters each. Leave blank if there are none.</w:t>
            </w:r>
          </w:p>
        </w:tc>
      </w:tr>
    </w:tbl>
    <w:p w:rsidR="00CD7E75" w:rsidRDefault="0090213C">
      <w:pPr>
        <w:pStyle w:val="SGHeading1"/>
        <w:keepNext/>
      </w:pPr>
      <w:r>
        <w:lastRenderedPageBreak/>
        <w:t>4. Oversight</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7606"/>
      </w:tblGrid>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U.S. FDA-regulated Drug</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The FDA is the United States Food and Drug Administration. Choose Yes only if your study tests a drug or biological product that falls under US FDA rules. Many local studies choose No. Ask your supervisor if unsure.</w:t>
            </w:r>
          </w:p>
        </w:tc>
      </w:tr>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U.S. FDA-regulated Device</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Same question</w:t>
            </w:r>
            <w:r>
              <w:t>, but for a medical device (such as a scanner, implant or monitor).</w:t>
            </w:r>
          </w:p>
        </w:tc>
      </w:tr>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U.S. FDA IND/IDE</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IND = permission from the US FDA to test a new drug in people. IDE = the same permission for a new device. Choose Yes only if your study has this permission. Most student</w:t>
            </w:r>
            <w:r>
              <w:t xml:space="preserve"> studies choose No.</w:t>
            </w:r>
          </w:p>
        </w:tc>
      </w:tr>
    </w:tbl>
    <w:p w:rsidR="00CD7E75" w:rsidRDefault="0090213C">
      <w:pPr>
        <w:pStyle w:val="SGNormal"/>
        <w:keepNext/>
        <w:spacing w:before="120" w:after="80"/>
      </w:pPr>
      <w:r>
        <w:rPr>
          <w:b/>
          <w:bCs/>
          <w:color w:val="404040"/>
          <w:sz w:val="23"/>
          <w:szCs w:val="23"/>
        </w:rPr>
        <w:t>Human Subjects Protection Review (Ethics)</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7606"/>
      </w:tblGrid>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Board Status</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Where you stand with ethical approval: Approved, Pending, Exempt, or Not required. Choose the one that applies to you.</w:t>
            </w:r>
          </w:p>
        </w:tc>
      </w:tr>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Approval Number</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The number on your ERC approval letter.</w:t>
            </w:r>
          </w:p>
        </w:tc>
      </w:tr>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Board Name</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Name of the ethics committee, for example “Ethics Review Committee”.</w:t>
            </w:r>
          </w:p>
        </w:tc>
      </w:tr>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Board Affiliation</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The institution the committee belongs to. Maximum 255 characters.</w:t>
            </w:r>
          </w:p>
        </w:tc>
      </w:tr>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Board Contact</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Phone, extension, email and address of the committee office. These details a</w:t>
            </w:r>
            <w:r>
              <w:t>re not shown to the public.</w:t>
            </w:r>
          </w:p>
        </w:tc>
      </w:tr>
    </w:tbl>
    <w:p w:rsidR="00CD7E75" w:rsidRDefault="00CD7E75">
      <w:pPr>
        <w:pStyle w:val="SGNormal"/>
        <w:spacing w:after="60"/>
      </w:pP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7606"/>
      </w:tblGrid>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Data Monitoring Committee</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A small independent group of experts that regularly reviews the data during the study to check that participants are safe. Common in large drug trials. Small student studies usually choose No.</w:t>
            </w:r>
          </w:p>
        </w:tc>
      </w:tr>
    </w:tbl>
    <w:p w:rsidR="00CD7E75" w:rsidRDefault="0090213C">
      <w:pPr>
        <w:pStyle w:val="SGHeading1"/>
        <w:keepNext/>
      </w:pPr>
      <w:r>
        <w:t>5. Study Description</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7606"/>
      </w:tblGrid>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Brief Summary</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A short plain-language summary for patients and families. Explain what the study is about, why it is being done, who will take part and what will happen. Keep it simple and avoid technical words. Up to 5,000 characters.</w:t>
            </w:r>
          </w:p>
          <w:p w:rsidR="00CD7E75" w:rsidRDefault="0090213C">
            <w:pPr>
              <w:pStyle w:val="SGNormal"/>
              <w:spacing w:before="20" w:after="60"/>
            </w:pPr>
            <w:r>
              <w:rPr>
                <w:b/>
                <w:bCs/>
                <w:color w:val="2E7D32"/>
              </w:rPr>
              <w:t>E</w:t>
            </w:r>
            <w:r>
              <w:rPr>
                <w:b/>
                <w:bCs/>
                <w:color w:val="2E7D32"/>
              </w:rPr>
              <w:t xml:space="preserve">xample: </w:t>
            </w:r>
            <w:r>
              <w:rPr>
                <w:i/>
                <w:iCs/>
              </w:rPr>
              <w:t>This study will test whether giving vitamin D tablets for 8 weeks helps wounds heal faster after surgery. Adults having abdominal surgery will be divided into two groups…</w:t>
            </w:r>
          </w:p>
        </w:tc>
      </w:tr>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Detailed Description</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The longer, more technical version: background, methods, procedures, how data will be analysed. Do not repeat things already written in other fields (for example, do not copy the eligibility criteria here). Up to 32,000 characters.</w:t>
            </w:r>
          </w:p>
        </w:tc>
      </w:tr>
    </w:tbl>
    <w:p w:rsidR="00CD7E75" w:rsidRDefault="0090213C">
      <w:pPr>
        <w:pStyle w:val="SGHeading1"/>
        <w:keepNext/>
      </w:pPr>
      <w:r>
        <w:t>6. Conditions and Keywo</w:t>
      </w:r>
      <w:r>
        <w:t>rds</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7606"/>
      </w:tblGrid>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Condition or Focus of Study</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The disease or health problem your study is about. Use standard medical names, one per row. If there is no disease, write the main topic of the study.</w:t>
            </w:r>
          </w:p>
          <w:p w:rsidR="00CD7E75" w:rsidRDefault="0090213C">
            <w:pPr>
              <w:pStyle w:val="SGNormal"/>
              <w:spacing w:before="20" w:after="60"/>
            </w:pPr>
            <w:r>
              <w:rPr>
                <w:b/>
                <w:bCs/>
                <w:color w:val="2E7D32"/>
              </w:rPr>
              <w:t xml:space="preserve">Example: </w:t>
            </w:r>
            <w:r>
              <w:rPr>
                <w:i/>
                <w:iCs/>
              </w:rPr>
              <w:t>Breast Cancer; Type 2 Diabetes Mellitus</w:t>
            </w:r>
          </w:p>
        </w:tc>
      </w:tr>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Keywords</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Words or phrases someone would type to search for your study. Include the intervention, the population and the main topic. Do not simply repeat the condition.</w:t>
            </w:r>
          </w:p>
          <w:p w:rsidR="00CD7E75" w:rsidRDefault="0090213C">
            <w:pPr>
              <w:pStyle w:val="SGNormal"/>
              <w:spacing w:before="20" w:after="60"/>
            </w:pPr>
            <w:r>
              <w:rPr>
                <w:b/>
                <w:bCs/>
                <w:color w:val="2E7D32"/>
              </w:rPr>
              <w:t xml:space="preserve">Example: </w:t>
            </w:r>
            <w:r>
              <w:rPr>
                <w:i/>
                <w:iCs/>
              </w:rPr>
              <w:t>vitamin D; wound healing; abdominal surgery</w:t>
            </w:r>
          </w:p>
        </w:tc>
      </w:tr>
    </w:tbl>
    <w:p w:rsidR="00CD7E75" w:rsidRDefault="0090213C">
      <w:pPr>
        <w:pStyle w:val="SGHeading1"/>
        <w:keepNext/>
      </w:pPr>
      <w:r>
        <w:lastRenderedPageBreak/>
        <w:t>7. Study Design</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7606"/>
      </w:tblGrid>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Primary Purpose</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The main go</w:t>
            </w:r>
            <w:r>
              <w:t>al of the intervention.</w:t>
            </w:r>
          </w:p>
          <w:p w:rsidR="00CD7E75" w:rsidRDefault="0090213C">
            <w:pPr>
              <w:pStyle w:val="SGListParagraph"/>
              <w:numPr>
                <w:ilvl w:val="0"/>
                <w:numId w:val="3"/>
              </w:numPr>
              <w:spacing w:after="40"/>
            </w:pPr>
            <w:r>
              <w:rPr>
                <w:b/>
                <w:bCs/>
              </w:rPr>
              <w:t>Treatment</w:t>
            </w:r>
            <w:r>
              <w:t xml:space="preserve"> – to treat a disease.</w:t>
            </w:r>
          </w:p>
          <w:p w:rsidR="00CD7E75" w:rsidRDefault="0090213C">
            <w:pPr>
              <w:pStyle w:val="SGListParagraph"/>
              <w:numPr>
                <w:ilvl w:val="0"/>
                <w:numId w:val="3"/>
              </w:numPr>
              <w:spacing w:after="40"/>
            </w:pPr>
            <w:r>
              <w:rPr>
                <w:b/>
                <w:bCs/>
              </w:rPr>
              <w:t>Prevention</w:t>
            </w:r>
            <w:r>
              <w:t xml:space="preserve"> – to stop a disease from happening.</w:t>
            </w:r>
          </w:p>
          <w:p w:rsidR="00CD7E75" w:rsidRDefault="0090213C">
            <w:pPr>
              <w:pStyle w:val="SGListParagraph"/>
              <w:numPr>
                <w:ilvl w:val="0"/>
                <w:numId w:val="3"/>
              </w:numPr>
              <w:spacing w:after="40"/>
            </w:pPr>
            <w:r>
              <w:rPr>
                <w:b/>
                <w:bCs/>
              </w:rPr>
              <w:t>Diagnostic</w:t>
            </w:r>
            <w:r>
              <w:t xml:space="preserve"> – to find or identify a disease.</w:t>
            </w:r>
          </w:p>
          <w:p w:rsidR="00CD7E75" w:rsidRDefault="0090213C">
            <w:pPr>
              <w:pStyle w:val="SGListParagraph"/>
              <w:numPr>
                <w:ilvl w:val="0"/>
                <w:numId w:val="3"/>
              </w:numPr>
              <w:spacing w:after="40"/>
            </w:pPr>
            <w:r>
              <w:rPr>
                <w:b/>
                <w:bCs/>
              </w:rPr>
              <w:t>Screening</w:t>
            </w:r>
            <w:r>
              <w:t xml:space="preserve"> – to detect disease early in people without symptoms.</w:t>
            </w:r>
          </w:p>
          <w:p w:rsidR="00CD7E75" w:rsidRDefault="0090213C">
            <w:pPr>
              <w:pStyle w:val="SGListParagraph"/>
              <w:numPr>
                <w:ilvl w:val="0"/>
                <w:numId w:val="3"/>
              </w:numPr>
              <w:spacing w:after="40"/>
            </w:pPr>
            <w:r>
              <w:rPr>
                <w:b/>
                <w:bCs/>
              </w:rPr>
              <w:t>Supportive Care</w:t>
            </w:r>
            <w:r>
              <w:t xml:space="preserve"> – to improve comfort or quality of life.</w:t>
            </w:r>
          </w:p>
          <w:p w:rsidR="00CD7E75" w:rsidRDefault="0090213C">
            <w:pPr>
              <w:pStyle w:val="SGListParagraph"/>
              <w:numPr>
                <w:ilvl w:val="0"/>
                <w:numId w:val="3"/>
              </w:numPr>
              <w:spacing w:after="40"/>
            </w:pPr>
            <w:r>
              <w:rPr>
                <w:b/>
                <w:bCs/>
              </w:rPr>
              <w:t>Health Services Research</w:t>
            </w:r>
            <w:r>
              <w:t xml:space="preserve"> – to study how care is delivered.</w:t>
            </w:r>
          </w:p>
          <w:p w:rsidR="00CD7E75" w:rsidRDefault="0090213C">
            <w:pPr>
              <w:pStyle w:val="SGListParagraph"/>
              <w:numPr>
                <w:ilvl w:val="0"/>
                <w:numId w:val="3"/>
              </w:numPr>
              <w:spacing w:after="40"/>
            </w:pPr>
            <w:r>
              <w:rPr>
                <w:b/>
                <w:bCs/>
              </w:rPr>
              <w:t>Basic Science</w:t>
            </w:r>
            <w:r>
              <w:t xml:space="preserve"> – to understand how something works.</w:t>
            </w:r>
          </w:p>
          <w:p w:rsidR="00CD7E75" w:rsidRDefault="0090213C">
            <w:pPr>
              <w:pStyle w:val="SGListParagraph"/>
              <w:numPr>
                <w:ilvl w:val="0"/>
                <w:numId w:val="3"/>
              </w:numPr>
              <w:spacing w:after="40"/>
            </w:pPr>
            <w:r>
              <w:rPr>
                <w:b/>
                <w:bCs/>
              </w:rPr>
              <w:t>Other</w:t>
            </w:r>
          </w:p>
        </w:tc>
      </w:tr>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Study Phase</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Used only for drug or biological trials.</w:t>
            </w:r>
          </w:p>
          <w:p w:rsidR="00CD7E75" w:rsidRDefault="0090213C">
            <w:pPr>
              <w:pStyle w:val="SGListParagraph"/>
              <w:numPr>
                <w:ilvl w:val="0"/>
                <w:numId w:val="3"/>
              </w:numPr>
              <w:spacing w:after="40"/>
            </w:pPr>
            <w:r>
              <w:rPr>
                <w:b/>
                <w:bCs/>
              </w:rPr>
              <w:t>Phase 1</w:t>
            </w:r>
            <w:r>
              <w:t xml:space="preserve"> – first tests in a small group, main</w:t>
            </w:r>
            <w:r>
              <w:t>ly for safety.</w:t>
            </w:r>
          </w:p>
          <w:p w:rsidR="00CD7E75" w:rsidRDefault="0090213C">
            <w:pPr>
              <w:pStyle w:val="SGListParagraph"/>
              <w:numPr>
                <w:ilvl w:val="0"/>
                <w:numId w:val="3"/>
              </w:numPr>
              <w:spacing w:after="40"/>
            </w:pPr>
            <w:r>
              <w:rPr>
                <w:b/>
                <w:bCs/>
              </w:rPr>
              <w:t>Phase 2</w:t>
            </w:r>
            <w:r>
              <w:t xml:space="preserve"> – does it work, and what are the side effects?</w:t>
            </w:r>
          </w:p>
          <w:p w:rsidR="00CD7E75" w:rsidRDefault="0090213C">
            <w:pPr>
              <w:pStyle w:val="SGListParagraph"/>
              <w:numPr>
                <w:ilvl w:val="0"/>
                <w:numId w:val="3"/>
              </w:numPr>
              <w:spacing w:after="40"/>
            </w:pPr>
            <w:r>
              <w:rPr>
                <w:b/>
                <w:bCs/>
              </w:rPr>
              <w:t>Phase 3</w:t>
            </w:r>
            <w:r>
              <w:t xml:space="preserve"> – large trial comparing it with the standard treatment.</w:t>
            </w:r>
          </w:p>
          <w:p w:rsidR="00CD7E75" w:rsidRDefault="0090213C">
            <w:pPr>
              <w:pStyle w:val="SGListParagraph"/>
              <w:numPr>
                <w:ilvl w:val="0"/>
                <w:numId w:val="3"/>
              </w:numPr>
              <w:spacing w:after="40"/>
            </w:pPr>
            <w:r>
              <w:rPr>
                <w:b/>
                <w:bCs/>
              </w:rPr>
              <w:t>Phase 4</w:t>
            </w:r>
            <w:r>
              <w:t xml:space="preserve"> – monitoring after the drug is already approved and in use.</w:t>
            </w:r>
          </w:p>
          <w:p w:rsidR="00CD7E75" w:rsidRDefault="0090213C">
            <w:pPr>
              <w:pStyle w:val="SGListParagraph"/>
              <w:numPr>
                <w:ilvl w:val="0"/>
                <w:numId w:val="3"/>
              </w:numPr>
              <w:spacing w:after="40"/>
            </w:pPr>
            <w:r>
              <w:rPr>
                <w:b/>
                <w:bCs/>
              </w:rPr>
              <w:t>N/A</w:t>
            </w:r>
            <w:r>
              <w:t xml:space="preserve"> – choose this for surgery, devices, behaviour, education and other non-drug studies.</w:t>
            </w:r>
          </w:p>
        </w:tc>
      </w:tr>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Interventional Study Model</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How the groups are arranged.</w:t>
            </w:r>
          </w:p>
          <w:p w:rsidR="00CD7E75" w:rsidRDefault="0090213C">
            <w:pPr>
              <w:pStyle w:val="SGListParagraph"/>
              <w:numPr>
                <w:ilvl w:val="0"/>
                <w:numId w:val="3"/>
              </w:numPr>
              <w:spacing w:after="40"/>
            </w:pPr>
            <w:r>
              <w:rPr>
                <w:b/>
                <w:bCs/>
              </w:rPr>
              <w:t>Single Group</w:t>
            </w:r>
            <w:r>
              <w:t xml:space="preserve"> – everyone gets the same intervention.</w:t>
            </w:r>
          </w:p>
          <w:p w:rsidR="00CD7E75" w:rsidRDefault="0090213C">
            <w:pPr>
              <w:pStyle w:val="SGListParagraph"/>
              <w:numPr>
                <w:ilvl w:val="0"/>
                <w:numId w:val="3"/>
              </w:numPr>
              <w:spacing w:after="40"/>
            </w:pPr>
            <w:r>
              <w:rPr>
                <w:b/>
                <w:bCs/>
              </w:rPr>
              <w:t>Parallel</w:t>
            </w:r>
            <w:r>
              <w:t xml:space="preserve"> – different groups get different interventions at the same time (most common).</w:t>
            </w:r>
          </w:p>
          <w:p w:rsidR="00CD7E75" w:rsidRDefault="0090213C">
            <w:pPr>
              <w:pStyle w:val="SGListParagraph"/>
              <w:numPr>
                <w:ilvl w:val="0"/>
                <w:numId w:val="3"/>
              </w:numPr>
              <w:spacing w:after="40"/>
            </w:pPr>
            <w:r>
              <w:rPr>
                <w:b/>
                <w:bCs/>
              </w:rPr>
              <w:t>Crossover</w:t>
            </w:r>
            <w:r>
              <w:t xml:space="preserve"> – each person gets both interventions, one after the other.</w:t>
            </w:r>
          </w:p>
          <w:p w:rsidR="00CD7E75" w:rsidRDefault="0090213C">
            <w:pPr>
              <w:pStyle w:val="SGListParagraph"/>
              <w:numPr>
                <w:ilvl w:val="0"/>
                <w:numId w:val="3"/>
              </w:numPr>
              <w:spacing w:after="40"/>
            </w:pPr>
            <w:r>
              <w:rPr>
                <w:b/>
                <w:bCs/>
              </w:rPr>
              <w:t>Factorial</w:t>
            </w:r>
            <w:r>
              <w:t xml:space="preserve"> – two or more interventions are tested alone and together.</w:t>
            </w:r>
          </w:p>
          <w:p w:rsidR="00CD7E75" w:rsidRDefault="0090213C">
            <w:pPr>
              <w:pStyle w:val="SGListParagraph"/>
              <w:numPr>
                <w:ilvl w:val="0"/>
                <w:numId w:val="3"/>
              </w:numPr>
              <w:spacing w:after="40"/>
            </w:pPr>
            <w:r>
              <w:rPr>
                <w:b/>
                <w:bCs/>
              </w:rPr>
              <w:t>Sequential</w:t>
            </w:r>
            <w:r>
              <w:t xml:space="preserve"> – groups are added one aft</w:t>
            </w:r>
            <w:r>
              <w:t>er another, based on earlier results.</w:t>
            </w:r>
          </w:p>
        </w:tc>
      </w:tr>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Model Description</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Optional extra details about the model, if the choice above is not enough. Maximum 1,000 characters.</w:t>
            </w:r>
          </w:p>
        </w:tc>
      </w:tr>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Number of Arms</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How many groups (arms) the study has in total. A study with an intervention group and a control group has 2 arms.</w:t>
            </w:r>
          </w:p>
        </w:tc>
      </w:tr>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Masking</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Masking (also called blinding) means certain people do not know which arm a participant is in. Tick everyone who is kept unaware.</w:t>
            </w:r>
          </w:p>
          <w:p w:rsidR="00CD7E75" w:rsidRDefault="0090213C">
            <w:pPr>
              <w:pStyle w:val="SGListParagraph"/>
              <w:numPr>
                <w:ilvl w:val="0"/>
                <w:numId w:val="3"/>
              </w:numPr>
              <w:spacing w:after="40"/>
            </w:pPr>
            <w:r>
              <w:rPr>
                <w:b/>
                <w:bCs/>
              </w:rPr>
              <w:t>Par</w:t>
            </w:r>
            <w:r>
              <w:rPr>
                <w:b/>
                <w:bCs/>
              </w:rPr>
              <w:t>ticipant</w:t>
            </w:r>
            <w:r>
              <w:t xml:space="preserve"> – the patient does not know.</w:t>
            </w:r>
          </w:p>
          <w:p w:rsidR="00CD7E75" w:rsidRDefault="0090213C">
            <w:pPr>
              <w:pStyle w:val="SGListParagraph"/>
              <w:numPr>
                <w:ilvl w:val="0"/>
                <w:numId w:val="3"/>
              </w:numPr>
              <w:spacing w:after="40"/>
            </w:pPr>
            <w:r>
              <w:rPr>
                <w:b/>
                <w:bCs/>
              </w:rPr>
              <w:t>Care Provider</w:t>
            </w:r>
            <w:r>
              <w:t xml:space="preserve"> – the doctor or nurse giving care does not know.</w:t>
            </w:r>
          </w:p>
          <w:p w:rsidR="00CD7E75" w:rsidRDefault="0090213C">
            <w:pPr>
              <w:pStyle w:val="SGListParagraph"/>
              <w:numPr>
                <w:ilvl w:val="0"/>
                <w:numId w:val="3"/>
              </w:numPr>
              <w:spacing w:after="40"/>
            </w:pPr>
            <w:r>
              <w:rPr>
                <w:b/>
                <w:bCs/>
              </w:rPr>
              <w:t>Investigator</w:t>
            </w:r>
            <w:r>
              <w:t xml:space="preserve"> – the researcher does not know.</w:t>
            </w:r>
          </w:p>
          <w:p w:rsidR="00CD7E75" w:rsidRDefault="0090213C">
            <w:pPr>
              <w:pStyle w:val="SGListParagraph"/>
              <w:numPr>
                <w:ilvl w:val="0"/>
                <w:numId w:val="3"/>
              </w:numPr>
              <w:spacing w:after="40"/>
            </w:pPr>
            <w:r>
              <w:rPr>
                <w:b/>
                <w:bCs/>
              </w:rPr>
              <w:t>Outcomes Assessor</w:t>
            </w:r>
            <w:r>
              <w:t xml:space="preserve"> – the person measuring the results does not know.</w:t>
            </w:r>
          </w:p>
          <w:p w:rsidR="00CD7E75" w:rsidRDefault="0090213C">
            <w:pPr>
              <w:pStyle w:val="SGListParagraph"/>
              <w:numPr>
                <w:ilvl w:val="0"/>
                <w:numId w:val="3"/>
              </w:numPr>
              <w:spacing w:after="40"/>
            </w:pPr>
            <w:r>
              <w:rPr>
                <w:b/>
                <w:bCs/>
              </w:rPr>
              <w:t>None (Open Label)</w:t>
            </w:r>
            <w:r>
              <w:t xml:space="preserve"> – nobody is masked; ever</w:t>
            </w:r>
            <w:r>
              <w:t>yone knows.</w:t>
            </w:r>
          </w:p>
          <w:p w:rsidR="00CD7E75" w:rsidRDefault="0090213C">
            <w:pPr>
              <w:pStyle w:val="SGNormal"/>
              <w:spacing w:after="60"/>
            </w:pPr>
            <w:r>
              <w:t>Single, double, triple or quadruple masking simply means one, two, three or four of these roles are masked.</w:t>
            </w:r>
          </w:p>
        </w:tc>
      </w:tr>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Masking Description</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Explain how masking is done, or name any other masked person not listed above.</w:t>
            </w:r>
          </w:p>
          <w:p w:rsidR="00CD7E75" w:rsidRDefault="0090213C">
            <w:pPr>
              <w:pStyle w:val="SGNormal"/>
              <w:spacing w:before="20" w:after="60"/>
            </w:pPr>
            <w:r>
              <w:rPr>
                <w:b/>
                <w:bCs/>
                <w:color w:val="2E7D32"/>
              </w:rPr>
              <w:t xml:space="preserve">Example: </w:t>
            </w:r>
            <w:r>
              <w:rPr>
                <w:i/>
                <w:iCs/>
              </w:rPr>
              <w:t>Tablets look identical and are packed in numbered containers.</w:t>
            </w:r>
          </w:p>
        </w:tc>
      </w:tr>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Allocation</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How participants are placed into arms.</w:t>
            </w:r>
          </w:p>
          <w:p w:rsidR="00CD7E75" w:rsidRDefault="0090213C">
            <w:pPr>
              <w:pStyle w:val="SGListParagraph"/>
              <w:numPr>
                <w:ilvl w:val="0"/>
                <w:numId w:val="3"/>
              </w:numPr>
              <w:spacing w:after="40"/>
            </w:pPr>
            <w:r>
              <w:rPr>
                <w:b/>
                <w:bCs/>
              </w:rPr>
              <w:t>Randomized</w:t>
            </w:r>
            <w:r>
              <w:t xml:space="preserve"> – by chance.</w:t>
            </w:r>
          </w:p>
          <w:p w:rsidR="00CD7E75" w:rsidRDefault="0090213C">
            <w:pPr>
              <w:pStyle w:val="SGListParagraph"/>
              <w:numPr>
                <w:ilvl w:val="0"/>
                <w:numId w:val="3"/>
              </w:numPr>
              <w:spacing w:after="40"/>
            </w:pPr>
            <w:r>
              <w:rPr>
                <w:b/>
                <w:bCs/>
              </w:rPr>
              <w:t>Non-randomized</w:t>
            </w:r>
            <w:r>
              <w:t xml:space="preserve"> – by choice, by place or by the investigator’s decision.</w:t>
            </w:r>
          </w:p>
          <w:p w:rsidR="00CD7E75" w:rsidRDefault="0090213C">
            <w:pPr>
              <w:pStyle w:val="SGListParagraph"/>
              <w:numPr>
                <w:ilvl w:val="0"/>
                <w:numId w:val="3"/>
              </w:numPr>
              <w:spacing w:after="40"/>
            </w:pPr>
            <w:r>
              <w:rPr>
                <w:b/>
                <w:bCs/>
              </w:rPr>
              <w:t>N/A</w:t>
            </w:r>
            <w:r>
              <w:t xml:space="preserve"> – for single-arm studies.</w:t>
            </w:r>
          </w:p>
        </w:tc>
      </w:tr>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Enrollment</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The total number of participants in your study (your sample size). Tick Anticipated if this is the planned number, or Actual if recruitment is complete.</w:t>
            </w:r>
          </w:p>
        </w:tc>
      </w:tr>
    </w:tbl>
    <w:p w:rsidR="00CD7E75" w:rsidRDefault="0090213C">
      <w:pPr>
        <w:pStyle w:val="SGHeading1"/>
        <w:keepNext/>
      </w:pPr>
      <w:r>
        <w:lastRenderedPageBreak/>
        <w:t>8. Arms and Interventions</w:t>
      </w:r>
    </w:p>
    <w:p w:rsidR="00CD7E75" w:rsidRDefault="0090213C">
      <w:pPr>
        <w:pStyle w:val="SGNormal"/>
        <w:pBdr>
          <w:left w:val="single" w:sz="18" w:space="6" w:color="F9A825"/>
        </w:pBdr>
        <w:shd w:val="clear" w:color="auto" w:fill="FFF8E1"/>
        <w:spacing w:before="80" w:after="80"/>
        <w:ind w:left="140"/>
      </w:pPr>
      <w:r>
        <w:rPr>
          <w:b/>
          <w:bCs/>
        </w:rPr>
        <w:t xml:space="preserve">Note: </w:t>
      </w:r>
      <w:r>
        <w:t>Fill one block per arm and one block per intervention. Copy a block if you need more; delete the blocks you do not need.</w:t>
      </w:r>
    </w:p>
    <w:p w:rsidR="00CD7E75" w:rsidRDefault="0090213C">
      <w:pPr>
        <w:pStyle w:val="SGNormal"/>
        <w:keepNext/>
        <w:spacing w:before="120" w:after="80"/>
      </w:pPr>
      <w:r>
        <w:rPr>
          <w:b/>
          <w:bCs/>
          <w:color w:val="404040"/>
          <w:sz w:val="23"/>
          <w:szCs w:val="23"/>
        </w:rPr>
        <w:t>Arms (groups)</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7606"/>
      </w:tblGrid>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Arm Type</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ListParagraph"/>
              <w:numPr>
                <w:ilvl w:val="0"/>
                <w:numId w:val="3"/>
              </w:numPr>
              <w:spacing w:after="40"/>
            </w:pPr>
            <w:r>
              <w:rPr>
                <w:b/>
                <w:bCs/>
              </w:rPr>
              <w:t>Experimental</w:t>
            </w:r>
            <w:r>
              <w:t xml:space="preserve"> – gets the new intervention being tested.</w:t>
            </w:r>
          </w:p>
          <w:p w:rsidR="00CD7E75" w:rsidRDefault="0090213C">
            <w:pPr>
              <w:pStyle w:val="SGListParagraph"/>
              <w:numPr>
                <w:ilvl w:val="0"/>
                <w:numId w:val="3"/>
              </w:numPr>
              <w:spacing w:after="40"/>
            </w:pPr>
            <w:r>
              <w:rPr>
                <w:b/>
                <w:bCs/>
              </w:rPr>
              <w:t>Active Comparator</w:t>
            </w:r>
            <w:r>
              <w:t xml:space="preserve"> – gets an existing or standard treatmen</w:t>
            </w:r>
            <w:r>
              <w:t>t for comparison.</w:t>
            </w:r>
          </w:p>
          <w:p w:rsidR="00CD7E75" w:rsidRDefault="0090213C">
            <w:pPr>
              <w:pStyle w:val="SGListParagraph"/>
              <w:numPr>
                <w:ilvl w:val="0"/>
                <w:numId w:val="3"/>
              </w:numPr>
              <w:spacing w:after="40"/>
            </w:pPr>
            <w:r>
              <w:rPr>
                <w:b/>
                <w:bCs/>
              </w:rPr>
              <w:t>Placebo Comparator</w:t>
            </w:r>
            <w:r>
              <w:t xml:space="preserve"> – gets a placebo (dummy).</w:t>
            </w:r>
          </w:p>
          <w:p w:rsidR="00CD7E75" w:rsidRDefault="0090213C">
            <w:pPr>
              <w:pStyle w:val="SGListParagraph"/>
              <w:numPr>
                <w:ilvl w:val="0"/>
                <w:numId w:val="3"/>
              </w:numPr>
              <w:spacing w:after="40"/>
            </w:pPr>
            <w:r>
              <w:rPr>
                <w:b/>
                <w:bCs/>
              </w:rPr>
              <w:t>Sham Comparator</w:t>
            </w:r>
            <w:r>
              <w:t xml:space="preserve"> – gets a fake procedure that looks real.</w:t>
            </w:r>
          </w:p>
          <w:p w:rsidR="00CD7E75" w:rsidRDefault="0090213C">
            <w:pPr>
              <w:pStyle w:val="SGListParagraph"/>
              <w:numPr>
                <w:ilvl w:val="0"/>
                <w:numId w:val="3"/>
              </w:numPr>
              <w:spacing w:after="40"/>
            </w:pPr>
            <w:r>
              <w:rPr>
                <w:b/>
                <w:bCs/>
              </w:rPr>
              <w:t>No Intervention</w:t>
            </w:r>
            <w:r>
              <w:t xml:space="preserve"> – gets nothing extra; only observed.</w:t>
            </w:r>
          </w:p>
          <w:p w:rsidR="00CD7E75" w:rsidRDefault="0090213C">
            <w:pPr>
              <w:pStyle w:val="SGListParagraph"/>
              <w:numPr>
                <w:ilvl w:val="0"/>
                <w:numId w:val="3"/>
              </w:numPr>
              <w:spacing w:after="40"/>
            </w:pPr>
            <w:r>
              <w:rPr>
                <w:b/>
                <w:bCs/>
              </w:rPr>
              <w:t>Other</w:t>
            </w:r>
          </w:p>
        </w:tc>
      </w:tr>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Arm Label / Title</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A short name for the group.</w:t>
            </w:r>
          </w:p>
          <w:p w:rsidR="00CD7E75" w:rsidRDefault="0090213C">
            <w:pPr>
              <w:pStyle w:val="SGNormal"/>
              <w:spacing w:before="20" w:after="60"/>
            </w:pPr>
            <w:r>
              <w:rPr>
                <w:b/>
                <w:bCs/>
                <w:color w:val="2E7D32"/>
              </w:rPr>
              <w:t xml:space="preserve">Example: </w:t>
            </w:r>
            <w:r>
              <w:rPr>
                <w:i/>
                <w:iCs/>
              </w:rPr>
              <w:t>Vitamin D Group</w:t>
            </w:r>
          </w:p>
        </w:tc>
      </w:tr>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Arm Description</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Who is in this group and what they receive: dose, how often, how long.</w:t>
            </w:r>
          </w:p>
          <w:p w:rsidR="00CD7E75" w:rsidRDefault="0090213C">
            <w:pPr>
              <w:pStyle w:val="SGNormal"/>
              <w:spacing w:before="20" w:after="60"/>
            </w:pPr>
            <w:r>
              <w:rPr>
                <w:b/>
                <w:bCs/>
                <w:color w:val="2E7D32"/>
              </w:rPr>
              <w:t xml:space="preserve">Example: </w:t>
            </w:r>
            <w:r>
              <w:rPr>
                <w:i/>
                <w:iCs/>
              </w:rPr>
              <w:t>Adults aged 18 to 60 who take 2000 IU vitamin D daily for 8 weeks after surgery.</w:t>
            </w:r>
          </w:p>
        </w:tc>
      </w:tr>
    </w:tbl>
    <w:p w:rsidR="00CD7E75" w:rsidRDefault="0090213C">
      <w:pPr>
        <w:pStyle w:val="SGNormal"/>
        <w:keepNext/>
        <w:spacing w:before="120" w:after="80"/>
      </w:pPr>
      <w:r>
        <w:rPr>
          <w:b/>
          <w:bCs/>
          <w:color w:val="404040"/>
          <w:sz w:val="23"/>
          <w:szCs w:val="23"/>
        </w:rPr>
        <w:t>Interventions (what is given or done)</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7606"/>
      </w:tblGrid>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Intervention Type</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Choose the kind: Drug,</w:t>
            </w:r>
            <w:r>
              <w:t xml:space="preserve"> Device, Biological / Vaccine, Procedure / Surgery, Radiation, Behavioral (for example, counselling or exercise), Dietary Supplement, Genetic, Combination Product, Diagnostic Test, or Other.</w:t>
            </w:r>
          </w:p>
        </w:tc>
      </w:tr>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Intervention Name</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The name of the drug or activity. For drugs, use the generic name.</w:t>
            </w:r>
          </w:p>
          <w:p w:rsidR="00CD7E75" w:rsidRDefault="0090213C">
            <w:pPr>
              <w:pStyle w:val="SGNormal"/>
              <w:spacing w:before="20" w:after="60"/>
            </w:pPr>
            <w:r>
              <w:rPr>
                <w:b/>
                <w:bCs/>
                <w:color w:val="2E7D32"/>
              </w:rPr>
              <w:t xml:space="preserve">Example: </w:t>
            </w:r>
            <w:r>
              <w:rPr>
                <w:i/>
                <w:iCs/>
              </w:rPr>
              <w:t>Cholecalciferol (Vitamin D3)</w:t>
            </w:r>
          </w:p>
        </w:tc>
      </w:tr>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Description</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Details of dose, how it is given (tablet, injection), how often and for how long. For a non-drug intervention, describe what is done and b</w:t>
            </w:r>
            <w:r>
              <w:t>y whom.</w:t>
            </w:r>
          </w:p>
        </w:tc>
      </w:tr>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Other Names</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Brand names or other names of the same intervention. Leave blank if none.</w:t>
            </w:r>
          </w:p>
        </w:tc>
      </w:tr>
    </w:tbl>
    <w:p w:rsidR="00CD7E75" w:rsidRDefault="0090213C">
      <w:pPr>
        <w:pStyle w:val="SGNormal"/>
        <w:keepNext/>
        <w:spacing w:before="120" w:after="80"/>
      </w:pPr>
      <w:r>
        <w:rPr>
          <w:b/>
          <w:bCs/>
          <w:color w:val="404040"/>
          <w:sz w:val="23"/>
          <w:szCs w:val="23"/>
        </w:rPr>
        <w:t>Cross Reference table</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7606"/>
      </w:tblGrid>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How to use it</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Type the arm names and intervention names in the shaded cells, then tick which intervention is given in which arm.</w:t>
            </w:r>
          </w:p>
          <w:p w:rsidR="00CD7E75" w:rsidRDefault="0090213C">
            <w:pPr>
              <w:pStyle w:val="SGNormal"/>
              <w:spacing w:before="20" w:after="60"/>
            </w:pPr>
            <w:r>
              <w:rPr>
                <w:b/>
                <w:bCs/>
                <w:color w:val="2E7D32"/>
              </w:rPr>
              <w:t xml:space="preserve">Example: </w:t>
            </w:r>
            <w:r>
              <w:rPr>
                <w:i/>
                <w:iCs/>
              </w:rPr>
              <w:t>Arm 1 (Vitamin D Group) gets Intervention 1 (Vitamin D): tick. Arm 2 (Placebo Group) gets Intervention 2 (Placebo): tick.</w:t>
            </w:r>
          </w:p>
        </w:tc>
      </w:tr>
    </w:tbl>
    <w:p w:rsidR="00CD7E75" w:rsidRDefault="0090213C">
      <w:pPr>
        <w:pStyle w:val="SGHeading1"/>
        <w:keepNext/>
      </w:pPr>
      <w:r>
        <w:t>9. Outcome Measures</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7606"/>
      </w:tblGrid>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Primary Outcome</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The main result you measure to answer your research question. At least one is compulsory. Ideally</w:t>
            </w:r>
            <w:r>
              <w:t xml:space="preserve"> keep it to one or two.</w:t>
            </w:r>
          </w:p>
        </w:tc>
      </w:tr>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Secondary Outcome</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Additional results you also measure.</w:t>
            </w:r>
          </w:p>
        </w:tc>
      </w:tr>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Other Pre-specified Outcome</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Any other result you planned in advance (optional).</w:t>
            </w:r>
          </w:p>
        </w:tc>
      </w:tr>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Outcome Measure Title</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Name of what is measured, for example “Change in HbA1c” or “Wound healing time”.</w:t>
            </w:r>
          </w:p>
        </w:tc>
      </w:tr>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Description</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How it is measured: the tool, scale or unit, and how it is calculated.</w:t>
            </w:r>
          </w:p>
          <w:p w:rsidR="00CD7E75" w:rsidRDefault="0090213C">
            <w:pPr>
              <w:pStyle w:val="SGNormal"/>
              <w:spacing w:before="20" w:after="60"/>
            </w:pPr>
            <w:r>
              <w:rPr>
                <w:b/>
                <w:bCs/>
                <w:color w:val="2E7D32"/>
              </w:rPr>
              <w:t xml:space="preserve">Example: </w:t>
            </w:r>
            <w:r>
              <w:rPr>
                <w:i/>
                <w:iCs/>
              </w:rPr>
              <w:t>Time in days from surgery until the wound is fully closed, assessed by the surgeon.</w:t>
            </w:r>
          </w:p>
        </w:tc>
      </w:tr>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lastRenderedPageBreak/>
              <w:t>Time Frame</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When it is measured. Be specific.</w:t>
            </w:r>
          </w:p>
          <w:p w:rsidR="00CD7E75" w:rsidRDefault="0090213C">
            <w:pPr>
              <w:pStyle w:val="SGNormal"/>
              <w:spacing w:before="20" w:after="60"/>
            </w:pPr>
            <w:r>
              <w:rPr>
                <w:b/>
                <w:bCs/>
                <w:color w:val="2E7D32"/>
              </w:rPr>
              <w:t xml:space="preserve">Example: </w:t>
            </w:r>
            <w:r>
              <w:rPr>
                <w:i/>
                <w:iCs/>
              </w:rPr>
              <w:t>At 4 weeks and 8 weeks after surgery</w:t>
            </w:r>
          </w:p>
        </w:tc>
      </w:tr>
    </w:tbl>
    <w:p w:rsidR="00CD7E75" w:rsidRDefault="0090213C">
      <w:pPr>
        <w:pStyle w:val="SGNormal"/>
        <w:pBdr>
          <w:left w:val="single" w:sz="18" w:space="6" w:color="F9A825"/>
        </w:pBdr>
        <w:shd w:val="clear" w:color="auto" w:fill="FFF8E1"/>
        <w:spacing w:before="80" w:after="80"/>
        <w:ind w:left="140"/>
      </w:pPr>
      <w:r>
        <w:rPr>
          <w:b/>
          <w:bCs/>
        </w:rPr>
        <w:t xml:space="preserve">Note: </w:t>
      </w:r>
      <w:r>
        <w:t>Every primary and secondary outcome listed in your protocol must be entered here. Avoid vague words such as “improvement”; say exactly what will be measured.</w:t>
      </w:r>
    </w:p>
    <w:p w:rsidR="00CD7E75" w:rsidRDefault="0090213C">
      <w:pPr>
        <w:pStyle w:val="SGHeading1"/>
        <w:keepNext/>
      </w:pPr>
      <w:r>
        <w:t>10. Eligibility</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7606"/>
      </w:tblGrid>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Accepts Healthy Volunteers</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Yes if people who do not have the disease can also join</w:t>
            </w:r>
            <w:r>
              <w:t xml:space="preserve"> your study. No if only patients can join.</w:t>
            </w:r>
          </w:p>
        </w:tc>
      </w:tr>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Sex</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Which participants are allowed: All, Female or Male.</w:t>
            </w:r>
          </w:p>
        </w:tc>
      </w:tr>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Gender Based</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Choose Yes only if eligibility depends on gender identity (not just biological sex). For most studies this is No.</w:t>
            </w:r>
          </w:p>
        </w:tc>
      </w:tr>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Minimum / Maximum Age</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Tick “No Limit” if there is no age limit. Otherwise tick the limit, then write the number and choose the unit (years, months, etc.).</w:t>
            </w:r>
          </w:p>
        </w:tc>
      </w:tr>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Inclusion Criteria</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Who CAN join. List the conditions a person must meet. Use a short bullet list.</w:t>
            </w:r>
          </w:p>
          <w:p w:rsidR="00CD7E75" w:rsidRDefault="0090213C">
            <w:pPr>
              <w:pStyle w:val="SGNormal"/>
              <w:spacing w:before="20" w:after="60"/>
            </w:pPr>
            <w:r>
              <w:rPr>
                <w:b/>
                <w:bCs/>
                <w:color w:val="2E7D32"/>
              </w:rPr>
              <w:t xml:space="preserve">Example: </w:t>
            </w:r>
            <w:r>
              <w:rPr>
                <w:i/>
                <w:iCs/>
              </w:rPr>
              <w:t xml:space="preserve">Adults aged 18 </w:t>
            </w:r>
            <w:r>
              <w:rPr>
                <w:i/>
                <w:iCs/>
              </w:rPr>
              <w:t>to 60; scheduled for elective abdominal surgery; willing to give written consent.</w:t>
            </w:r>
          </w:p>
        </w:tc>
      </w:tr>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Exclusion Criteria</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Who can NOT join, even if they meet the inclusion criteria, usually for safety or to keep results clean.</w:t>
            </w:r>
          </w:p>
          <w:p w:rsidR="00CD7E75" w:rsidRDefault="0090213C">
            <w:pPr>
              <w:pStyle w:val="SGNormal"/>
              <w:spacing w:before="20" w:after="60"/>
            </w:pPr>
            <w:r>
              <w:rPr>
                <w:b/>
                <w:bCs/>
                <w:color w:val="2E7D32"/>
              </w:rPr>
              <w:t xml:space="preserve">Example: </w:t>
            </w:r>
            <w:r>
              <w:rPr>
                <w:i/>
                <w:iCs/>
              </w:rPr>
              <w:t>Pregnant women; known allergy to vitamin</w:t>
            </w:r>
            <w:r>
              <w:rPr>
                <w:i/>
                <w:iCs/>
              </w:rPr>
              <w:t xml:space="preserve"> D; kidney failure.</w:t>
            </w:r>
          </w:p>
        </w:tc>
      </w:tr>
    </w:tbl>
    <w:p w:rsidR="00CD7E75" w:rsidRDefault="0090213C">
      <w:pPr>
        <w:pStyle w:val="SGHeading1"/>
        <w:keepNext/>
      </w:pPr>
      <w:r>
        <w:t>11. Contacts and Locations</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7606"/>
      </w:tblGrid>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Central Contact Person</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The person members of the public or other researchers can contact with questions about the study. Write name, degree or title, phone, extension (if any) and email.</w:t>
            </w:r>
          </w:p>
        </w:tc>
      </w:tr>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Central Contact Backup</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A second person who can answer if the first is not available. Same details.</w:t>
            </w:r>
          </w:p>
        </w:tc>
      </w:tr>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Locations</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One row for each place where the study is carried out: facility (hospital or institute) name, city, state or province, zip or postal code, country, and Site Status (for example, Not yet recruiting, Recruiting or Completed).</w:t>
            </w:r>
          </w:p>
        </w:tc>
      </w:tr>
    </w:tbl>
    <w:p w:rsidR="00CD7E75" w:rsidRDefault="0090213C">
      <w:pPr>
        <w:pStyle w:val="SGHeading1"/>
        <w:keepNext/>
      </w:pPr>
      <w:r>
        <w:t>12. IPD Sharing Statement</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7606"/>
      </w:tblGrid>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 xml:space="preserve">What </w:t>
            </w:r>
            <w:r>
              <w:rPr>
                <w:b/>
                <w:bCs/>
                <w:color w:val="1F3864"/>
              </w:rPr>
              <w:t>is IPD?</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Individual Participant Data: the raw data collected from each participant, with names and identifying details removed.</w:t>
            </w:r>
          </w:p>
        </w:tc>
      </w:tr>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Why is it asked?</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It is not required to register a study, but most major journals (those following the ICMJE, the International C</w:t>
            </w:r>
            <w:r>
              <w:t>ommittee of Medical Journal Editors) require this statement at registration if you want to publish your results in them.</w:t>
            </w:r>
          </w:p>
        </w:tc>
      </w:tr>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Plan to Share IPD</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ListParagraph"/>
              <w:numPr>
                <w:ilvl w:val="0"/>
                <w:numId w:val="3"/>
              </w:numPr>
              <w:spacing w:after="40"/>
            </w:pPr>
            <w:r>
              <w:rPr>
                <w:b/>
                <w:bCs/>
              </w:rPr>
              <w:t>Yes</w:t>
            </w:r>
            <w:r>
              <w:t xml:space="preserve"> – you plan to share the data with other researchers.</w:t>
            </w:r>
          </w:p>
          <w:p w:rsidR="00CD7E75" w:rsidRDefault="0090213C">
            <w:pPr>
              <w:pStyle w:val="SGListParagraph"/>
              <w:numPr>
                <w:ilvl w:val="0"/>
                <w:numId w:val="3"/>
              </w:numPr>
              <w:spacing w:after="40"/>
            </w:pPr>
            <w:r>
              <w:rPr>
                <w:b/>
                <w:bCs/>
              </w:rPr>
              <w:t>No</w:t>
            </w:r>
            <w:r>
              <w:t xml:space="preserve"> – you do not plan to share it.</w:t>
            </w:r>
          </w:p>
          <w:p w:rsidR="00CD7E75" w:rsidRDefault="0090213C">
            <w:pPr>
              <w:pStyle w:val="SGListParagraph"/>
              <w:numPr>
                <w:ilvl w:val="0"/>
                <w:numId w:val="3"/>
              </w:numPr>
              <w:spacing w:after="40"/>
            </w:pPr>
            <w:r>
              <w:rPr>
                <w:b/>
                <w:bCs/>
              </w:rPr>
              <w:t>Undecided</w:t>
            </w:r>
            <w:r>
              <w:t xml:space="preserve"> – you have not decided yet.</w:t>
            </w:r>
          </w:p>
          <w:p w:rsidR="00CD7E75" w:rsidRDefault="0090213C">
            <w:pPr>
              <w:pStyle w:val="SGNormal"/>
              <w:spacing w:after="60"/>
            </w:pPr>
            <w:r>
              <w:t>Discuss with your supervisor before choosing. Yes or No should be selected for journal requirements.</w:t>
            </w:r>
          </w:p>
        </w:tc>
      </w:tr>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IPD Plan Description</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If you chose Yes, explain what data you will share, when, and how others can get it.</w:t>
            </w:r>
          </w:p>
          <w:p w:rsidR="00CD7E75" w:rsidRDefault="0090213C">
            <w:pPr>
              <w:pStyle w:val="SGNormal"/>
              <w:spacing w:before="20" w:after="60"/>
            </w:pPr>
            <w:r>
              <w:rPr>
                <w:b/>
                <w:bCs/>
                <w:color w:val="2E7D32"/>
              </w:rPr>
              <w:lastRenderedPageBreak/>
              <w:t xml:space="preserve">Example: </w:t>
            </w:r>
            <w:r>
              <w:rPr>
                <w:i/>
                <w:iCs/>
              </w:rPr>
              <w:t>De-identif</w:t>
            </w:r>
            <w:r>
              <w:rPr>
                <w:i/>
                <w:iCs/>
              </w:rPr>
              <w:t>ied participant data will be available on reasonable request to the corresponding author after publication.</w:t>
            </w:r>
          </w:p>
        </w:tc>
      </w:tr>
    </w:tbl>
    <w:p w:rsidR="00CD7E75" w:rsidRDefault="0090213C">
      <w:pPr>
        <w:pStyle w:val="SGHeading1"/>
        <w:keepNext/>
      </w:pPr>
      <w:r>
        <w:lastRenderedPageBreak/>
        <w:t>13. References</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7606"/>
      </w:tblGrid>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Citations</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Published papers that give background to your study. If the paper is on PubMed, type only its PMID (the PubMed ID number, shown on the article page) or PMCID and the details fill automatically. If it is not on PubMed, type the full citation.</w:t>
            </w:r>
          </w:p>
        </w:tc>
      </w:tr>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Links</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Web add</w:t>
            </w:r>
            <w:r>
              <w:t>resses (URL) of pages with information about your study, with a short description.</w:t>
            </w:r>
          </w:p>
        </w:tc>
      </w:tr>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Available IPD and Supporting Information</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If you will share documents or data, choose the type (for example, Study Protocol, Statistical Analysis Plan, Informed Consent Form</w:t>
            </w:r>
            <w:r>
              <w:t xml:space="preserve"> or Analytic Code), give the web link and add short comments. Leave blank if none.</w:t>
            </w:r>
          </w:p>
        </w:tc>
      </w:tr>
    </w:tbl>
    <w:p w:rsidR="00CD7E75" w:rsidRDefault="0090213C">
      <w:pPr>
        <w:pStyle w:val="SGHeading1"/>
        <w:keepNext/>
      </w:pPr>
      <w:r>
        <w:t>14. Required Documents</w:t>
      </w:r>
    </w:p>
    <w:p w:rsidR="00CD7E75" w:rsidRDefault="0090213C">
      <w:pPr>
        <w:pStyle w:val="SGNormal"/>
        <w:spacing w:after="80"/>
      </w:pPr>
      <w:r>
        <w:t>Tick Yes if you have attached the item, No if you do not have it, and N/A if it does not apply to your study.</w:t>
      </w:r>
    </w:p>
    <w:tbl>
      <w:tblPr>
        <w:tblW w:w="9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00"/>
        <w:gridCol w:w="7606"/>
      </w:tblGrid>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Supervisor’s and Candidate’s CV</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A short</w:t>
            </w:r>
            <w:r>
              <w:t>, up-to-date CV of your supervisor and of yourself.</w:t>
            </w:r>
          </w:p>
        </w:tc>
      </w:tr>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Contact numbers and emails</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Working phone numbers and email addresses of both supervisor and candidate. Check them carefully, as all communication will use these.</w:t>
            </w:r>
          </w:p>
        </w:tc>
      </w:tr>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ERC approval</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A copy of the approval letter from the Ethics Review Committee.</w:t>
            </w:r>
          </w:p>
        </w:tc>
      </w:tr>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Covering letter</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A short letter introducing your submission and requesting registration.</w:t>
            </w:r>
          </w:p>
        </w:tc>
      </w:tr>
      <w:tr w:rsidR="00CD7E75">
        <w:tblPrEx>
          <w:tblCellMar>
            <w:top w:w="0" w:type="dxa"/>
            <w:bottom w:w="0" w:type="dxa"/>
          </w:tblCellMar>
        </w:tblPrEx>
        <w:tc>
          <w:tcPr>
            <w:tcW w:w="2300" w:type="dxa"/>
            <w:tcBorders>
              <w:top w:val="single" w:sz="4" w:space="0" w:color="BFBFBF"/>
              <w:left w:val="single" w:sz="4" w:space="0" w:color="BFBFBF"/>
              <w:bottom w:val="single" w:sz="4" w:space="0" w:color="BFBFBF"/>
              <w:right w:val="single" w:sz="4" w:space="0" w:color="BFBFBF"/>
            </w:tcBorders>
            <w:shd w:val="clear" w:color="auto" w:fill="E8EEF7"/>
            <w:tcMar>
              <w:top w:w="70" w:type="dxa"/>
              <w:left w:w="110" w:type="dxa"/>
              <w:bottom w:w="70" w:type="dxa"/>
              <w:right w:w="110" w:type="dxa"/>
            </w:tcMar>
          </w:tcPr>
          <w:p w:rsidR="00CD7E75" w:rsidRDefault="0090213C">
            <w:pPr>
              <w:pStyle w:val="SGNormal"/>
            </w:pPr>
            <w:r>
              <w:rPr>
                <w:b/>
                <w:bCs/>
                <w:color w:val="1F3864"/>
              </w:rPr>
              <w:t>Supervisor’s approval</w:t>
            </w:r>
          </w:p>
        </w:tc>
        <w:tc>
          <w:tcPr>
            <w:tcW w:w="7606" w:type="dxa"/>
            <w:tcBorders>
              <w:top w:val="single" w:sz="4" w:space="0" w:color="BFBFBF"/>
              <w:left w:val="single" w:sz="4" w:space="0" w:color="BFBFBF"/>
              <w:bottom w:val="single" w:sz="4" w:space="0" w:color="BFBFBF"/>
              <w:right w:val="single" w:sz="4" w:space="0" w:color="BFBFBF"/>
            </w:tcBorders>
            <w:tcMar>
              <w:top w:w="70" w:type="dxa"/>
              <w:left w:w="110" w:type="dxa"/>
              <w:bottom w:w="70" w:type="dxa"/>
              <w:right w:w="110" w:type="dxa"/>
            </w:tcMar>
          </w:tcPr>
          <w:p w:rsidR="00CD7E75" w:rsidRDefault="0090213C">
            <w:pPr>
              <w:pStyle w:val="SGNormal"/>
              <w:spacing w:after="60"/>
            </w:pPr>
            <w:r>
              <w:t>A signed or written confirmation from your supervisor that they approve the subm</w:t>
            </w:r>
            <w:r>
              <w:t>ission.</w:t>
            </w:r>
          </w:p>
        </w:tc>
      </w:tr>
    </w:tbl>
    <w:p w:rsidR="00CD7E75" w:rsidRDefault="0090213C">
      <w:pPr>
        <w:pStyle w:val="SGNormal"/>
        <w:pBdr>
          <w:left w:val="single" w:sz="18" w:space="6" w:color="F9A825"/>
        </w:pBdr>
        <w:shd w:val="clear" w:color="auto" w:fill="FFF8E1"/>
        <w:spacing w:before="80" w:after="80"/>
        <w:ind w:left="140"/>
        <w:sectPr w:rsidR="00CD7E75">
          <w:headerReference w:type="default" r:id="rId9"/>
          <w:footerReference w:type="default" r:id="rId10"/>
          <w:pgSz w:w="11906" w:h="16838"/>
          <w:pgMar w:top="1000" w:right="1000" w:bottom="1000" w:left="1000" w:header="708" w:footer="708" w:gutter="0"/>
          <w:cols w:space="720"/>
          <w:docGrid w:linePitch="360"/>
        </w:sectPr>
      </w:pPr>
      <w:r>
        <w:rPr>
          <w:b/>
          <w:bCs/>
        </w:rPr>
        <w:t xml:space="preserve">Note: </w:t>
      </w:r>
      <w:r>
        <w:t>Submit all required documents together with the completed registration form. Incomplete submissions may be delayed.</w:t>
      </w:r>
    </w:p>
    <w:p w:rsidR="00CD7E75" w:rsidRDefault="0090213C">
      <w:pPr>
        <w:spacing w:before="600" w:after="80"/>
      </w:pPr>
      <w:r>
        <w:lastRenderedPageBreak/>
        <w:t>ICMJE Policy</w:t>
      </w:r>
    </w:p>
    <w:p w:rsidR="00CD7E75" w:rsidRDefault="0090213C">
      <w:r>
        <w:t xml:space="preserve">Clinical trials should be registered </w:t>
      </w:r>
      <w:r>
        <w:t>prospectively in a publicly accessible registry in accordance with ICMJE recommendations. Investigators should consult the current ICMJE Recommendations and the target journal’s requirements before registration and publication.</w:t>
      </w:r>
    </w:p>
    <w:p w:rsidR="00CD7E75" w:rsidRDefault="0090213C">
      <w:r>
        <w:t xml:space="preserve">Official source: </w:t>
      </w:r>
      <w:hyperlink r:id="rId11">
        <w:r>
          <w:rPr>
            <w:color w:val="0563C1"/>
            <w:u w:val="single"/>
          </w:rPr>
          <w:t>https://www.icmje.org/recommendations/</w:t>
        </w:r>
      </w:hyperlink>
      <w:bookmarkEnd w:id="0"/>
    </w:p>
    <w:sectPr w:rsidR="00CD7E75">
      <w:headerReference w:type="default" r:id="rId12"/>
      <w:footerReference w:type="default" r:id="rId13"/>
      <w:pgSz w:w="11906" w:h="16838"/>
      <w:pgMar w:top="1247"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213C" w:rsidRDefault="0090213C">
      <w:r>
        <w:separator/>
      </w:r>
    </w:p>
  </w:endnote>
  <w:endnote w:type="continuationSeparator" w:id="0">
    <w:p w:rsidR="0090213C" w:rsidRDefault="009021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341" w:rsidRDefault="0090213C">
    <w:pPr>
      <w:pStyle w:val="CTfooter"/>
      <w:jc w:val="center"/>
    </w:pPr>
    <w:r>
      <w:rPr>
        <w:color w:val="6B6B6B"/>
        <w:sz w:val="16"/>
        <w:szCs w:val="16"/>
      </w:rPr>
      <w:t xml:space="preserve">Page </w:t>
    </w:r>
    <w:r>
      <w:rPr>
        <w:color w:val="6B6B6B"/>
        <w:sz w:val="16"/>
      </w:rPr>
      <w:fldChar w:fldCharType="begin"/>
    </w:r>
    <w:r>
      <w:rPr>
        <w:color w:val="6B6B6B"/>
        <w:sz w:val="16"/>
      </w:rPr>
      <w:instrText xml:space="preserve"> PAGE </w:instrText>
    </w:r>
    <w:r>
      <w:rPr>
        <w:color w:val="6B6B6B"/>
        <w:sz w:val="16"/>
      </w:rPr>
      <w:fldChar w:fldCharType="separate"/>
    </w:r>
    <w:r w:rsidR="00D16D6A">
      <w:rPr>
        <w:noProof/>
        <w:color w:val="6B6B6B"/>
        <w:sz w:val="16"/>
      </w:rPr>
      <w:t>1</w:t>
    </w:r>
    <w:r>
      <w:rPr>
        <w:color w:val="6B6B6B"/>
        <w:sz w:val="16"/>
      </w:rPr>
      <w:fldChar w:fldCharType="end"/>
    </w:r>
    <w:r>
      <w:rPr>
        <w:color w:val="6B6B6B"/>
        <w:sz w:val="16"/>
        <w:szCs w:val="16"/>
      </w:rPr>
      <w:t xml:space="preserve"> of </w:t>
    </w:r>
    <w:r>
      <w:rPr>
        <w:color w:val="6B6B6B"/>
        <w:sz w:val="16"/>
      </w:rPr>
      <w:fldChar w:fldCharType="begin"/>
    </w:r>
    <w:r>
      <w:rPr>
        <w:color w:val="6B6B6B"/>
        <w:sz w:val="16"/>
      </w:rPr>
      <w:instrText xml:space="preserve"> NUMPAGES </w:instrText>
    </w:r>
    <w:r>
      <w:rPr>
        <w:color w:val="6B6B6B"/>
        <w:sz w:val="16"/>
      </w:rPr>
      <w:fldChar w:fldCharType="separate"/>
    </w:r>
    <w:r w:rsidR="00D16D6A">
      <w:rPr>
        <w:noProof/>
        <w:color w:val="6B6B6B"/>
        <w:sz w:val="16"/>
      </w:rPr>
      <w:t>18</w:t>
    </w:r>
    <w:r>
      <w:rPr>
        <w:color w:val="6B6B6B"/>
        <w:sz w:val="16"/>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E75" w:rsidRDefault="0090213C">
    <w:pPr>
      <w:pStyle w:val="SGNormal"/>
      <w:jc w:val="center"/>
    </w:pPr>
    <w:r>
      <w:rPr>
        <w:color w:val="7F7F7F"/>
        <w:sz w:val="18"/>
        <w:szCs w:val="18"/>
      </w:rPr>
      <w:t xml:space="preserve">Study Registration: Simple Guide  |  Page </w:t>
    </w:r>
    <w:r>
      <w:rPr>
        <w:color w:val="7F7F7F"/>
        <w:sz w:val="18"/>
        <w:szCs w:val="18"/>
      </w:rPr>
      <w:fldChar w:fldCharType="begin"/>
    </w:r>
    <w:r>
      <w:rPr>
        <w:color w:val="7F7F7F"/>
        <w:sz w:val="18"/>
        <w:szCs w:val="18"/>
      </w:rPr>
      <w:instrText>PAGE</w:instrText>
    </w:r>
    <w:r w:rsidR="00D16D6A">
      <w:rPr>
        <w:color w:val="7F7F7F"/>
        <w:sz w:val="18"/>
        <w:szCs w:val="18"/>
      </w:rPr>
      <w:fldChar w:fldCharType="separate"/>
    </w:r>
    <w:r w:rsidR="00D16D6A">
      <w:rPr>
        <w:noProof/>
        <w:color w:val="7F7F7F"/>
        <w:sz w:val="18"/>
        <w:szCs w:val="18"/>
      </w:rPr>
      <w:t>17</w:t>
    </w:r>
    <w:r>
      <w:rPr>
        <w:color w:val="7F7F7F"/>
        <w:sz w:val="18"/>
        <w:szCs w:val="18"/>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E75" w:rsidRDefault="0090213C">
    <w:pPr>
      <w:jc w:val="center"/>
    </w:pPr>
    <w:r>
      <w:rPr>
        <w:color w:val="595959"/>
        <w:sz w:val="16"/>
        <w:szCs w:val="16"/>
      </w:rPr>
      <w:t xml:space="preserve">Page </w:t>
    </w:r>
    <w:r>
      <w:rPr>
        <w:color w:val="595959"/>
        <w:sz w:val="16"/>
        <w:szCs w:val="16"/>
      </w:rPr>
      <w:fldChar w:fldCharType="begin"/>
    </w:r>
    <w:r>
      <w:rPr>
        <w:color w:val="595959"/>
        <w:sz w:val="16"/>
        <w:szCs w:val="16"/>
      </w:rPr>
      <w:instrText>PAGE</w:instrText>
    </w:r>
    <w:r w:rsidR="00D16D6A">
      <w:rPr>
        <w:color w:val="595959"/>
        <w:sz w:val="16"/>
        <w:szCs w:val="16"/>
      </w:rPr>
      <w:fldChar w:fldCharType="separate"/>
    </w:r>
    <w:r w:rsidR="00D16D6A">
      <w:rPr>
        <w:noProof/>
        <w:color w:val="595959"/>
        <w:sz w:val="16"/>
        <w:szCs w:val="16"/>
      </w:rPr>
      <w:t>18</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213C" w:rsidRDefault="0090213C">
      <w:r>
        <w:separator/>
      </w:r>
    </w:p>
  </w:footnote>
  <w:footnote w:type="continuationSeparator" w:id="0">
    <w:p w:rsidR="0090213C" w:rsidRDefault="0090213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341" w:rsidRDefault="0090213C">
    <w:pPr>
      <w:pStyle w:val="CTheader"/>
      <w:jc w:val="right"/>
    </w:pPr>
    <w:r>
      <w:t>Clinical Trial Registration Protocol</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E75" w:rsidRDefault="00CD7E75">
    <w:pPr>
      <w:pStyle w:val="SGNormal"/>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E75" w:rsidRDefault="0090213C">
    <w:pPr>
      <w:jc w:val="right"/>
    </w:pPr>
    <w:r>
      <w:rPr>
        <w:color w:val="595959"/>
        <w:sz w:val="16"/>
        <w:szCs w:val="16"/>
      </w:rPr>
      <w:t>ICMJE Policy – Section-by-Section Overview</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B0794A"/>
    <w:multiLevelType w:val="hybridMultilevel"/>
    <w:tmpl w:val="D48A6A34"/>
    <w:lvl w:ilvl="0" w:tplc="E182E76C">
      <w:start w:val="1"/>
      <w:numFmt w:val="bullet"/>
      <w:lvlText w:val="•"/>
      <w:lvlJc w:val="left"/>
      <w:pPr>
        <w:ind w:left="360" w:hanging="240"/>
      </w:pPr>
    </w:lvl>
    <w:lvl w:ilvl="1" w:tplc="AA46CEB6">
      <w:numFmt w:val="decimal"/>
      <w:lvlText w:val=""/>
      <w:lvlJc w:val="left"/>
    </w:lvl>
    <w:lvl w:ilvl="2" w:tplc="9B0230DE">
      <w:numFmt w:val="decimal"/>
      <w:lvlText w:val=""/>
      <w:lvlJc w:val="left"/>
    </w:lvl>
    <w:lvl w:ilvl="3" w:tplc="113A2872">
      <w:numFmt w:val="decimal"/>
      <w:lvlText w:val=""/>
      <w:lvlJc w:val="left"/>
    </w:lvl>
    <w:lvl w:ilvl="4" w:tplc="FA3C8EC0">
      <w:numFmt w:val="decimal"/>
      <w:lvlText w:val=""/>
      <w:lvlJc w:val="left"/>
    </w:lvl>
    <w:lvl w:ilvl="5" w:tplc="E84407BC">
      <w:numFmt w:val="decimal"/>
      <w:lvlText w:val=""/>
      <w:lvlJc w:val="left"/>
    </w:lvl>
    <w:lvl w:ilvl="6" w:tplc="1D965836">
      <w:numFmt w:val="decimal"/>
      <w:lvlText w:val=""/>
      <w:lvlJc w:val="left"/>
    </w:lvl>
    <w:lvl w:ilvl="7" w:tplc="9146C90E">
      <w:numFmt w:val="decimal"/>
      <w:lvlText w:val=""/>
      <w:lvlJc w:val="left"/>
    </w:lvl>
    <w:lvl w:ilvl="8" w:tplc="9A0EA6D0">
      <w:numFmt w:val="decimal"/>
      <w:lvlText w:val=""/>
      <w:lvlJc w:val="left"/>
    </w:lvl>
  </w:abstractNum>
  <w:abstractNum w:abstractNumId="1" w15:restartNumberingAfterBreak="0">
    <w:nsid w:val="59E16709"/>
    <w:multiLevelType w:val="hybridMultilevel"/>
    <w:tmpl w:val="1F520D84"/>
    <w:lvl w:ilvl="0" w:tplc="032A9D9C">
      <w:start w:val="1"/>
      <w:numFmt w:val="bullet"/>
      <w:lvlText w:val="●"/>
      <w:lvlJc w:val="left"/>
      <w:pPr>
        <w:ind w:left="720" w:hanging="360"/>
      </w:pPr>
    </w:lvl>
    <w:lvl w:ilvl="1" w:tplc="E0DA86B8">
      <w:start w:val="1"/>
      <w:numFmt w:val="bullet"/>
      <w:lvlText w:val="○"/>
      <w:lvlJc w:val="left"/>
      <w:pPr>
        <w:ind w:left="1440" w:hanging="360"/>
      </w:pPr>
    </w:lvl>
    <w:lvl w:ilvl="2" w:tplc="DB0CFE26">
      <w:start w:val="1"/>
      <w:numFmt w:val="bullet"/>
      <w:lvlText w:val="■"/>
      <w:lvlJc w:val="left"/>
      <w:pPr>
        <w:ind w:left="2160" w:hanging="360"/>
      </w:pPr>
    </w:lvl>
    <w:lvl w:ilvl="3" w:tplc="B360E7F8">
      <w:start w:val="1"/>
      <w:numFmt w:val="bullet"/>
      <w:lvlText w:val="●"/>
      <w:lvlJc w:val="left"/>
      <w:pPr>
        <w:ind w:left="2880" w:hanging="360"/>
      </w:pPr>
    </w:lvl>
    <w:lvl w:ilvl="4" w:tplc="C5246B4C">
      <w:start w:val="1"/>
      <w:numFmt w:val="bullet"/>
      <w:lvlText w:val="○"/>
      <w:lvlJc w:val="left"/>
      <w:pPr>
        <w:ind w:left="3600" w:hanging="360"/>
      </w:pPr>
    </w:lvl>
    <w:lvl w:ilvl="5" w:tplc="B2D4175E">
      <w:start w:val="1"/>
      <w:numFmt w:val="bullet"/>
      <w:lvlText w:val="■"/>
      <w:lvlJc w:val="left"/>
      <w:pPr>
        <w:ind w:left="4320" w:hanging="360"/>
      </w:pPr>
    </w:lvl>
    <w:lvl w:ilvl="6" w:tplc="CCBA8350">
      <w:start w:val="1"/>
      <w:numFmt w:val="bullet"/>
      <w:lvlText w:val="●"/>
      <w:lvlJc w:val="left"/>
      <w:pPr>
        <w:ind w:left="5040" w:hanging="360"/>
      </w:pPr>
    </w:lvl>
    <w:lvl w:ilvl="7" w:tplc="1ADA5E8C">
      <w:start w:val="1"/>
      <w:numFmt w:val="bullet"/>
      <w:lvlText w:val="●"/>
      <w:lvlJc w:val="left"/>
      <w:pPr>
        <w:ind w:left="5760" w:hanging="360"/>
      </w:pPr>
    </w:lvl>
    <w:lvl w:ilvl="8" w:tplc="9C64475A">
      <w:start w:val="1"/>
      <w:numFmt w:val="bullet"/>
      <w:lvlText w:val="●"/>
      <w:lvlJc w:val="left"/>
      <w:pPr>
        <w:ind w:left="6480" w:hanging="360"/>
      </w:pPr>
    </w:lvl>
  </w:abstractNum>
  <w:abstractNum w:abstractNumId="2" w15:restartNumberingAfterBreak="0">
    <w:nsid w:val="5A0650F8"/>
    <w:multiLevelType w:val="hybridMultilevel"/>
    <w:tmpl w:val="FDC6631C"/>
    <w:lvl w:ilvl="0" w:tplc="B22E39AA">
      <w:start w:val="1"/>
      <w:numFmt w:val="bullet"/>
      <w:lvlText w:val="•"/>
      <w:lvlJc w:val="left"/>
      <w:pPr>
        <w:ind w:left="540" w:hanging="270"/>
      </w:pPr>
    </w:lvl>
    <w:lvl w:ilvl="1" w:tplc="C298BDB0">
      <w:start w:val="1"/>
      <w:numFmt w:val="bullet"/>
      <w:lvlText w:val="–"/>
      <w:lvlJc w:val="left"/>
      <w:pPr>
        <w:ind w:left="1000" w:hanging="270"/>
      </w:pPr>
    </w:lvl>
    <w:lvl w:ilvl="2" w:tplc="7B7E1A58">
      <w:numFmt w:val="decimal"/>
      <w:lvlText w:val=""/>
      <w:lvlJc w:val="left"/>
    </w:lvl>
    <w:lvl w:ilvl="3" w:tplc="2382B590">
      <w:numFmt w:val="decimal"/>
      <w:lvlText w:val=""/>
      <w:lvlJc w:val="left"/>
    </w:lvl>
    <w:lvl w:ilvl="4" w:tplc="F7EE03AA">
      <w:numFmt w:val="decimal"/>
      <w:lvlText w:val=""/>
      <w:lvlJc w:val="left"/>
    </w:lvl>
    <w:lvl w:ilvl="5" w:tplc="FC40D7E8">
      <w:numFmt w:val="decimal"/>
      <w:lvlText w:val=""/>
      <w:lvlJc w:val="left"/>
    </w:lvl>
    <w:lvl w:ilvl="6" w:tplc="7A2E9FA0">
      <w:numFmt w:val="decimal"/>
      <w:lvlText w:val=""/>
      <w:lvlJc w:val="left"/>
    </w:lvl>
    <w:lvl w:ilvl="7" w:tplc="3A74EE48">
      <w:numFmt w:val="decimal"/>
      <w:lvlText w:val=""/>
      <w:lvlJc w:val="left"/>
    </w:lvl>
    <w:lvl w:ilvl="8" w:tplc="EDC4331E">
      <w:numFmt w:val="decimal"/>
      <w:lvlText w:val=""/>
      <w:lvlJc w:val="left"/>
    </w:lvl>
  </w:abstractNum>
  <w:num w:numId="1">
    <w:abstractNumId w:val="1"/>
    <w:lvlOverride w:ilvl="0">
      <w:startOverride w:val="1"/>
    </w:lvlOverride>
  </w:num>
  <w:num w:numId="2">
    <w:abstractNumId w:val="2"/>
    <w:lvlOverride w:ilvl="0">
      <w:startOverride w:val="1"/>
    </w:lvlOverride>
  </w:num>
  <w:num w:numId="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7E75"/>
    <w:rsid w:val="0090213C"/>
    <w:rsid w:val="00CD7E75"/>
    <w:rsid w:val="00D16D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A7B18"/>
  <w15:docId w15:val="{D878A2E1-188E-4F8C-BF47-6D45102A3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1"/>
        <w:szCs w:val="21"/>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spacing w:before="360" w:after="140"/>
      <w:outlineLvl w:val="0"/>
    </w:pPr>
    <w:rPr>
      <w:b/>
      <w:bCs/>
      <w:color w:val="1F4E5F"/>
      <w:sz w:val="30"/>
      <w:szCs w:val="30"/>
    </w:rPr>
  </w:style>
  <w:style w:type="paragraph" w:styleId="Heading2">
    <w:name w:val="heading 2"/>
    <w:qFormat/>
    <w:pPr>
      <w:spacing w:before="260" w:after="100"/>
      <w:outlineLvl w:val="1"/>
    </w:pPr>
    <w:rPr>
      <w:b/>
      <w:bCs/>
      <w:sz w:val="25"/>
      <w:szCs w:val="25"/>
    </w:rPr>
  </w:style>
  <w:style w:type="paragraph" w:styleId="Heading3">
    <w:name w:val="heading 3"/>
    <w:qFormat/>
    <w:pPr>
      <w:spacing w:before="160" w:after="70"/>
      <w:outlineLvl w:val="2"/>
    </w:pPr>
    <w:rPr>
      <w:b/>
      <w:bCs/>
      <w:i/>
      <w:iCs/>
      <w:color w:val="595959"/>
      <w:sz w:val="22"/>
      <w:szCs w:val="22"/>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CTNormal">
    <w:name w:val="CT_ Normal"/>
    <w:qFormat/>
    <w:pPr>
      <w:spacing w:line="252" w:lineRule="auto"/>
    </w:pPr>
    <w:rPr>
      <w:sz w:val="20"/>
      <w:szCs w:val="20"/>
    </w:rPr>
  </w:style>
  <w:style w:type="paragraph" w:customStyle="1" w:styleId="CTheading1">
    <w:name w:val="CT_ heading 1"/>
    <w:basedOn w:val="CTNormal"/>
    <w:next w:val="CTNormal"/>
    <w:qFormat/>
    <w:pPr>
      <w:keepNext/>
      <w:outlineLvl w:val="0"/>
    </w:pPr>
    <w:rPr>
      <w:b/>
      <w:color w:val="FFFFFF"/>
      <w:sz w:val="26"/>
    </w:rPr>
  </w:style>
  <w:style w:type="paragraph" w:customStyle="1" w:styleId="CTheading2">
    <w:name w:val="CT_ heading 2"/>
    <w:basedOn w:val="CTNormal"/>
    <w:next w:val="CTNormal"/>
    <w:qFormat/>
    <w:pPr>
      <w:keepNext/>
      <w:outlineLvl w:val="1"/>
    </w:pPr>
    <w:rPr>
      <w:b/>
      <w:color w:val="1B2B4B"/>
      <w:sz w:val="22"/>
    </w:rPr>
  </w:style>
  <w:style w:type="paragraph" w:customStyle="1" w:styleId="CTheader">
    <w:name w:val="CT_ header"/>
    <w:basedOn w:val="CTNormal"/>
  </w:style>
  <w:style w:type="paragraph" w:customStyle="1" w:styleId="CTfooter">
    <w:name w:val="CT_ footer"/>
    <w:basedOn w:val="CTNormal"/>
  </w:style>
  <w:style w:type="character" w:customStyle="1" w:styleId="CTPlaceholderText">
    <w:name w:val="CT_ Placeholder Text"/>
    <w:uiPriority w:val="99"/>
    <w:semiHidden/>
    <w:rPr>
      <w:color w:val="808080"/>
    </w:rPr>
  </w:style>
  <w:style w:type="table" w:customStyle="1" w:styleId="CTTableGrid">
    <w:name w:val="CT_ Table Grid"/>
    <w:uiPriority w:val="39"/>
    <w:rsid w:val="00EF00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customStyle="1" w:styleId="SGNormal">
    <w:name w:val="SG_ Normal"/>
    <w:qFormat/>
    <w:rPr>
      <w:rFonts w:ascii="Calibri" w:eastAsia="Calibri" w:hAnsi="Calibri" w:cs="Calibri"/>
    </w:rPr>
  </w:style>
  <w:style w:type="paragraph" w:customStyle="1" w:styleId="SGHeading1">
    <w:name w:val="SG_ Heading 1"/>
    <w:basedOn w:val="SGNormal"/>
    <w:next w:val="SGNormal"/>
    <w:qFormat/>
    <w:pPr>
      <w:spacing w:before="300" w:after="100"/>
      <w:outlineLvl w:val="0"/>
    </w:pPr>
    <w:rPr>
      <w:b/>
      <w:bCs/>
      <w:color w:val="1F3864"/>
      <w:sz w:val="28"/>
      <w:szCs w:val="28"/>
    </w:rPr>
  </w:style>
  <w:style w:type="paragraph" w:customStyle="1" w:styleId="SGListParagraph">
    <w:name w:val="SG_ List Paragraph"/>
    <w:basedOn w:val="SGNormal"/>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cmje.org/recommendation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18</Pages>
  <Words>4207</Words>
  <Characters>23982</Characters>
  <Application>Microsoft Office Word</Application>
  <DocSecurity>0</DocSecurity>
  <Lines>199</Lines>
  <Paragraphs>56</Paragraphs>
  <ScaleCrop>false</ScaleCrop>
  <Company/>
  <LinksUpToDate>false</LinksUpToDate>
  <CharactersWithSpaces>28133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Registration and Publication Guide (Combined)</dc:title>
  <dc:creator>Claude</dc:creator>
  <cp:lastModifiedBy>Windows User</cp:lastModifiedBy>
  <cp:revision>2</cp:revision>
  <dcterms:created xsi:type="dcterms:W3CDTF">2026-10-06T05:32:00Z</dcterms:created>
  <dcterms:modified xsi:type="dcterms:W3CDTF">2026-10-13T05:40:00Z</dcterms:modified>
</cp:coreProperties>
</file>